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1B" w:rsidRDefault="004C08CC">
      <w:pPr>
        <w:pStyle w:val="a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7088" behindDoc="1" locked="0" layoutInCell="1" hidden="0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533400</wp:posOffset>
                </wp:positionV>
                <wp:extent cx="6612255" cy="1260475"/>
                <wp:effectExtent l="0" t="0" r="0" b="158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2255" cy="1260475"/>
                          <a:chOff x="638" y="837"/>
                          <a:chExt cx="10413" cy="1985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50" y="1060"/>
                            <a:ext cx="10401" cy="1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638" y="837"/>
                            <a:ext cx="4976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91B" w:rsidRDefault="004C08CC">
                              <w:pPr>
                                <w:tabs>
                                  <w:tab w:val="left" w:pos="2660"/>
                                </w:tabs>
                                <w:spacing w:before="4" w:line="189" w:lineRule="auto"/>
                                <w:ind w:left="796" w:right="18" w:hanging="7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center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write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part.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학생상담센터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기록사항입니다</w:t>
                              </w:r>
                              <w:r>
                                <w:rPr>
                                  <w:sz w:val="16"/>
                                </w:rPr>
                                <w:t>.)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접수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배정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7558" y="1061"/>
                            <a:ext cx="33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91B" w:rsidRDefault="004C08CC">
                              <w:pPr>
                                <w:spacing w:line="20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비고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698" y="1313"/>
                            <a:ext cx="240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91B" w:rsidRDefault="004C08CC">
                              <w:pPr>
                                <w:tabs>
                                  <w:tab w:val="left" w:pos="1863"/>
                                </w:tabs>
                                <w:spacing w:line="24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번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호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번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호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:rsidR="00E9491B" w:rsidRDefault="004C08CC">
                              <w:pPr>
                                <w:tabs>
                                  <w:tab w:val="left" w:pos="1863"/>
                                </w:tabs>
                                <w:spacing w:before="9" w:line="2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날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짜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첫상담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:rsidR="00E9491B" w:rsidRDefault="004C08CC">
                              <w:pPr>
                                <w:tabs>
                                  <w:tab w:val="left" w:pos="1863"/>
                                </w:tabs>
                                <w:spacing w:line="23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상담원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상담원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3773" y="2145"/>
                            <a:ext cx="3909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91B" w:rsidRDefault="004C08CC">
                              <w:pPr>
                                <w:spacing w:line="677" w:lineRule="exact"/>
                                <w:rPr>
                                  <w:rFonts w:ascii="함초롬바탕" w:eastAsia="함초롬바탕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함초롬바탕" w:eastAsia="함초롬바탕" w:hint="eastAsia"/>
                                  <w:b/>
                                  <w:spacing w:val="34"/>
                                  <w:sz w:val="52"/>
                                </w:rPr>
                                <w:t>心理咨询申请书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hape1025" o:spid="_x0000_s1026" style="position:absolute;margin-left:32.25pt;margin-top:42pt;width:520.65pt;height:99.25pt;z-index:-16059392;mso-position-horizontal-relative:page;mso-position-vertical-relative:page;mso-height-relative:margin" coordorigin="638,837" coordsize="10413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UiP/gMAAKUNAAAOAAAAZHJzL2Uyb0RvYy54bWzkV91u2zYUvh+wdxB0&#10;7+jXki3EKTInDQoUW7CuD0BTlEVUIjmSsp0NA/Yiu+5lb3axd1ofYoekaCdOirbJsA7oheXDX53z&#10;fed8pE6f7fou2BCpKGeLMDmJw4AwzGvK1ovw9U/PJ7MwUBqxGnWckUV4Q1T47Ozbb063oiIpb3lX&#10;ExnAJkxVW7EIW61FFUUKt6RH6oQLwmCw4bJHGppyHdUSbWH3vovSOC6iLZe1kBwTpaD3wg2GZ3b/&#10;piFY/9A0iuigW4Tgm7ZPaZ8r84zOTlG1lki0FI9uoEd40SPK4KX7rS6QRsEg6b2teoolV7zRJ5j3&#10;EW8aiomNAaJJ4qNoriQfhI1lXW3XYg8TQHuE06O3xd9vrmVAa+AuTqdhwFAPLKkWCWI7AJ+tWFcw&#10;7UqKV+JauiDBfMnxGwXD0fG4aa8Pk3eN7M0iiDXYWeBv9sCTnQ4wdBZFkqZTeD2GsSQt4rycOmpw&#10;C/yZdUUGmQSjs6z0I5fj6iTOk2xcO5/ZhRGq3Hutd3tvBMUV/EYgwboH5McTDlbpQZJw3KT/pD16&#10;JN8MYgKcC6TpinZU39j8BXaNU2xzTbEB1zRuceIJef/Hn3+/++v9299N7H6OW4FMRJaMgPFli9ia&#10;nCsBiQ9ImtnR3em2eed1q46K57TrDEnGHgODIjlKsgewcQl8wfHQE6ZdRUrSQYycqZYKFQayIv2K&#10;QILJF3UC4aIKWH+p9Gi5Kvk1nZ3H8Tz9brKcxstJHpeXk/N5Xk7K+LLM43yWLJPlb2Z1kleDIhAv&#10;6i4EHX2F3nvePlgSo3i4YrNFG2yQlQaDlHXN/1sXoctAYnxVEv8IqMI8sLUkGrfGbAC5sR8m7wcs&#10;zAdkDQdqrJ6jgiimoEsm7eNilCNfFZDXcTLmdZzOLJk+r4F1qfQV4X1gDEAXfLPoog147qLxU4yf&#10;jBuOfT44X6yT4JqpcZBf5amH1qfBacT3IeF6ZfQDvDHbHrI59dmMW9rVQWoCGmd4ZVG3ZcWudSNm&#10;2ofwOxYGD18+LwuHXp5l/xJ4qOrYXTRdD8iMd9BYerfajcGteH0DCis5cAREw1EJRsvlL2GwhWMH&#10;tPbnARk56V4wQN2cUd6Q3lh5AzEMSxehDoNBSLpuYS9XU4yfD5o31DJvXHDvtfJsqf2POAYddkeI&#10;49jibtyBLHgCx+V06tQfisSKmq1Ue3RkGaSVOTbSxJbPXvkfXyGfQbI7OX0if2Vc53e5zj0MT+O6&#10;mI9UZ3CoQxEdqE7zGMrDcF1OrXh8Aa73ovWVcb2/Grq6tpesp9d1VpYgGLZ48/HC59U7m8dzR3ZR&#10;2hvfFyB7r17/H7LtfRa+BewtZfxuMR8bt9tW9A9fV2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XinBuAAAAAKAQAADwAAAGRycy9kb3ducmV2LnhtbEyPQUvDQBCF74L/YRnB&#10;m90kNiXETEop6qkItoJ422anSWh2N2S3SfrvnZ70OLzHm+8r1rPpxEiDb51FiBcRCLKV062tEb4O&#10;b08ZCB+U1apzlhCu5GFd3t8VKtdusp807kMteMT6XCE0IfS5lL5qyCi/cD1Zzk5uMCrwOdRSD2ri&#10;cdPJJIpW0qjW8odG9bRtqDrvLwbhfVLT5jl+HXfn0/b6c0g/vncxIT4+zJsXEIHm8FeGGz6jQ8lM&#10;R3ex2osOYbVMuYmQLVnplsdRyi5HhCRLUpBlIf8rlL8AAAD//wMAUEsDBAoAAAAAAAAAIQBrmoBU&#10;bDYAAGw2AAAUAAAAZHJzL21lZGlhL2ltYWdlMS5wbmeJUE5HDQoaCgAAAA1JSERSAAAFagAAAIkI&#10;BgAAALWmAfkAAAAGYktHRAD/AP8A/6C9p5MAAAAJcEhZcwAADsQAAA7EAZUrDhsAACAASURBVHic&#10;7d15XJV13v/xz3U4cOAAsiOoILgjKG65L7cU1mDbWIlTo9Y0OVY2bc7deNvc1X03069lmmnKtpmm&#10;0urGnO5pcnAsSTMbLc0NEDcEUVQQEVGWw3au3x/15f56JgxPRy+11/Px4I97XqFfgbfX4eLcR5k9&#10;e/afRcQUEXPs2LGfmaYp6u2BBx54RrXhw4d/qbdHHnnkUdXS0tIK9PbUU0/NV61v37579Pbiiy/O&#10;Va1nz56leluyZMktqsXHxx/S2wcffHCNajExMUf1tmbNmkmqhYeHH9fb5s2bh6oWEhJySm8lJSVJ&#10;qgUFBTXoraqqKkq1gICAJr21tbUZqtnt9ha9maYpqtlstraOmoiYns1ms7V11Pz8/FpVa2trM/QW&#10;EBDQpFp1dXWE3oKCghpUKykpSdJbSEjIKdU2b948VG/h4eE1qq1du3aC3qKjo6tU++CDD67RW3x8&#10;/CHV3nrrrZv11rNnz/2qvfzyy3P01rdv3z2qPfPMMw/oLS0trUC1Rx555FG9DRs2bLNq8+fPf1pv&#10;Y8eO/Uy1O++8c5HeMjIy8lSbNWvWG3rLysr6u2o33njju3q78cYb31Xt6quvXq63WbNmvaFaRkZG&#10;nt7mzp374jne2e6OdpaYmFjW2trqp9pbb71184Wys+rq6ojO7MzPz6/1+7azmJiYo+dyZ0899dT8&#10;zu5s+PDhX3ZmZ3Pnzn1Rb5dffvkqq3Y2bty4dXqbP3/+053ZWWpqaqE3O+vZs+d+vfloZzV627p1&#10;a7q+s9bWVr/6+nqny+VyFBcX9/JmZ/peLpWdbd26Nb2jna1Zs2bSedjZ7vO5szNdz66++urlndlZ&#10;VlbW373Zmef17Fzs7OWXX55j5c709n27nhUXF/c6i50d78zO3n///Wu92dmLL744t7M7S01NLfRm&#10;Z+PGjVt3oezszjvvXNSZnQ0bNmxzRzs7m+/PfLGz6OjoKr2tXbt2Qkc743Fj53b2DY8bO7Wzs7ye&#10;lXqzs85ezx544IFn9OaL69kNN9yw7ELd2TPPPPPAhbKzzl7PAgMDG/VWU1MTdiHtzG63t3RmZ1VV&#10;VVEd7ewsvz/7zjtbsmTJLWexM6++PxsxYsQmb3Z2pu/PvN3Z7NmzX+/MzsaMGfPPjnZ2No8bz8XO&#10;li9fPvV87qyj61lVVVVUVVVVlO3NN9+8TUTEMAzT6XQ2iCYoKMhlGIb5davXm8PhaG9fj6BdYGBg&#10;h83hcDRrv2aj3vz9/Vu19/NsLaoFBgae1ux2e5vWmjxa+6/pcDhcerPZbKbWTns/9TExDMMMCAho&#10;7qj5+/u3eDabzeY2DMO02+2tnk2d50zNZrO5PVtAQED7x+1smsPhaFLNZrOZHq398+R5Hv1z6Ofn&#10;16a3oKCgxo7+/J1tnh/ToKCgho4+Fx7ttM+h0+ms7+jrwul0tr+f59eT0+ls1Jrnr9n+fp6bOFPz&#10;2EujR2vs5Pt5tTPPX1PtTETkwIEDiR9++OGVqulbulh29k3tUt9ZYGDgOd1ZYGCgq6N2Ke5M/3ie&#10;aWff8H7furNv29J32Jnnltz652jNmjWTg4OD62fPnv2mR/te78zz99Q/h3a7/ZzvTP/6ZWf/x9ud&#10;6V8TVuzMo33frmduj3amnbW/37nYmcPh6PTO9PZ93tnZfH/mi515Nj8/vw53xuPGzu3sGx43+nxn&#10;+tf22eyss9ezM+3lO+ysw+1avTP9c2v1zi6V65n+5/ds5+j7M1/s7LRf80w78/b7M71dADtr7Oj9&#10;zsXjxkt5Z7GxsVUxMTHHDBExDcMw3W63zfMdAVzcZs2atXjJkiUzc3Nzp2ZlZa2w+jwAfCcvL++K&#10;zMzMVdnZ2UtzcnJmWH0eAAAAAIB3bDab2zRNwx4QEND89VPGAVxi4uPjjwwYMGBXcHBw/bf/1wAu&#10;Jk6ns2HAgAG7unXrdtjqswAAAAAAvBccHFzX3NzsML5+vRAAAAAAAAAAgEV4uQMAAAAAAAAAsBg3&#10;agEAAAAAAADAYtyoBQAAAAAAAACL2QzDMG02m9vqgwDwvVmzZi02DMNcsWJFltVnAeBbeXl5VxiG&#10;Yc6YMSPH6rMAAAAAALxns9nchmGYPKMWAAAAAAAAACxm8/Pza3M4HE1WHwSA70VGRh5PSEg4GBgY&#10;6LL6LAB8y+FwNCUkJByMioqqtvosAAAAAADvORyOJj8/vzbDNE2rzwIAAAAAAAAA32u89AEAAAAA&#10;AAAAWIwbtQAAAAAAAABgMW7UAgAAAAAAAIDFbIZhmHa7vdXqgwDwvZ/+9Kd/Cg4Orv/www+vtPos&#10;AHxr9erVGcHBwfWzZ89+0+qzAAAAAAC8Z7fbWw3DMG0iIm63m2fWApeg5ubmgIaGBmdbW5uf1WcB&#10;4Ftut9vW0NDgbGpqclh9FgAAAACA99S9WZ5RC1zCQkJC6qKioqr9/f1brD4LAN/y9/dviYqKqg4N&#10;DT1l9VkAAAAAAN5Tz6g1TNO0+iwAAAAAAAAA8L3GSx4AAAAAAAAAgMW4UQsAAAAAAAAAFuNGLQAA&#10;AAAAAABYzGaz2dwOh6PJ6oMA8L277757UWxs7NG8vLwrrD4LAN9au3btpNjY2KNz5sx51eqzAAAA&#10;AAC853A4mmw2m9tmmqbR0tLib/WBAPjeqVOnQquqqmKam5sDrD4LAN9qaWnxr6qqijl58mQXq88C&#10;AAAAAPBeS0uLv2mahk1ExDAMt9UHAuB7/v7+LeqnMlafBYBvqf+PGH9//xarzwIAAAAA8J66N2uY&#10;pmn1WQAAAAAAAADge41/TAwAAAAAAAAALMaNWgAAAAAAAACwmH3r1q1DRb56Lcu0tLRCPW7btm2I&#10;aZqG3W5vHTRoUIHe8vPzB7e1tfnZbDZ3enr6dr0VFBQMam1ttRuGYQ4ZMmSb3nbs2JGq/mGjIUOG&#10;bDMMo/21F3bu3JnicrkCRUTS09O366+ruWvXrgGNjY1BIiKDBg0qsNvtrart2bOnX319fbCISGpq&#10;6o6AgIBm1fbu3du3rq4uRERk4MCBRQ6Ho0m1ffv29Vb/CMuAAQN2BQUFNapWUlLSq7a2NkxEpH//&#10;/rudTmeDavv370+qqamJEBHp27fv3pCQkDrVDhw4kFhdXR0lItK7d+99Xbp0OanawYMHE44dOxYt&#10;ItKrV6+SsLCwWtUOHTrU/ejRo7EiIklJSfsjIiJqVDt8+HC3ysrKriIiPXv2LIuMjDyuWkVFRdyR&#10;I0fiRUQSEhIORkdHH1OtsrKy6+HDh7uJiPTo0aM8JiamSrWqqqqY8vLyHiIi3bp1O9y1a9dK1aqr&#10;q6MOHDiQKCISFxdXER8ff0S148ePR5aVlfUUEenatWtlt27dDqt24sSJ8NLS0mQRkZiYmKoePXqU&#10;q1ZbWxtWUlLSS0QkOjr6WEJCwkHVTp06FVpcXNxHRCQyMvJ4z549y1Srr68P3rNnTz8RkYiIiJqk&#10;pKT9qjU0NDh3797dX0QkLCystlevXiWquVyuwJ07d6aIiISGhp7q06dPsWpNTU2OoqKigSIiISEh&#10;dX379t2rWktLi39hYWGaiIjT6Wzo37//btVaW1vtBQUFg0REgoKCGgcMGLBLNbfbbdu+fXu6yFf/&#10;Ut/AgQOLRMPO2Bk7+/7ubPDgwfl+fn5tqrGz77az7t27H4qNjT2q2sW4s/Dw8BPJycmlqlm5s8DA&#10;QFdKSspO1dgZOxNhZ77YWVtbm19+fv5gEXbmq52VlpYmnzhxIlzk4t3Z0aNHYw8dOtRdxPqdnTx5&#10;ssu+fft6i7AzdsbORNgZO7NmZ/369dsTHBxcr9r+/fuTRERMETETExPLTNMU/S0wMLBRRMzY2NhK&#10;zxYeHl4jImaXLl1qPVtcXNwRETH9/f2bPVtSUlKp+j3b2tpsektJSSlSrb6+3qm3oUOHblHt2LFj&#10;UXobM2bMetXKy8u7623y5MmrVSsuLu6tt6ysrFzVCgsLU/U2bdq091TbtGnTCL3dfPPNb6u2bt26&#10;8Xq7/fbb/6TaqlWrrtDb3Xff/YJqH3zwwTV6e/DBB59RbdmyZTfqbeHChY+rtnjx4pl6e/zxxxeq&#10;9uqrr96ht2eeeeZB1f7whz/co7cXXnjhbtWefPLJf9fba6+99hPVHnvssf/U21tvvXWLagsWLPiN&#10;3t57771pqt1///3P6i03NzdLtblz576kt48//jhDtVtvvfV1va1fv36MajNmzPgfvW3ZsmWoatdd&#10;d937eisqKkpR7aqrrvqH3kpLS5NUmzRp0id6O3LkSJxqI0eO/EJvNTU14aqlp6dv01tjY2Ogav36&#10;9dvt+XV/pp05HA7Xt+0sNDT0pGeLj48/3Jmd9ezZs3T16tWTz+XOMjIyPu7MzgoKCtLO586WL19+&#10;dUc7e/fdd2/S28MPP/zfvt7ZokWL7upoZ3/6059u72hnb7/99s2d2dl99933uwtlZ1deeeVKb3Y2&#10;atSozzu7M5fL5fB2Z525np3tzpKTk0s6cz2rq6sLPhc7W7du3fikpKTSefPmPd/ZnX355ZfD9XbL&#10;Lbe81ZmdffTRR5kXys6ee+65n1+oO1u9evXkzuwsOzs7p6OdXX/99X/1ZmcTJ05c683OBg8evP18&#10;7CwiIuJ4Rzs70+PGc7GzsWPH/rMzO9u7d28fvXl7Pevszs7mceP8+fOfPp878/Zxo76zX/7yl09c&#10;KDvzvJ7t3LlzgK93duLEibBzubOYmJij52Jnra2tfhfKzjy/P7vhhhv+0pmdffrppxMulJ298sor&#10;c/T229/+9gFf7+ydd975kTc7W7FixQ86s7PZs2e/cT53djbfn52rnQUFBTV0tDNfPG48m50NGzZs&#10;c2d2dvDgwR7e7MzzetbZnZ3N48Z58+Y9f6Hs7EyPG/WdPfroo4/ozdvr2bnY2datW4d0ZmdTpkz5&#10;sLM7q6io6Houd5aQkHDgfOysV69e+6zamed9kKlTp/69MzvbuHHjZdrHpN4wDLddvjZhwoR14uHy&#10;yy//uLm5OSA8PPyEZ5s8efKaurq6EP0nLMqkSZPWHj9+PFK/C62MHz/+M/3OvW7s2LHr1U8fPP+V&#10;+tGjR3+ufkri+S9cjxw5cqP6aY5+B1tEZPjw4ZvVOfQ72CIiQ4cO3drS0uIvIqLfwRb56pmGp06d&#10;ChUR0X8aJPLVHfbMzMxVIl/9dENvAwcOLFJN/4mPyFd30VXTn3Un8tVddNX0n/iIiPTp06dYNf2n&#10;OiIiycnJpap17979kN569uxZppr+kxv1f6umP3tO5KufLKmm/3RG5KufLKmm/3RGnVu1fv367dFb&#10;dHT0MdX0n8CIfPVxUi01NXWH3sLCwmpV8/wpS2ho6CnVPH+SEhwcXK/asGHDtugtMDDQpdrgwYPz&#10;9RYQENCsmv5TJBERu93e2tHHxWazuVXTf4KmdPS5FflqZy0tLf5nu7OJEyd++m07KywsTCsrK0tS&#10;Px0SOXc7Uz+ROtPO9J+6ipz7nek/WRU5fWf6T09FvvrJr6931qNHj/KOdta9e/dD33Vnnl+jF+PO&#10;9GfMipx5Z4ZhmN9lZ95cz75tZ56fH0Xfmf7TWhHf7czlcgXu378/qaqqKqazOwsNDT2lt7S0tMKL&#10;bWeJiYkH9HYh7SwiIqLmu+7M81kDnd2Z5695Ie7s1KlTod48bvT1zi677LJN6nHf+bie+WJnZ3rc&#10;eD52dq4fN57vnXlez5xOZ8PFtjP9GWnKpbazb/r+TD07iZ39H293FhUVVX0h7sxX35991501NTU5&#10;OtrZ+X7cGBUVVS1y/q5nl/LOzvS4kZ2du515ft5Fzt3Oevfuvc/zfxexZmfq2b2d3ZnL5QoyTdMw&#10;RMQ0DMN0u928Xi1wiZk1a9biJUuWzMzNzZ2alZW1wurzAPCdvLy8KzIzM1dlZ2cvzcnJmWH1eQAA&#10;AAAA3rHZbG7TNA2jpaXFT0TEbre3fds7Abi4qB/AGIZh6q/PAuDiZ5qmYZqmIfKvz44HAAAAAFw8&#10;Wltb/UREjK9fNwIAAAAAAAAAYBFe7gAAAAAAAAAALMaNWgAAAAAAAACwmC0wMNDVpUuXf/lX1gBc&#10;/BYsWPBEamrqjk8//XSi1WcB4FsbNmwYk5qaumP+/PnPWH0WAAAAAID3unTpUhsYGOiyNTU1Oerq&#10;6kKtPhAA3zt06FD3oqKigXV1dSFWnwWAb9XX1wcXFRUNLC8v72H1WQAAAAAA3qurqwttampy8NIH&#10;AAAAAAAAAGAx49ChQ/E2m80dFxdXafVhAPhWY2NjUGtrqz0oKKjRbre3Wn0eAL7T2tpqb2xsDLLb&#10;7a1BQUGNVp8HAAAAAOCdioqKrm6322aYpmn1WQAAAAAAAADge42XPgAAAAAAAAAAi3GjFgAAAAAA&#10;AAAsZgsJCamLjo4+ZvVBAPjeo48++uioUaO++Oc//znO6rMA8K2NGzeOHDVq1BcPP/zw41afBQAA&#10;AADgvejo6GMhISF19vr6+uCGhgan1QcC4HslJSW9Nm7cOLK2tjbM6rMA8K2TJ0922bhx48jk5ORS&#10;q88CAAAAAPDe8ePHI03TNHjpAwAAAAAAAACwmLF9+/ZBNpvNnZaWtsPqwwDwrRMnToS7XK7AiIiI&#10;GofD0WT1eQD4TlNTk6OmpiYiMDDQFR4efsLq8wAAAAAAvFNYWJjqdrtthmmaVp8FAAAAAAAAAL7X&#10;eOkDAAAAAAAAALAYN2oBAAAAAAAAwGK2iIiImvj4+CNWHwSA7z3xxBMLJk+evObzzz8fbfVZAPjW&#10;5s2bh0+ePHnNf/3Xf/2n1WcBAAAAAHgvPj7+SERERI39xIkT4YZh8EK1wCVo586dKZ988sm/HT9+&#10;PNLqswDwrZqamohPPvnk37p27Vpp9VkAAAAAAN6rrKzsapqmwUsfAAAAAAAAAIDFjDVr1kyy2+1t&#10;48eP/8zqwwDwraNHj8bW1dWFxMXFVTidzgarzwPAdxoaGpwVFRVxwcHB9TyrFgAAAAAuXp999tn4&#10;1tZWP8M0edUDAAAAAAAAALASL30AAAAAAAAAABbjRi0AAAAAAAAAWMzWtWvXyqSkpP1WHwSA7z37&#10;7LMPXH311X/ftGnTZVafBYBvbdu2bcjVV1/99yeffPIhq88CAAAAAPBeUlLS/q5du1bajx49GmsY&#10;Bi9UC1yCtm3bNiQ3N3fqXXfd9aLVZwHgW8eOHYvOzc2dGhISUmf1WQAAAAAA3jtw4ECiaZoGL30A&#10;AAAAAAAAABYz3nvvvWn+/v4t11xzzXKrDwPAtw4ePJhw4sSJ8J49e5Z16dLlpNXnAeA7dXV1IaWl&#10;pclhYWG1iYmJB6w+DwAAAADAO8uXL7+mpaXF3zBNXvUAAAAAAAAAAKzESx8AAAAAAAAAgMW4UQsA&#10;AAAAAAAAFrMlJCQc7Nev326rDwLA91544YV506dPf3fLli3DrD4LAN/Kz88fPH369Hd///vf32f1&#10;WQAAAAAA3uvXr9/uhISEg/by8vIehmHwQrXAJWjjxo0jly1bdtOtt976htVnAeBbR48ejV22bNlN&#10;NpvNbfVZAAAAAADeKy4u7muapsFLHwAAAAAAAACAxYwbbrhhmZ+fX9vkyZM/mTt37st6fPbZZx9o&#10;bW21O53Ohnnz5r2gt+eee+7epqYmR0BAQPN99933e70tWrTo7vr6+mCbzeaeP3/+M3p75ZVXflZb&#10;WxsmIvKLX/ziaf3ZvK+99trt1dXVUSIi999//+/8/f1bVHvzzTdnV1ZWdhURueeee54PCgpqVO2t&#10;t9768eHDh7uJiNx5550vhYaGnlItJydnxoEDBxJFRO64444/RkRE1Kj2l7/85caSkpJeIiI/+clP&#10;/hwdHX1Mtffff//6PXv29BMRmTVr1uK4uLgK1ZYvX37Nzp07U0REbr755nd69OhRrtrKlSuvys/P&#10;HywiMn369HeTkpL2q7Zq1arMrVu3DhURmTZt2v/26dOnWLU1a9ZM3rRp02UiItddd93f+vfv3/5y&#10;FOvWrZuwYcOGMSIiU6dOzU1NTd2h2oYNG8asW7dugojIlVde+WF6evp21TZu3Djyk08++TcRkcsv&#10;v/zj4cOHb1Zty5Ytw/Ly8q4QEZk0adLaUaNGfaFafn7+4JUrV14lIjJu3Lh/jhs37p+qFRUVDfz7&#10;3/9+tYjI6NGjP584ceKnqu3Zs6ff+++/f72IyIgRI77MyMhYrdq+fft6v/feezeIiAwZMmTblClT&#10;PlKtrKys59KlS7NFRNLS0gqzsrJWqHbo0KHub7/99i0iIikpKTuvueaa5apVVlZ2ffPNN2eLiPTp&#10;06d42rRp/6tadXV11GuvvXa7iEhycnLpTTfdtEy12trasFdeeeVnIiIJCQkHf/SjH/2PanV1dSEv&#10;vvjiXSIi8fHxR2bOnLlENZfLFfiHP/zh5yIisbGxR/Vnqba2ttqfffbZB0REIiIiau64444/iuap&#10;p576dxGRLl26nPTc2W9/+9sH29ra/M7Fzqqrq6Ouv/76vw4YMGC3+tq3cme33Xbb6zExMVWqWbmz&#10;a6+99oMBAwbsUu1c7Gzr1q1DV61alSnCzqzemZXXs/vuu+/3AQEBzar5amc2m829c+fOlKioqOq+&#10;ffvuFQAAAADARWnx4sUzm5ubA0RETBExExMTy0zTFP0tMDCwUUTM2NjYSs8WHh5eIyJmly5daj1b&#10;XFzcEREx/f39mz1bUlJSqfo929rabHpLSUkpUq2+vt6pt6FDh25R7dixY1F6GzNmzHrVysvLu+tt&#10;8uTJq1UrLi7urbesrKxc1QoLC1P1Nm3atPdU27Rp0wi93XzzzW+rtm7duvF6u/322/+k2qpVq67Q&#10;29133/2Cah988ME1envwwQefUW3ZsmU36m3hwoWPq7Z48eKZenv88ccXqvbqq6/eobdnnnnmQdX+&#10;8Ic/3KO3F1544W7VnnzyyX/X22uvvfYT1R577LH/1Ntbb711i2oLFiz4jd7ee++9aardf//9z+ot&#10;Nzc3S7W5c+e+pLePP/44Q7Vbb731db2tX79+jGozZsz4H71t2bJlqGrXXXfd+3orKipKUe2qq676&#10;h95KS0uTVJs0adInejty5EicaiNHjvxCbzU1NeGqpaenb9NbY2NjoGr9+vXb7fl1f6adORwO17ft&#10;LDQ09KRni4+PP3yh7CwjI+PjzuysoKAg7XzubPny5Vd3tLN33333Jr09/PDD/+3rnS1atOiujnb2&#10;pz/96faOdvb222/f3Jmd3Xfffb+7UHZ25ZVXrvRmZ6NGjfq8sztzuVwOb3fWmevZ2e4sOTm5pDM7&#10;q6urCz7XO+ONN95444033njjjTfeeOPt4n+zP/nkkw+JfPUMJPHw61//eqF6BpJne/TRRx9Vz0Dy&#10;bA8//PDj6hlInu2Xv/zl/1PPQPJ8bdwHH3zwt+oZSPqz/ERE7r333ufUM5A8z3PXXXe9eP3117//&#10;TX+OOXPmvHrVVVetFBGJjIw8rrfbbrvt9UmTJq0VEenatWul3mbOnLlEPftNfyafiMiMGTNy1DPq&#10;9GfyiYjceOONf+nXr98eka+efaa366677m+JiYkHRL561prepk6dmhsbG3tURGTQoEEFervyyis/&#10;VH+uYcOGbdFbRkbGavU5HDly5Ea9TZgwYZ1qY8eOXa+3MWPGbFBNfQyUESNGfKma/iw/EZGhQ4du&#10;VW306NGf6y0tLa1QtREjRnypt/79++9WbciQIdv01rt3732qpaWlFeotMTHxgGqeH7Nu3bodVs3z&#10;Yx0bG3tUteTk5FK9RURE1KiWkJBwUG8hISF1qsXHxx/RW2BgoEs19blS7HZ7q2r6s0mVb9uZekat&#10;ZzvTzhYuXPjrC2Vnd9xxxx+vvPLKD0UurJ3pz5gVOfPOpkyZ8pF69uL52Nlll122qaOdDRkyZBs7&#10;+9ed+fn5tX2XnXlzPTvTzh566KEnL5SdAQAAAAAufoZp8u+IAQAAAAAAAICVbH379t2bnp6+7dv/&#10;UwAXmz/+8Y933Hbbba+r13MFcOnYsWNH6m233fb6Sy+9dKfVZwEAAAAAeC89PX1b375999qKi4v7&#10;FBQUcBMHuAStW7duwhtvvHFreXl5D6vPAsC3jhw5Ev/GG2/cunbt2klWnwUAAAAA4L2CgoLBxcXF&#10;fWxWHwQAAAAAAAAAvu+Mp556an5gYKDrnnvuecHqwwDwrR07dqRWVFTEpaenb4+Ojj5m9XkA+M7x&#10;48cjt27dOrRr166Vnv9AHAAAAADg4vH888/Pc7lcgfxjYgAAAAAAAABgMV76AAAAAAAAAAAsxo1a&#10;AAAAAAAAALCYbfDgwfmjR4/eYPVBAPje4sWLZ82bN++FHTt2pFp9FgC+tWvXrgHz5s174c9//vNP&#10;rD4LAAAAAMB7o0eP3jB48OB8W0FBwaCNGzeOsvpAAHwvLy/vikWLFt1dVlbW0+qzAPCt8vLyHosW&#10;Lbr7o48+mmL1WQAAAAAA3tu4ceOogoKCQbz0AQAAAAAAAABYzO/hhx/2mzJlykcTJ05cZ/VhAPhW&#10;UlLS/qlTp+ZedtllX4aEhNRbfR4AvhMaGnpqwoQJ66666qoPu3XrdsTq8wAAAAAAvGO321vGjh27&#10;3jBN0+qzAAAAAAAAAMD3Gi99AAAAAAAAAAAW40YtAAAAAAAAAFjMNmrUqM8zMjI+tvogAHxv6dKl&#10;2Q899NCTu3btGmD1WQD41t69e/s+9NBDT77zzjs3W30WAAAAAID3MjIyPh41atTnhoiYhmGYbreb&#10;Z9cCl5hZs2YtXrJkyczc3NypWVlZK6w+DwDfycvLuyIzM3NVdnb20pycnBlWnwcAAAAA4B2bzeY2&#10;TdPg5iwAAAAAAAAAWMxv3rx50ZMmTVqbmZmZZ/VhAPhWXFxcxeWXX/7x6NGjvwgNDT1l9XkA+I7T&#10;6WwYPnz4lilTpqxKTEw8aPV5AAAAAADeqa+vdw4bNmyrYZqm1WcBAAAAAAAAgO81XvoAAAAAAAAA&#10;ACzGjVoAAAAAAAAAsJgxefLkj4ODgxuWL19+jdWHAeBb77///vX5Virr6QAAFgBJREFU+fmDf/Sj&#10;H/1P375991p9HgC+U1JS0uutt976cWpq6o4bbrjhPavPAwAAAADwzjXXXLO8vr7eaYiIaRiG6Xa7&#10;eXYtcImZNWvW4iVLlszMzc2dmpWVtcLq8wDwnby8vCsyMzNXZWdnL83JyZlh9XkAAAAAAN6x2Wxu&#10;0zQNbs4CAAAAAAAAgMX8Zs+enTRmzJgNU6dO5dl2wCUmMjLy+Pjx4z8bO3bshrCwsJNWnweA7zgc&#10;jqaBAwcWZWZm5iUnJ++3+jwAAAAAAO9UVlbGpqam7jBM07T6LAAAAAAAAADwvcZLHwAAAAAAAACA&#10;xbhRCwAAAAAAAAAWM66++urlTqezYenSpdlWHwaAb61YsSKrqKho4LRp0/63V69eJVafB4DvlJWV&#10;9Vy2bNlN/fv3333NNdcst/o8AAAAAADvZGdnL21oaHAaImIahmG63W6eXQtcYmbNmrV4yZIlM3Nz&#10;c6dmZWXxDwYCl5C8vLwrMjMzV2VnZy/NycmZYfV5AAAAAADesdlsbtM0DW7OAgAAAAAAAIDF/KZN&#10;mzZoxIgRm3/4wx/+1erDAPCt4ODg+ssuu+zL8ePHfxYeHn7C6vMA8B273d6anJy8PyMjY3Xfvn2L&#10;rT4PAAAAAMA7+/bt692nT59iwzRNq88CAAAAAAAAAN9rvPQBAAAAAAAAAFiMG7UAAAAAAAAAYDFb&#10;XFzcke7dux+65ZZb3vaMU6dOzc3MzFx10003LfNsP/zhD/+amZm56rrrrvubZ8vOzl6amZm56gc/&#10;+ME/PNvMmTOXZGZmrsrMzFzldrtPu1F8++23v6aay+UK1Nudd975kmonT57sord77733OdWOHTsW&#10;rbdf/OIXT6t2+PDhbnpbuHDhr1Xbv39/kt4ee+yxR1Tbs2dPP7098cQTC1QrLCxM09uzzz77gGpb&#10;tmwZprfnn3/+HtU2bNgwRm+vvPLKz1T79NNPJ+rt9ddfv021vLy8K/T2zjvv3KzaihUrsvS2bNmy&#10;m1R7//33r9fb3/72t+tUW7p0abbeVq5ceZVqS5Ysmam3jz/++HLV/vznP/9Eb5999tl41V5++eW5&#10;evviiy9Gqfbcc8/dq7etW7cOVe3pp5/+hd6KiooGqvab3/zmP/RWXFzcR7VHHnnkMb0dOHAgUbX/&#10;+I//+I3eKioq4lR78MEHf6u348ePR6p2zz33PK+3urq6ENXmzp37st6am5sDVLvtttteFw+qfdPO&#10;srKyVpyrnQ0fPnzzokWL7iorK+upmpU7Ky0tTdbbud7Z559/Plpv+s7Wrl07SW9vvPHGrb7e2Qcf&#10;fHBtRzv7xz/+8YOOdrZ69eqMzuzspZdeulNvVu5swYIFT+jtQtuZldezxsbGIL35amfl5eU9Xnrp&#10;pTtXrVqV6Xk2AAAAAMDF4/bbb3/tRz/60Tv2ysrKOJGvvvn3/I9Wr16d4XK5AmNjY496tk8++eTf&#10;Tpw4Ed6lS5eTnu3TTz+dWFFREefv79/i2T777LPxnjdFlQ0bNozZuXNnioiI5ze9X3zxxaitW7cO&#10;FRFpaWnx19umTZsuUzc+m5qaHHrbvHnz8DVr1kwWEfH8Znnbtm1D1A2Z+vr6YL3l5+cPVs3zG+nC&#10;wsI01U6cOBGut6KiooGqHT9+PFJvu3fv7q/az3/+8z/obe/evX1V+9nPfvaK3vbt29dbtVmzZi3W&#10;W2lpabJq06dPf1dvBw4cSFTt2muv/UBv5eXlPVTLzMxcpbfDhw93U23ChAnr9FZRURGn2mWXXbZJ&#10;b0ePHo1VbdCgQQV6q66ujlKtT58+p/2jNzU1NRGq9ejRo1xvtbW1YapFR0cf09upU6dCVQsODq7X&#10;W319fbBqdru9VW8ulytQNc+vpebm5oCOPu+tra121aqqqmL05na7bar169dvj3hQLTEx8YBnW716&#10;dUZTU5PjTDsLDQ095dnWrVs34ciRI/HftrMtW7YMS05O3t+zZ88ykXOzsy1btgxbvXp1hsiFtbN7&#10;7733Ob3pO5szZ86rersYd5aWllaoNyt35ufn16a3zu7s1KlToXo7085M0zS+y86+7Xp2tjv75z//&#10;Oc7zhw/K+dhZaWlp8l133fWiupn8TecAAAAAAFz4Xn/99dtM0zQMETENwzALCgoGpaam7tD/o+3b&#10;t6ebpmnY7fZWzxsCBQUFg9ra2vxsNpt78ODB+XorLCxMa21ttRuGYaanp2/XW1FR0cDm5uYAEZH0&#10;9PTthmG0/2tmO3fuTFHfmA4ePDjfZrO5Vdu9e3d/dQMoLS2tUL/5tmfPnn4NDQ1OEZGBAwcWBQQE&#10;NKtWXFzcp66uLkREJCUlZafD4WhSraSkpJe6OdS/f//dQUFBjaqVlpYm19bWhol8dUPA6XQ2qFZW&#10;VtazpqYmQuSrmyEhISF1qh04cCBR3Tjq3bv3Pv0b//Ly8h7qGVLJycmlYWFhtaodOnSou7opkZSU&#10;tD88PPyEakeOHImvrKzsKvLVDYjIyMjjqlVUVMRVVFTEiYgkJCQcjIqKqlbt6NGjserZjd27dz8U&#10;ExNTpVpVVVXMoUOHuouIxMfHH+natWulatXV1VEHDx5MEBGJi4uriIuLq1Dt+PHjkQcOHEgUEYmN&#10;jT3arVu3w6qdOHEiXN0cjImJqerevfsh1U6ePNmlpKSkl4hIVFRUdUJCwkHVTp06Fbpv377eIiKR&#10;kZHH9Zss9fX1wXv37u0rIhIeHn4iKSlpv2oNDQ1O9SzMsLCw2uTk5FLVXC5X4K5duwaIiISGhp7q&#10;3bv3PtWam5sDioqKBoqIhISE1Ok3tFpaWvx37NiRKiLidDob9JtBbW1tfgUFBYNERIKCghr79++/&#10;WzW3223Lz88fLCLicDiaUlJSdopm27ZtQ0RE/P39W87nzh5++OH/zs3NvTo3N3dqVlbWChF5e+fO&#10;nUObmppsIiKDBw9utNn+7x7S7t27HY2NjTYRkbS0tEa73d7e9uzZ42hoaLCJiAwcONAVEBDQvt3i&#10;4uKAuro6PxGRlJQUl8PhaG8lJSUBJ0+e9BMR6d+/vysoKKi9lZaWBtTW1vqJiPTr18/ldDrbW1lZ&#10;mX9NTY1dRKRPnz5NISEh7X8fHDhwwP/48eN2EZHevXs3hYaGtrfy8nL/Y8eO2UVEkpOTm8LCwtrb&#10;oUOH/KuqquwiIklJSc3h4eHtNxePHDlir6ys9BcRSUxMbI6MjGxvFRUV9oqKCn8RkYSEhOaoqKj2&#10;dvToUfvhw4f9RUS6d+/eEhMT0/5307Fjx/zKy8sDRETi4+Nbunbt2t6qq6v9Dh48GCAiEhcX1xIX&#10;F9feampq/MrKygJERGJjY1u6devW3k6cOOG3f//+ABGRmJiY1u7du7ffQDx58qStpKTEISISFRXV&#10;mpCQ0N5OnTpl27dvn0NEJDIysjUxMbG91dfX2/bu3esQEQkPD29LSkpq/zu0oaHB2LNnT6CISFhY&#10;WFtycnJ7c7lcxq5duwJFREJDQ9t69+7d3pqbm42ioqJAEZGQkJC2Pn36tLeWlhbZsWNHkIiI0+l0&#10;9+vXr/3v5ba2NikoKAgSEQkKCnL379+/vbndbsnPzw8SEXE4HO6UlJT2JiKybdu2IBERf39/MzU1&#10;1aW37du3B369MzMtLe20VlBQENjW1mbYbDZz8ODBp7XCwsLA1tZW4+udndaKiooCm5ubDRGR9PT0&#10;RsMw2tvOnTsdameDBg1q9PPza28+2FlZSkrKtevWrZuQmZm5Kjs7e2lOTs4MAQAAAABclGw2m9s0&#10;TcOYMmXKSqfT2fjXv/71h1YfCoBvLV++/JrCwsK06dOnv/v1zeovRWS41ecC8J3ki0h6aWlpck5O&#10;zoyUlJSd119//ftWHwoAAAAA4J0f/vCHf21oaAgyTNP89v8awKWCG7XAxS9fRNKtPgQAAAAAwLds&#10;3/6fAAAAAAAAAADOJW7UAgAAAAAAAIDF7HPmzHklKCio8bnnnrvP6sMA8K3PPvtsfElJSa+MjIzV&#10;PXr0KLf6PAB858iRI/GrVq3KTEpK2j9x4sRPrT4PAAAAAMA799577+8bGxuDDBExDcMw3W43z64F&#10;LjGzZs1avGTJkpm5ublTs7KyVgivUQtcCvJFJD0vL++KzMzMVdnZ2UtzcnJmWH0oAAAAAIB3bDab&#10;2zRNg5uzAAAAAAAAAGAx+7hx4z5zOp0NVh8EgO9de+21HyQmJh7o3bv3PqvPAsC3kpKS9i9cuPDX&#10;gwYNKrD6LAAAAAAA711xxRWrGhoanIZpmlafBcD5w0sfABe/fBFJt/oQAAAAAADf4qUPAAAAAAAA&#10;AMBi3KgFAAAAAAAAAIv51dfXP71u3boJGRkZa6w+DADf2rRp02Wff/75mMjIyJqQkJA6EZkjIt2s&#10;PheA76RSRF6urKzs+uGHH1516tSpLj169Dhk9aEAAAAAAN751a9+9V//+Mc/sgwRMQ3DMN1uN8+u&#10;BS4xs2bNWrxkyZKZubm5U7OyslYIr1ELXAryRSQ9Ly/viszMzFXZ2dlLc3JyZlh9KAAAAACAd2w2&#10;m9s0TYObswAAAAAAAABgMfuwYcO2OJ3OeqsPAsD3rrrqqpXR0dHHkpKS9lt9FgC+lZiYeOD+++//&#10;3ZAhQ7ZZfRYAAAAAgPfGjRv3WUNDQ7BhmqbVZwFw/vDSB8DFL19E0q0+BAAAAADAt3jpAwAAAAAA&#10;AACwGDdqAQAAAAAAAMBifn5+fr/64osvRo0bN2691YcB4Fvbt29P37p167CwsLCTwcHB9SIyR0S6&#10;WX0uAN9JpYi8fOzYsei1a9dOqq+vD4mLi6uw+lAAAAAAAO889dRTv1i9evXlhoiYhmGYbrebZ9cC&#10;l5hZs2YtXrJkyczc3NypWVlZK4TXqAUuBfkikp6Xl3dFZmbmquzs7KU5OTkzrD4UAAAAAMA7NpvN&#10;bZqmwc1ZAAAAAAAAALCYPSUlZafT6Wyw+iAAfG/y5MlrgoKCGhMSEg5afRYAvtW9e/dDc+bMeXXE&#10;iBFfWn0WAAAAAID3hg0btqWhocFpmKZp9VkAnD+89AFw8csXkXSrDwEAAAAA8C1e+gAAAAAAAAAA&#10;LMaNWgAAAAAAAACwmF9UVNS87du3pw8fPnyL1YcB4Fu7du0aUFRUNDA0NPRUUFBQo4jMEZFuVp8L&#10;wHdSKSIv19TURGzatGlkQ0ODMyYm5pjVhwIAAAAAeOfVV1+9Y/369WNFREwRMQMDAxtN0xT9zWaz&#10;tRqG4Q4ICGjybHa7vcUwDLfdbm/xbA6Hw2UYhttms7V5tqCgoAbDMNyGYbhbWlr89BYSEnJStaqq&#10;qii9hYeHH1etuLi4l96io6OrVNu6dWu63uLi4o6otnbt2gl6S0xMLFMtNzf3B3rr3bt3sWo5OTnZ&#10;ektJSSlS7Y9//OPtehsyZMhW1X7/+9//XG8jR478XLXHH3/8P/Q2YcKEtaotXLjwcb1lZmZ+qNp9&#10;9933O71de+21f1PtjjvueEVv06dPX6razJkzF+tt9uzZr6t2ww03LNPbnXfeuUi1rKysv+vtgQce&#10;eEa1yy+/fJXefvWrXz2m2vjx4z/V2xNPPPGQaiNGjNikt+eff/5u1QYNGrRdb2+88cZs1QYMGLBT&#10;b8uWLbtBteTk5BK9rVy5copqCQkJB/S2fv360arFxcUd0VtBQUGqapGRkcf0VlZWlqBaWFjYCb3V&#10;1NSEqRYcHFzn+XWvWgc7a/u2nfn5+bV6szO179zc3KyvW3hISMgpbWd9TdOMVm/h4eEntJ0N11t0&#10;dPQxbWeT9BYfH1+h7exqvSUmJh5Ubfny5TP01rt37xJtZz/VW0pKym5tZ/fqbciQIfnazhbobeTI&#10;kV9qO3tcbxMmTFiv2oIFC57V25QpU1ZrO3tJb9dee+0/tJ29qbfp06f/VdvZUr3deuutb2s7+5ve&#10;5s6d+2dtZx/qbf78+c9rO1urt1/96ldPqzZu3LjP9fbEE0+0b3DEiBFb9fb888//u7azQr298cYb&#10;d2k726O3ZcuW3artbL/eVq5ceaNqPXr0OKS39evXX6ntrFJvBQUF41WLioqq1ltZWdlgbWe1equt&#10;rU3SdlavN9M0oz12dlrz2NlpzWNnpzWHw9Gk7ey05nE9i9WbvrPKysr+52BnE1atWnWFiJjZ2dk5&#10;+vVs+fLlU/W/D77lerajM9ez3/3ud/fprbPXswULFvxab1OmTFn5Xa9nP/7xj5fo7dZbb23fkuf1&#10;bO7cuS92dD2bP39++5bOdD0bN27cOr2d6Xq2aNGiOztzPevfv/8uvenXs169eu3Tm34969Gjx0G9&#10;6dezrl27VuhNv55FRUV1+npWW1sb+h2uZ2d63Njs5fWsXttZh48bKysrY/R2pseNMTExR7Wdnfa4&#10;MT4+/rBqa9asmaS3c72zs3ncOHHixE/O5868fdyo7ywjIyPvQtmZ5+PGjz766Apf7+zgwYPdL8ad&#10;NTU1+V8oO/P8/qxPnz57O7OzV1555Y4LZWc//elPX9VbdnZ2zoWysyeffPIXndxZ/vnc2dl8f3au&#10;dubn5/et90HO184iIiI6tbPNmzcP9WZnntezzu7sbB43jho1asOFsrMzPW7Ud/aDH/wg90Ld2Xvv&#10;vTetMzvr3r17p3dWWFg48FLYmdPptGxnnvcbe/bsub8zO3vnnXdm6B8vETHt6s5tS0uLv+fdXLfb&#10;7fd1s3u2trY2P9M0jdbW1n9pLS0t/qZpGqZpGh21b7p73Nzc7OioNTU1BarmdrtPe8kGl8vV/n6e&#10;5zlTa2xsDFLN88+vt6ampgC9NTQ0tLfm5uYOW1NTk8Pj13Sq5nK5AjtqjY2Np7WGhga9BXX0+7lc&#10;rtOa/mdoaGjwbE6tOTt6P8/fz+PXPO39XC5XoNaC9dbU1OTo6Cx6a2xsdHq0gI5+P/1ryfOcZ2pt&#10;bW32jprb7bZpn7/TPg+mado6+tx+3b/xa0JvHezM9nXrcGdtbW1+nq2zO6utrQ0NDg5u/DqdaG5u&#10;DtDe57iIVKv30z/ebre7VkTan6XncrkCtC3VnaHV662xsdGh/fldHbWmpqYmvTU0NARoH9PmjlpT&#10;U1Orx6+ptzaP5q/txfT4NfWvC8Oj+WnvZ3j8mn7a16jtDM3u0Qzt9zutNTQ0GB29n8vlcmstQG9N&#10;TU1tWvP3aK3a7+fwaC3a+53WWlpaXB29X0tLS6PWTjtLW1tbfUfv53a7az3+fm1vpmkGd9REpEn7&#10;mvD3aJ47O6157Oy05rGz01pLS4td25ln069n1SLSpto37Ez/ePtiZ/bJkyevqa+vD/bz82tLSEg4&#10;2JnrmeffM3o70/XM5XJ1eD07m2vdhXQ9038/X13P9Pf7lutZp69ZHu20j6d+PfP8WHtcz077HJ3D&#10;69mZHjfavbyeBXzT//71+bx93Biob6mj5nlWbx83dnZn3j5uZGenvd8Fs7MzNRGf7OxfGjv7fu7M&#10;Y0tns7PAzuzM89c81zs7m+/PztXO1NdlR+187ky/n3GmnXmex8qdeT5u1Pdyse7sO1zPLNuZ58fl&#10;TDvTv24v5p15fA/m2c7pzry939jc3Nz+MT169GjM8OHDt/x/alGK+stMuzsAAAAASUVORK5CYIJQ&#10;SwECLQAUAAYACAAAACEAsYJntgoBAAATAgAAEwAAAAAAAAAAAAAAAAAAAAAAW0NvbnRlbnRfVHlw&#10;ZXNdLnhtbFBLAQItABQABgAIAAAAIQA4/SH/1gAAAJQBAAALAAAAAAAAAAAAAAAAADsBAABfcmVs&#10;cy8ucmVsc1BLAQItABQABgAIAAAAIQCzTUiP/gMAAKUNAAAOAAAAAAAAAAAAAAAAADoCAABkcnMv&#10;ZTJvRG9jLnhtbFBLAQItABQABgAIAAAAIQCqJg6+vAAAACEBAAAZAAAAAAAAAAAAAAAAAGQGAABk&#10;cnMvX3JlbHMvZTJvRG9jLnhtbC5yZWxzUEsBAi0AFAAGAAgAAAAhANV4pwbgAAAACgEAAA8AAAAA&#10;AAAAAAAAAAAAVwcAAGRycy9kb3ducmV2LnhtbFBLAQItAAoAAAAAAAAAIQBrmoBUbDYAAGw2AAAU&#10;AAAAAAAAAAAAAAAAAGQIAABkcnMvbWVkaWEvaW1hZ2UxLnBuZ1BLBQYAAAAABgAGAHwBAAACP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7" type="#_x0000_t75" style="position:absolute;left:650;top:1060;width:10401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x9vgAAANoAAAAPAAAAZHJzL2Rvd25yZXYueG1sRI/NCsIw&#10;EITvgu8QVvBmUxVUqlFEFLyI+HPwuDRrW2w2pYm1vr0RBE/LMrMz3y5WrSlFQ7UrLCsYRjEI4tTq&#10;gjMF18tuMAPhPLLG0jIpeJOD1bLbWWCi7YtP1Jx9JkIIuwQV5N5XiZQuzcmgi2xFHLS7rQ36sNaZ&#10;1DW+Qrgp5SiOJ9JgwaEhx4o2OaWP89Mo0Lt3c5imG2yLkd3iOB7fjgFP9Xvteg7CU+v/5t/1Xgd8&#10;+L7ynXL5AQAA//8DAFBLAQItABQABgAIAAAAIQDb4fbL7gAAAIUBAAATAAAAAAAAAAAAAAAAAAAA&#10;AABbQ29udGVudF9UeXBlc10ueG1sUEsBAi0AFAAGAAgAAAAhAFr0LFu/AAAAFQEAAAsAAAAAAAAA&#10;AAAAAAAAHwEAAF9yZWxzLy5yZWxzUEsBAi0AFAAGAAgAAAAhAFVEjH2+AAAA2gAAAA8AAAAAAAAA&#10;AAAAAAAABwIAAGRycy9kb3ducmV2LnhtbFBLBQYAAAAAAwADALcAAADyAgAAAAA=&#10;">
                  <v:imagedata r:id="rId8" o:title=""/>
                  <v:path arrowok="t"/>
                </v:shape>
                <v:rect id="child 2" o:spid="_x0000_s1028" style="position:absolute;left:638;top:837;width:4976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TixAAAANoAAAAPAAAAZHJzL2Rvd25yZXYueG1sRI9Ba8JA&#10;FITvQv/D8gq9iNlERSTNKrUgFHpKjNLjI/uapM2+DdmtSf+9Wyh4HGbmGybbT6YTVxpca1lBEsUg&#10;iCurW64VlKfjYgvCeWSNnWVS8EsO9ruHWYaptiPndC18LQKEXYoKGu/7VEpXNWTQRbYnDt6nHQz6&#10;IIda6gHHADedXMbxRhpsOSw02NNrQ9V38WMUzMvifXX4oOSiz8mXjtf50dYHpZ4ep5dnEJ4mfw//&#10;t9+0giX8XQk3QO5uAAAA//8DAFBLAQItABQABgAIAAAAIQDb4fbL7gAAAIUBAAATAAAAAAAAAAAA&#10;AAAAAAAAAABbQ29udGVudF9UeXBlc10ueG1sUEsBAi0AFAAGAAgAAAAhAFr0LFu/AAAAFQEAAAsA&#10;AAAAAAAAAAAAAAAAHwEAAF9yZWxzLy5yZWxzUEsBAi0AFAAGAAgAAAAhAC0rZOLEAAAA2gAAAA8A&#10;AAAAAAAAAAAAAAAABwIAAGRycy9kb3ducmV2LnhtbFBLBQYAAAAAAwADALcAAAD4AgAAAAA=&#10;" filled="f" stroked="f">
                  <v:path arrowok="t"/>
                  <v:textbox inset="0,0,0,0">
                    <w:txbxContent>
                      <w:p w:rsidR="00E9491B" w:rsidRDefault="004C08CC">
                        <w:pPr>
                          <w:tabs>
                            <w:tab w:val="left" w:pos="2660"/>
                          </w:tabs>
                          <w:spacing w:before="4" w:line="189" w:lineRule="auto"/>
                          <w:ind w:left="796" w:right="18" w:hanging="7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※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center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write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part.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학생상담센터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기록사항입니다</w:t>
                        </w:r>
                        <w:r>
                          <w:rPr>
                            <w:sz w:val="16"/>
                          </w:rPr>
                          <w:t>.)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접수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배정</w:t>
                        </w:r>
                      </w:p>
                    </w:txbxContent>
                  </v:textbox>
                </v:rect>
                <v:rect id="child 3" o:spid="_x0000_s1029" style="position:absolute;left:7558;top:1061;width:33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F5wgAAANoAAAAPAAAAZHJzL2Rvd25yZXYueG1sRI9Bi8Iw&#10;FITvwv6H8Bb2Ipp2FZFqlFUQBE/WKh4fzbOt27yUJmr992ZhweMwM98w82VnanGn1lWWFcTDCARx&#10;bnXFhYLssBlMQTiPrLG2TAqe5GC5+OjNMdH2wXu6p74QAcIuQQWl900ipctLMuiGtiEO3sW2Bn2Q&#10;bSF1i48AN7X8jqKJNFhxWCixoXVJ+W96Mwr6Wbobrc4Un/QxvupovN/YYqXU12f3MwPhqfPv8H97&#10;qxWM4O9KuAFy8QIAAP//AwBQSwECLQAUAAYACAAAACEA2+H2y+4AAACFAQAAEwAAAAAAAAAAAAAA&#10;AAAAAAAAW0NvbnRlbnRfVHlwZXNdLnhtbFBLAQItABQABgAIAAAAIQBa9CxbvwAAABUBAAALAAAA&#10;AAAAAAAAAAAAAB8BAABfcmVscy8ucmVsc1BLAQItABQABgAIAAAAIQBCZ8F5wgAAANoAAAAPAAAA&#10;AAAAAAAAAAAAAAcCAABkcnMvZG93bnJldi54bWxQSwUGAAAAAAMAAwC3AAAA9gIAAAAA&#10;" filled="f" stroked="f">
                  <v:path arrowok="t"/>
                  <v:textbox inset="0,0,0,0">
                    <w:txbxContent>
                      <w:p w:rsidR="00E9491B" w:rsidRDefault="004C08CC">
                        <w:pPr>
                          <w:spacing w:line="20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비고</w:t>
                        </w:r>
                      </w:p>
                    </w:txbxContent>
                  </v:textbox>
                </v:rect>
                <v:rect id="child 4" o:spid="_x0000_s1030" style="position:absolute;left:698;top:1313;width:240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kNwgAAANoAAAAPAAAAZHJzL2Rvd25yZXYueG1sRI9Pi8Iw&#10;FMTvgt8hPMHLomldEalG0QVB2JP1Dx4fzbOtNi+lyWr99kZY8DjMzG+Y+bI1lbhT40rLCuJhBII4&#10;s7rkXMFhvxlMQTiPrLGyTAqe5GC56HbmmGj74B3dU5+LAGGXoILC+zqR0mUFGXRDWxMH72Ibgz7I&#10;Jpe6wUeAm0qOomgiDZYcFgqs6aeg7Jb+GQVfh/T3e32m+KSP8VVH493G5mul+r12NQPhqfWf8H97&#10;qxWM4X0l3AC5eAEAAP//AwBQSwECLQAUAAYACAAAACEA2+H2y+4AAACFAQAAEwAAAAAAAAAAAAAA&#10;AAAAAAAAW0NvbnRlbnRfVHlwZXNdLnhtbFBLAQItABQABgAIAAAAIQBa9CxbvwAAABUBAAALAAAA&#10;AAAAAAAAAAAAAB8BAABfcmVscy8ucmVsc1BLAQItABQABgAIAAAAIQDNjlkNwgAAANoAAAAPAAAA&#10;AAAAAAAAAAAAAAcCAABkcnMvZG93bnJldi54bWxQSwUGAAAAAAMAAwC3AAAA9gIAAAAA&#10;" filled="f" stroked="f">
                  <v:path arrowok="t"/>
                  <v:textbox inset="0,0,0,0">
                    <w:txbxContent>
                      <w:p w:rsidR="00E9491B" w:rsidRDefault="004C08CC">
                        <w:pPr>
                          <w:tabs>
                            <w:tab w:val="left" w:pos="1863"/>
                          </w:tabs>
                          <w:spacing w:line="24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번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호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번</w:t>
                        </w:r>
                        <w:r>
                          <w:rPr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호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:rsidR="00E9491B" w:rsidRDefault="004C08CC">
                        <w:pPr>
                          <w:tabs>
                            <w:tab w:val="left" w:pos="1863"/>
                          </w:tabs>
                          <w:spacing w:before="9" w:line="26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날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짜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첫상담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:rsidR="00E9491B" w:rsidRDefault="004C08CC">
                        <w:pPr>
                          <w:tabs>
                            <w:tab w:val="left" w:pos="1863"/>
                          </w:tabs>
                          <w:spacing w:line="23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상담원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상담원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child 5" o:spid="_x0000_s1031" style="position:absolute;left:3773;top:2145;width:3909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yWxAAAANoAAAAPAAAAZHJzL2Rvd25yZXYueG1sRI9Ba8JA&#10;FITvQv/D8oRepNmktaWkrlILgYInYyoeH9nXJDX7NmS3Mf57VxA8DjPzDbNYjaYVA/WusawgiWIQ&#10;xKXVDVcKil329A7CeWSNrWVScCYHq+XDZIGptife0pD7SgQIuxQV1N53qZSurMmgi2xHHLxf2xv0&#10;QfaV1D2eAty08jmO36TBhsNCjR191VQe83+jYFbkm5f1gZK9/kn+dDzfZrZaK/U4HT8/QHga/T18&#10;a39rBa9wvRJugFxeAAAA//8DAFBLAQItABQABgAIAAAAIQDb4fbL7gAAAIUBAAATAAAAAAAAAAAA&#10;AAAAAAAAAABbQ29udGVudF9UeXBlc10ueG1sUEsBAi0AFAAGAAgAAAAhAFr0LFu/AAAAFQEAAAsA&#10;AAAAAAAAAAAAAAAAHwEAAF9yZWxzLy5yZWxzUEsBAi0AFAAGAAgAAAAhAKLC/JbEAAAA2gAAAA8A&#10;AAAAAAAAAAAAAAAABwIAAGRycy9kb3ducmV2LnhtbFBLBQYAAAAAAwADALcAAAD4AgAAAAA=&#10;" filled="f" stroked="f">
                  <v:path arrowok="t"/>
                  <v:textbox inset="0,0,0,0">
                    <w:txbxContent>
                      <w:p w:rsidR="00E9491B" w:rsidRDefault="004C08CC">
                        <w:pPr>
                          <w:spacing w:line="677" w:lineRule="exact"/>
                          <w:rPr>
                            <w:rFonts w:ascii="함초롬바탕" w:eastAsia="함초롬바탕"/>
                            <w:b/>
                            <w:sz w:val="52"/>
                          </w:rPr>
                        </w:pPr>
                        <w:r>
                          <w:rPr>
                            <w:rFonts w:ascii="함초롬바탕" w:eastAsia="함초롬바탕" w:hint="eastAsia"/>
                            <w:b/>
                            <w:spacing w:val="34"/>
                            <w:sz w:val="52"/>
                          </w:rPr>
                          <w:t>心理咨询申请书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</w:rPr>
      </w:pPr>
    </w:p>
    <w:p w:rsidR="00E9491B" w:rsidRDefault="00E9491B">
      <w:pPr>
        <w:pStyle w:val="a3"/>
        <w:rPr>
          <w:rFonts w:ascii="Times New Roman"/>
          <w:sz w:val="13"/>
        </w:rPr>
      </w:pPr>
    </w:p>
    <w:p w:rsidR="00F90885" w:rsidRDefault="00F90885">
      <w:pPr>
        <w:pStyle w:val="a3"/>
        <w:rPr>
          <w:rFonts w:ascii="Times New Roman"/>
          <w:sz w:val="13"/>
        </w:rPr>
      </w:pPr>
    </w:p>
    <w:p w:rsidR="00F86C07" w:rsidRDefault="00F86C07">
      <w:pPr>
        <w:pStyle w:val="a3"/>
        <w:rPr>
          <w:rFonts w:ascii="Times New Roman" w:hint="eastAsia"/>
          <w:sz w:val="13"/>
        </w:rPr>
      </w:pPr>
      <w:bookmarkStart w:id="0" w:name="_GoBack"/>
      <w:bookmarkEnd w:id="0"/>
    </w:p>
    <w:p w:rsidR="00F86C07" w:rsidRDefault="00F86C07">
      <w:pPr>
        <w:pStyle w:val="a3"/>
        <w:rPr>
          <w:rFonts w:ascii="Times New Roman" w:hint="eastAsia"/>
          <w:sz w:val="13"/>
        </w:rPr>
      </w:pPr>
    </w:p>
    <w:tbl>
      <w:tblPr>
        <w:tblStyle w:val="TableNormal"/>
        <w:tblW w:w="10615" w:type="dxa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5"/>
      </w:tblGrid>
      <w:tr w:rsidR="00E9491B" w:rsidTr="00F90885">
        <w:trPr>
          <w:trHeight w:val="419"/>
        </w:trPr>
        <w:tc>
          <w:tcPr>
            <w:tcW w:w="10615" w:type="dxa"/>
            <w:tcBorders>
              <w:bottom w:val="dotted" w:sz="4" w:space="0" w:color="000000"/>
            </w:tcBorders>
          </w:tcPr>
          <w:p w:rsidR="00E9491B" w:rsidRDefault="004C08CC">
            <w:pPr>
              <w:pStyle w:val="TableParagraph"/>
              <w:spacing w:before="12"/>
              <w:ind w:left="2613" w:right="2573"/>
              <w:jc w:val="center"/>
              <w:rPr>
                <w:rFonts w:ascii="함초롬바탕" w:eastAsia="함초롬바탕"/>
                <w:b/>
                <w:sz w:val="24"/>
                <w:szCs w:val="24"/>
                <w:lang w:eastAsia="zh-CN"/>
              </w:rPr>
            </w:pPr>
            <w:r>
              <w:rPr>
                <w:rFonts w:ascii="함초롬바탕" w:eastAsia="함초롬바탕" w:hint="eastAsia"/>
                <w:b/>
                <w:spacing w:val="-1"/>
                <w:sz w:val="24"/>
                <w:szCs w:val="24"/>
                <w:lang w:eastAsia="zh-CN"/>
              </w:rPr>
              <w:t>关与个人信息的收集</w:t>
            </w:r>
            <w:r>
              <w:rPr>
                <w:rFonts w:ascii="새굴림" w:eastAsia="새굴림" w:hint="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使</w:t>
            </w:r>
            <w:r>
              <w:rPr>
                <w:rFonts w:ascii="함초롬바탕" w:eastAsia="함초롬바탕" w:hint="eastAsia"/>
                <w:b/>
                <w:sz w:val="24"/>
                <w:szCs w:val="24"/>
                <w:lang w:eastAsia="zh-CN"/>
              </w:rPr>
              <w:t>用以及提供的同意书</w:t>
            </w:r>
          </w:p>
        </w:tc>
      </w:tr>
      <w:tr w:rsidR="00E9491B" w:rsidTr="00F86C07">
        <w:trPr>
          <w:trHeight w:val="9552"/>
        </w:trPr>
        <w:tc>
          <w:tcPr>
            <w:tcW w:w="10615" w:type="dxa"/>
            <w:tcBorders>
              <w:top w:val="dotted" w:sz="4" w:space="0" w:color="000000"/>
              <w:bottom w:val="single" w:sz="18" w:space="0" w:color="000000"/>
            </w:tcBorders>
          </w:tcPr>
          <w:p w:rsidR="00E9491B" w:rsidRDefault="00E9491B">
            <w:pPr>
              <w:pStyle w:val="TableParagraph"/>
              <w:spacing w:before="1"/>
              <w:rPr>
                <w:rFonts w:ascii="Times New Roman"/>
                <w:sz w:val="35"/>
                <w:lang w:eastAsia="zh-CN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收集，使用，提供个人信息的目的</w:t>
            </w:r>
          </w:p>
          <w:p w:rsidR="00E9491B" w:rsidRDefault="004C08CC">
            <w:pPr>
              <w:pStyle w:val="TableParagraph"/>
              <w:spacing w:before="8"/>
              <w:ind w:left="219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  <w:r>
              <w:rPr>
                <w:spacing w:val="4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u w:val="single"/>
                <w:lang w:eastAsia="zh-CN"/>
              </w:rPr>
              <w:t>确认是否就读于弘益大学，以及咨询过程中所需要的基本资料</w:t>
            </w:r>
          </w:p>
          <w:p w:rsidR="00E9491B" w:rsidRDefault="00E9491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个人信息收集项目</w:t>
            </w:r>
          </w:p>
          <w:p w:rsidR="00E9491B" w:rsidRDefault="004C08CC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8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咨询申请书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个人信息</w:t>
            </w:r>
            <w:r>
              <w:rPr>
                <w:spacing w:val="39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:</w:t>
            </w:r>
            <w:r>
              <w:rPr>
                <w:spacing w:val="41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pacing w:val="41"/>
                <w:sz w:val="20"/>
                <w:lang w:eastAsia="zh-CN"/>
              </w:rPr>
              <w:t>姓名，出生年月日，性别，所属，联系方式，地址</w:t>
            </w:r>
          </w:p>
          <w:p w:rsidR="00E9491B" w:rsidRDefault="004C08CC">
            <w:pPr>
              <w:pStyle w:val="TableParagraph"/>
              <w:spacing w:before="8" w:line="244" w:lineRule="auto"/>
              <w:ind w:left="1519" w:right="1803"/>
              <w:rPr>
                <w:spacing w:val="-57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大学及生活</w:t>
            </w:r>
            <w:r>
              <w:rPr>
                <w:sz w:val="20"/>
                <w:lang w:eastAsia="zh-CN"/>
              </w:rPr>
              <w:t xml:space="preserve">: </w:t>
            </w:r>
            <w:r>
              <w:rPr>
                <w:rFonts w:hint="eastAsia"/>
                <w:spacing w:val="41"/>
                <w:sz w:val="20"/>
                <w:lang w:eastAsia="zh-CN"/>
              </w:rPr>
              <w:t>入学途径，复读与否，休学与否，社团，兵役，宗教，居住形态</w:t>
            </w:r>
            <w:r>
              <w:rPr>
                <w:spacing w:val="-57"/>
                <w:sz w:val="20"/>
                <w:lang w:eastAsia="zh-CN"/>
              </w:rPr>
              <w:t xml:space="preserve"> </w:t>
            </w:r>
          </w:p>
          <w:p w:rsidR="00E9491B" w:rsidRDefault="004C08CC">
            <w:pPr>
              <w:pStyle w:val="TableParagraph"/>
              <w:spacing w:before="8" w:line="244" w:lineRule="auto"/>
              <w:ind w:left="1519" w:right="1803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咨询申请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hint="eastAsia"/>
                <w:spacing w:val="38"/>
                <w:sz w:val="20"/>
              </w:rPr>
              <w:t>申请动机，想要接受咨询的部分，</w:t>
            </w:r>
            <w:r>
              <w:rPr>
                <w:rFonts w:hint="eastAsia"/>
                <w:spacing w:val="38"/>
                <w:sz w:val="20"/>
              </w:rPr>
              <w:t xml:space="preserve"> </w:t>
            </w:r>
            <w:r>
              <w:rPr>
                <w:rFonts w:hint="eastAsia"/>
                <w:spacing w:val="38"/>
                <w:sz w:val="20"/>
                <w:lang w:eastAsia="zh-CN"/>
              </w:rPr>
              <w:t>咨询及心理测试经验，家庭事项</w:t>
            </w:r>
          </w:p>
          <w:p w:rsidR="00E9491B" w:rsidRDefault="004C08CC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2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心理测试结果及咨询内容</w:t>
            </w:r>
          </w:p>
          <w:p w:rsidR="00E9491B" w:rsidRDefault="00E9491B">
            <w:pPr>
              <w:pStyle w:val="TableParagraph"/>
              <w:rPr>
                <w:rFonts w:ascii="Times New Roman"/>
                <w:sz w:val="32"/>
                <w:lang w:eastAsia="zh-CN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个人信息保留及使用</w:t>
            </w:r>
          </w:p>
          <w:p w:rsidR="00E9491B" w:rsidRDefault="004C08CC">
            <w:pPr>
              <w:pStyle w:val="TableParagraph"/>
              <w:numPr>
                <w:ilvl w:val="1"/>
                <w:numId w:val="4"/>
              </w:numPr>
              <w:tabs>
                <w:tab w:val="left" w:pos="515"/>
              </w:tabs>
              <w:spacing w:before="8" w:line="347" w:lineRule="exact"/>
              <w:ind w:left="514"/>
              <w:rPr>
                <w:sz w:val="20"/>
              </w:rPr>
            </w:pPr>
            <w:r>
              <w:rPr>
                <w:rFonts w:hint="eastAsia"/>
                <w:sz w:val="20"/>
              </w:rPr>
              <w:t>如上的收集项目将记录在咨询申请书及咨询日志上，以心理测试纸的形态保管在个人记录簿</w:t>
            </w:r>
            <w:r>
              <w:rPr>
                <w:rFonts w:hint="eastAsia"/>
                <w:sz w:val="20"/>
                <w:lang w:eastAsia="zh-CN"/>
              </w:rPr>
              <w:t>上。</w:t>
            </w:r>
          </w:p>
          <w:p w:rsidR="00E9491B" w:rsidRPr="00F90885" w:rsidRDefault="004C08CC">
            <w:pPr>
              <w:pStyle w:val="TableParagraph"/>
              <w:numPr>
                <w:ilvl w:val="1"/>
                <w:numId w:val="4"/>
              </w:numPr>
              <w:tabs>
                <w:tab w:val="left" w:pos="515"/>
              </w:tabs>
              <w:spacing w:line="417" w:lineRule="exact"/>
              <w:ind w:left="514"/>
              <w:rPr>
                <w:sz w:val="20"/>
              </w:rPr>
            </w:pPr>
            <w:r w:rsidRPr="00F90885">
              <w:rPr>
                <w:rFonts w:hint="eastAsia"/>
                <w:sz w:val="20"/>
                <w:lang w:eastAsia="zh-CN"/>
              </w:rPr>
              <w:t>咨询记录簿在咨询期间由学生咨询中心保管，</w:t>
            </w:r>
            <w:r w:rsidRPr="00F90885">
              <w:rPr>
                <w:rFonts w:hint="eastAsia"/>
                <w:sz w:val="20"/>
                <w:lang w:eastAsia="zh-CN"/>
              </w:rPr>
              <w:t xml:space="preserve"> </w:t>
            </w:r>
            <w:r w:rsidRPr="00F90885">
              <w:rPr>
                <w:rFonts w:hint="eastAsia"/>
                <w:sz w:val="20"/>
                <w:lang w:eastAsia="zh-CN"/>
              </w:rPr>
              <w:t>从咨询结束日起保管</w:t>
            </w:r>
            <w:r w:rsidRPr="00F90885">
              <w:rPr>
                <w:rFonts w:hint="eastAsia"/>
                <w:sz w:val="20"/>
                <w:lang w:eastAsia="zh-CN"/>
              </w:rPr>
              <w:t>5</w:t>
            </w:r>
            <w:r w:rsidRPr="00F90885">
              <w:rPr>
                <w:rFonts w:hint="eastAsia"/>
                <w:sz w:val="20"/>
                <w:lang w:eastAsia="zh-CN"/>
              </w:rPr>
              <w:t>年后废弃。</w:t>
            </w:r>
          </w:p>
          <w:p w:rsidR="00E9491B" w:rsidRPr="00F90885" w:rsidRDefault="004C08CC" w:rsidP="00F90885">
            <w:pPr>
              <w:pStyle w:val="TableParagraph"/>
              <w:numPr>
                <w:ilvl w:val="1"/>
                <w:numId w:val="4"/>
              </w:numPr>
              <w:tabs>
                <w:tab w:val="left" w:pos="515"/>
              </w:tabs>
              <w:spacing w:before="28" w:line="244" w:lineRule="auto"/>
              <w:ind w:right="1164" w:hanging="190"/>
              <w:jc w:val="both"/>
              <w:rPr>
                <w:rFonts w:hint="eastAsia"/>
                <w:sz w:val="20"/>
              </w:rPr>
            </w:pPr>
            <w:r w:rsidRPr="00F90885">
              <w:rPr>
                <w:rFonts w:hint="eastAsia"/>
                <w:sz w:val="20"/>
                <w:u w:val="single"/>
              </w:rPr>
              <w:t>咨询记录簿只用于咨询师的咨询过程和计算咨询室使用业绩，学生咨询中心咨询师及咨询业绩管理委托企业</w:t>
            </w:r>
            <w:r w:rsidRPr="00F90885">
              <w:rPr>
                <w:sz w:val="20"/>
                <w:u w:val="single"/>
              </w:rPr>
              <w:t xml:space="preserve"> (</w:t>
            </w:r>
            <w:r w:rsidRPr="00F90885">
              <w:rPr>
                <w:rFonts w:hint="eastAsia"/>
                <w:sz w:val="20"/>
                <w:u w:val="single"/>
              </w:rPr>
              <w:t>（株）</w:t>
            </w:r>
            <w:proofErr w:type="spellStart"/>
            <w:r w:rsidRPr="00F90885">
              <w:rPr>
                <w:sz w:val="20"/>
                <w:u w:val="single"/>
              </w:rPr>
              <w:t>아이디노</w:t>
            </w:r>
            <w:proofErr w:type="spellEnd"/>
            <w:r w:rsidRPr="00F90885">
              <w:rPr>
                <w:sz w:val="20"/>
                <w:u w:val="single"/>
              </w:rPr>
              <w:t xml:space="preserve">, </w:t>
            </w:r>
            <w:r w:rsidRPr="00F90885">
              <w:rPr>
                <w:sz w:val="20"/>
                <w:u w:val="single"/>
                <w:lang w:eastAsia="zh-CN"/>
              </w:rPr>
              <w:t>心理测试企业（</w:t>
            </w:r>
            <w:r w:rsidRPr="00F90885">
              <w:rPr>
                <w:sz w:val="20"/>
                <w:u w:val="single"/>
              </w:rPr>
              <w:t>인싸이트</w:t>
            </w:r>
            <w:r w:rsidRPr="00F90885">
              <w:rPr>
                <w:sz w:val="20"/>
                <w:u w:val="single"/>
              </w:rPr>
              <w:t xml:space="preserve">, </w:t>
            </w:r>
            <w:r w:rsidRPr="00F90885">
              <w:rPr>
                <w:rFonts w:hint="eastAsia"/>
                <w:sz w:val="20"/>
                <w:u w:val="single"/>
              </w:rPr>
              <w:t>（株）</w:t>
            </w:r>
            <w:proofErr w:type="spellStart"/>
            <w:r w:rsidRPr="00F90885">
              <w:rPr>
                <w:rFonts w:hint="eastAsia"/>
                <w:sz w:val="20"/>
                <w:u w:val="single"/>
              </w:rPr>
              <w:t>어세스타</w:t>
            </w:r>
            <w:proofErr w:type="spellEnd"/>
            <w:r w:rsidRPr="00F90885">
              <w:rPr>
                <w:rFonts w:hint="eastAsia"/>
                <w:sz w:val="20"/>
                <w:u w:val="single"/>
              </w:rPr>
              <w:t xml:space="preserve">, </w:t>
            </w:r>
            <w:r w:rsidRPr="00F90885">
              <w:rPr>
                <w:rFonts w:hint="eastAsia"/>
                <w:sz w:val="20"/>
                <w:u w:val="single"/>
              </w:rPr>
              <w:t>（株）</w:t>
            </w:r>
            <w:proofErr w:type="spellStart"/>
            <w:r w:rsidRPr="00F90885">
              <w:rPr>
                <w:rFonts w:hint="eastAsia"/>
                <w:sz w:val="20"/>
                <w:u w:val="single"/>
              </w:rPr>
              <w:t>마음사랑</w:t>
            </w:r>
            <w:proofErr w:type="spellEnd"/>
            <w:r w:rsidRPr="00F90885">
              <w:rPr>
                <w:rFonts w:hint="eastAsia"/>
                <w:sz w:val="20"/>
                <w:u w:val="single"/>
              </w:rPr>
              <w:t xml:space="preserve">, </w:t>
            </w:r>
            <w:r w:rsidRPr="00F90885">
              <w:rPr>
                <w:rFonts w:hint="eastAsia"/>
                <w:sz w:val="20"/>
                <w:u w:val="single"/>
              </w:rPr>
              <w:t>（株）</w:t>
            </w:r>
            <w:proofErr w:type="spellStart"/>
            <w:r w:rsidRPr="00F90885">
              <w:rPr>
                <w:rFonts w:hint="eastAsia"/>
                <w:sz w:val="20"/>
                <w:u w:val="single"/>
              </w:rPr>
              <w:t>가이던스</w:t>
            </w:r>
            <w:proofErr w:type="spellEnd"/>
            <w:r w:rsidRPr="00F90885">
              <w:rPr>
                <w:spacing w:val="13"/>
                <w:sz w:val="20"/>
                <w:u w:val="single"/>
              </w:rPr>
              <w:t xml:space="preserve">) </w:t>
            </w:r>
            <w:r w:rsidRPr="00F90885">
              <w:rPr>
                <w:rFonts w:hint="eastAsia"/>
                <w:spacing w:val="13"/>
                <w:sz w:val="20"/>
                <w:u w:val="single"/>
              </w:rPr>
              <w:t>以外，阅览（使用）将受到限制。</w:t>
            </w:r>
          </w:p>
          <w:p w:rsidR="00E9491B" w:rsidRDefault="00E9491B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提供个人信息</w:t>
            </w:r>
          </w:p>
          <w:p w:rsidR="00E9491B" w:rsidRDefault="004C08CC">
            <w:pPr>
              <w:pStyle w:val="TableParagraph"/>
              <w:numPr>
                <w:ilvl w:val="1"/>
                <w:numId w:val="4"/>
              </w:numPr>
              <w:tabs>
                <w:tab w:val="left" w:pos="515"/>
              </w:tabs>
              <w:spacing w:before="8" w:line="244" w:lineRule="auto"/>
              <w:ind w:left="516" w:right="444" w:hanging="197"/>
              <w:rPr>
                <w:sz w:val="20"/>
              </w:rPr>
            </w:pPr>
            <w:r>
              <w:rPr>
                <w:rFonts w:hint="eastAsia"/>
                <w:sz w:val="20"/>
              </w:rPr>
              <w:t>心理测试结果及咨询内容将彻底保密，除本咨询室咨询师以外，咨询记录内容</w:t>
            </w:r>
            <w:r>
              <w:rPr>
                <w:rFonts w:hint="eastAsia"/>
                <w:sz w:val="20"/>
                <w:lang w:eastAsia="zh-CN"/>
              </w:rPr>
              <w:t>绝不对外公开。</w:t>
            </w:r>
          </w:p>
          <w:p w:rsidR="00E9491B" w:rsidRDefault="004C08CC">
            <w:pPr>
              <w:pStyle w:val="TableParagraph"/>
              <w:numPr>
                <w:ilvl w:val="1"/>
                <w:numId w:val="4"/>
              </w:numPr>
              <w:tabs>
                <w:tab w:val="left" w:pos="522"/>
              </w:tabs>
              <w:spacing w:before="2"/>
              <w:ind w:left="521" w:hanging="205"/>
              <w:rPr>
                <w:sz w:val="20"/>
              </w:rPr>
            </w:pPr>
            <w:r>
              <w:rPr>
                <w:rFonts w:hint="eastAsia"/>
                <w:sz w:val="20"/>
                <w:u w:val="single"/>
                <w:lang w:eastAsia="zh-CN"/>
              </w:rPr>
              <w:t>但是</w:t>
            </w:r>
            <w:r>
              <w:rPr>
                <w:sz w:val="20"/>
                <w:u w:val="single"/>
                <w:lang w:eastAsia="zh-CN"/>
              </w:rPr>
              <w:t>,</w:t>
            </w:r>
            <w:r>
              <w:rPr>
                <w:spacing w:val="46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46"/>
                <w:sz w:val="20"/>
                <w:u w:val="single"/>
                <w:lang w:eastAsia="zh-CN"/>
              </w:rPr>
              <w:t>如果咨询申请者（来访者）或他人的安全可能存在危险或得知情况时，将会向监护人或相关机构提供（公开）咨询记录簿内容。</w:t>
            </w:r>
          </w:p>
          <w:p w:rsidR="00E9491B" w:rsidRDefault="004C08CC">
            <w:pPr>
              <w:pStyle w:val="TableParagraph"/>
              <w:numPr>
                <w:ilvl w:val="1"/>
                <w:numId w:val="4"/>
              </w:numPr>
              <w:tabs>
                <w:tab w:val="left" w:pos="522"/>
              </w:tabs>
              <w:spacing w:before="2"/>
              <w:ind w:left="521" w:hanging="205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如上所述，有权拒绝个人信息收集，使用事项。但拒绝同意时，学生咨询中心提供的服务可能会受到限制。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E9491B">
        <w:trPr>
          <w:trHeight w:val="668"/>
        </w:trPr>
        <w:tc>
          <w:tcPr>
            <w:tcW w:w="106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CCCC"/>
          </w:tcPr>
          <w:p w:rsidR="00E9491B" w:rsidRDefault="00E9491B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E9491B">
        <w:trPr>
          <w:trHeight w:val="559"/>
        </w:trPr>
        <w:tc>
          <w:tcPr>
            <w:tcW w:w="1061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9491B" w:rsidRDefault="004C08CC">
            <w:pPr>
              <w:pStyle w:val="TableParagraph"/>
              <w:spacing w:line="236" w:lineRule="exact"/>
              <w:ind w:left="583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仔细阅读并熟知以上介绍内容，同意申请及进行咨询时收集，使用并提供个人信息。</w:t>
            </w:r>
          </w:p>
          <w:p w:rsidR="00E9491B" w:rsidRDefault="004C08CC">
            <w:pPr>
              <w:pStyle w:val="TableParagraph"/>
              <w:spacing w:line="236" w:lineRule="exact"/>
              <w:ind w:left="583" w:firstLineChars="2200" w:firstLine="4268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  <w:r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日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申请人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 xml:space="preserve">          (</w:t>
            </w:r>
            <w:r>
              <w:rPr>
                <w:rFonts w:hint="eastAsia"/>
                <w:b/>
                <w:sz w:val="20"/>
                <w:lang w:eastAsia="zh-CN"/>
              </w:rPr>
              <w:t>签名</w:t>
            </w:r>
            <w:r>
              <w:rPr>
                <w:b/>
                <w:sz w:val="20"/>
              </w:rPr>
              <w:t>)</w:t>
            </w:r>
          </w:p>
        </w:tc>
      </w:tr>
      <w:tr w:rsidR="00E9491B">
        <w:trPr>
          <w:trHeight w:val="608"/>
        </w:trPr>
        <w:tc>
          <w:tcPr>
            <w:tcW w:w="106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491B" w:rsidRDefault="00E9491B">
      <w:pPr>
        <w:rPr>
          <w:rFonts w:ascii="Times New Roman"/>
          <w:sz w:val="20"/>
        </w:rPr>
        <w:sectPr w:rsidR="00E9491B">
          <w:footerReference w:type="default" r:id="rId9"/>
          <w:type w:val="continuous"/>
          <w:pgSz w:w="11900" w:h="16840"/>
          <w:pgMar w:top="840" w:right="600" w:bottom="1196" w:left="480" w:header="0" w:footer="436" w:gutter="0"/>
          <w:pgNumType w:start="1"/>
          <w:cols w:space="720"/>
          <w:docGrid w:linePitch="360"/>
        </w:sectPr>
      </w:pPr>
    </w:p>
    <w:tbl>
      <w:tblPr>
        <w:tblStyle w:val="TableNormal"/>
        <w:tblW w:w="0" w:type="auto"/>
        <w:tblInd w:w="2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954"/>
        <w:gridCol w:w="1911"/>
        <w:gridCol w:w="980"/>
        <w:gridCol w:w="1426"/>
        <w:gridCol w:w="1172"/>
        <w:gridCol w:w="736"/>
        <w:gridCol w:w="650"/>
        <w:gridCol w:w="1559"/>
      </w:tblGrid>
      <w:tr w:rsidR="00E9491B">
        <w:trPr>
          <w:trHeight w:val="384"/>
        </w:trPr>
        <w:tc>
          <w:tcPr>
            <w:tcW w:w="1019" w:type="dxa"/>
            <w:vMerge w:val="restart"/>
            <w:tcBorders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  <w:p w:rsidR="00E9491B" w:rsidRDefault="004C08CC">
            <w:pPr>
              <w:pStyle w:val="TableParagraph"/>
              <w:spacing w:before="127" w:line="187" w:lineRule="auto"/>
              <w:ind w:left="295" w:right="296"/>
              <w:rPr>
                <w:rFonts w:ascii="SimSun" w:eastAsia="SimSun"/>
                <w:b/>
                <w:sz w:val="20"/>
              </w:rPr>
            </w:pPr>
            <w:r>
              <w:rPr>
                <w:rFonts w:ascii="SimSun" w:eastAsia="SimSun" w:hint="eastAsia"/>
                <w:b/>
                <w:spacing w:val="-3"/>
                <w:sz w:val="20"/>
              </w:rPr>
              <w:t>个人信息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3"/>
              <w:ind w:left="301"/>
              <w:rPr>
                <w:rFonts w:ascii="경기천년바탕 Bold" w:eastAsia="경기천년바탕 Bold"/>
                <w:sz w:val="20"/>
              </w:rPr>
            </w:pPr>
            <w:r>
              <w:rPr>
                <w:rFonts w:ascii="경기천년바탕 Bold" w:eastAsia="경기천년바탕 Bold" w:hint="eastAsia"/>
                <w:sz w:val="20"/>
              </w:rPr>
              <w:t>姓名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3"/>
              <w:ind w:left="112" w:right="69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性</w:t>
            </w:r>
            <w:r>
              <w:rPr>
                <w:rFonts w:ascii="함초롬바탕" w:eastAsia="함초롬바탕" w:hint="eastAsia"/>
                <w:b/>
                <w:sz w:val="20"/>
              </w:rPr>
              <w:t>别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833"/>
              </w:tabs>
              <w:spacing w:before="3"/>
              <w:ind w:left="255"/>
              <w:rPr>
                <w:rFonts w:ascii="함초롬바탕" w:eastAsia="함초롬바탕" w:hAnsi="함초롬바탕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男</w:t>
            </w:r>
            <w:r>
              <w:rPr>
                <w:rFonts w:ascii="함초롬바탕" w:eastAsia="함초롬바탕" w:hAnsi="함초롬바탕" w:hint="eastAsia"/>
                <w:sz w:val="20"/>
              </w:rPr>
              <w:tab/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女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3"/>
              <w:ind w:left="153" w:right="105"/>
              <w:jc w:val="center"/>
              <w:rPr>
                <w:rFonts w:ascii="경기천년바탕 Bold" w:eastAsia="경기천년바탕 Bold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出生年月</w:t>
            </w:r>
          </w:p>
        </w:tc>
        <w:tc>
          <w:tcPr>
            <w:tcW w:w="294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924"/>
                <w:tab w:val="left" w:pos="1325"/>
              </w:tabs>
              <w:spacing w:before="3"/>
              <w:ind w:left="524"/>
              <w:rPr>
                <w:rFonts w:ascii="Lucida Sans" w:eastAsia="Lucida Sans"/>
                <w:sz w:val="20"/>
              </w:rPr>
            </w:pPr>
            <w:r>
              <w:rPr>
                <w:rFonts w:ascii="함초롬바탕" w:eastAsia="함초롬바탕" w:hint="eastAsia"/>
                <w:sz w:val="20"/>
              </w:rPr>
              <w:t>年</w:t>
            </w:r>
            <w:r>
              <w:rPr>
                <w:rFonts w:ascii="함초롬바탕" w:eastAsia="함초롬바탕" w:hint="eastAsia"/>
                <w:sz w:val="20"/>
              </w:rPr>
              <w:tab/>
            </w:r>
            <w:r>
              <w:rPr>
                <w:rFonts w:ascii="함초롬바탕" w:eastAsia="함초롬바탕" w:hint="eastAsia"/>
                <w:sz w:val="20"/>
              </w:rPr>
              <w:t>月</w:t>
            </w:r>
            <w:r>
              <w:rPr>
                <w:rFonts w:ascii="함초롬바탕" w:eastAsia="함초롬바탕" w:hint="eastAsia"/>
                <w:sz w:val="20"/>
              </w:rPr>
              <w:tab/>
            </w:r>
            <w:r>
              <w:rPr>
                <w:rFonts w:ascii="함초롬바탕" w:eastAsia="함초롬바탕" w:hint="eastAsia"/>
                <w:sz w:val="20"/>
              </w:rPr>
              <w:t>日</w:t>
            </w:r>
            <w:r>
              <w:rPr>
                <w:rFonts w:ascii="함초롬바탕" w:eastAsia="함초롬바탕" w:hint="eastAsia"/>
                <w:spacing w:val="38"/>
                <w:sz w:val="20"/>
              </w:rPr>
              <w:t xml:space="preserve"> </w:t>
            </w:r>
            <w:r>
              <w:rPr>
                <w:rFonts w:ascii="Lucida Sans" w:eastAsia="Lucida Sans"/>
                <w:sz w:val="20"/>
              </w:rPr>
              <w:t>(</w:t>
            </w:r>
            <w:r>
              <w:rPr>
                <w:rFonts w:ascii="새굴림" w:eastAsia="새굴림" w:hint="eastAsia"/>
                <w:sz w:val="20"/>
              </w:rPr>
              <w:t>满</w:t>
            </w:r>
            <w:r>
              <w:rPr>
                <w:rFonts w:ascii="새굴림" w:eastAsia="새굴림" w:hint="eastAsia"/>
                <w:spacing w:val="62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周岁</w:t>
            </w:r>
            <w:r>
              <w:rPr>
                <w:rFonts w:ascii="Lucida Sans" w:eastAsia="Lucida Sans"/>
                <w:sz w:val="20"/>
              </w:rPr>
              <w:t>)</w:t>
            </w:r>
          </w:p>
        </w:tc>
      </w:tr>
      <w:tr w:rsidR="00E9491B" w:rsidTr="00F90885">
        <w:trPr>
          <w:trHeight w:val="92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147"/>
              <w:ind w:left="284"/>
              <w:rPr>
                <w:rFonts w:ascii="새굴림" w:eastAsia="새굴림"/>
                <w:b/>
                <w:sz w:val="20"/>
              </w:rPr>
            </w:pPr>
            <w:r>
              <w:rPr>
                <w:rFonts w:ascii="새굴림" w:eastAsia="새굴림" w:hint="eastAsia"/>
                <w:b/>
                <w:sz w:val="20"/>
              </w:rPr>
              <w:t>单位</w:t>
            </w:r>
          </w:p>
        </w:tc>
        <w:tc>
          <w:tcPr>
            <w:tcW w:w="84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1321"/>
                <w:tab w:val="left" w:pos="3619"/>
                <w:tab w:val="left" w:pos="5044"/>
                <w:tab w:val="left" w:pos="7790"/>
              </w:tabs>
              <w:spacing w:before="87"/>
              <w:ind w:left="122"/>
              <w:rPr>
                <w:rFonts w:ascii="Times New Roman" w:eastAsia="Times New Roman"/>
                <w:sz w:val="20"/>
                <w:lang w:eastAsia="zh-CN"/>
              </w:rPr>
            </w:pPr>
            <w:r>
              <w:rPr>
                <w:rFonts w:ascii="Times New Roman" w:eastAsia="Times New Roman"/>
                <w:w w:val="99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함초롬바탕" w:eastAsia="함초롬바탕" w:hint="eastAsia"/>
                <w:sz w:val="20"/>
                <w:lang w:eastAsia="zh-CN"/>
              </w:rPr>
              <w:t>大学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새굴림" w:eastAsia="새굴림" w:hint="eastAsia"/>
                <w:sz w:val="20"/>
                <w:lang w:eastAsia="zh-CN"/>
              </w:rPr>
              <w:t>学科</w:t>
            </w:r>
            <w:r>
              <w:rPr>
                <w:rFonts w:ascii="Lucida Sans" w:eastAsia="Lucida Sans"/>
                <w:sz w:val="20"/>
                <w:lang w:eastAsia="zh-CN"/>
              </w:rPr>
              <w:t>(</w:t>
            </w:r>
            <w:r>
              <w:rPr>
                <w:rFonts w:ascii="새굴림" w:eastAsia="새굴림" w:hint="eastAsia"/>
                <w:sz w:val="20"/>
                <w:lang w:eastAsia="zh-CN"/>
              </w:rPr>
              <w:t>专业</w:t>
            </w:r>
            <w:r>
              <w:rPr>
                <w:rFonts w:ascii="Lucida Sans" w:eastAsia="Lucida Sans"/>
                <w:sz w:val="20"/>
                <w:lang w:eastAsia="zh-CN"/>
              </w:rPr>
              <w:t>)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새굴림" w:eastAsia="새굴림" w:hint="eastAsia"/>
                <w:sz w:val="20"/>
                <w:lang w:eastAsia="zh-CN"/>
              </w:rPr>
              <w:t>学年</w:t>
            </w:r>
            <w:r>
              <w:rPr>
                <w:rFonts w:ascii="새굴림" w:eastAsia="새굴림" w:hint="eastAsia"/>
                <w:spacing w:val="32"/>
                <w:sz w:val="20"/>
                <w:lang w:eastAsia="zh-CN"/>
              </w:rPr>
              <w:t xml:space="preserve"> </w:t>
            </w:r>
            <w:r>
              <w:rPr>
                <w:rFonts w:ascii="새굴림" w:eastAsia="새굴림" w:hint="eastAsia"/>
                <w:sz w:val="20"/>
                <w:lang w:eastAsia="zh-CN"/>
              </w:rPr>
              <w:t>学号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</w:p>
        </w:tc>
      </w:tr>
      <w:tr w:rsidR="00E9491B" w:rsidTr="00F90885">
        <w:trPr>
          <w:trHeight w:val="35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104"/>
              <w:ind w:right="163"/>
              <w:jc w:val="right"/>
              <w:rPr>
                <w:rFonts w:ascii="새굴림" w:eastAsia="새굴림"/>
                <w:b/>
                <w:sz w:val="20"/>
              </w:rPr>
            </w:pPr>
            <w:r>
              <w:rPr>
                <w:rFonts w:ascii="새굴림" w:eastAsia="새굴림" w:hint="eastAsia"/>
                <w:b/>
                <w:sz w:val="20"/>
              </w:rPr>
              <w:t>联络处</w:t>
            </w:r>
          </w:p>
        </w:tc>
        <w:tc>
          <w:tcPr>
            <w:tcW w:w="84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2669"/>
                <w:tab w:val="left" w:pos="5267"/>
                <w:tab w:val="left" w:pos="7965"/>
              </w:tabs>
              <w:spacing w:before="44"/>
              <w:ind w:left="122"/>
              <w:rPr>
                <w:rFonts w:ascii="Times New Roman" w:eastAsia="Times New Roman"/>
                <w:sz w:val="20"/>
              </w:rPr>
            </w:pPr>
            <w:r>
              <w:rPr>
                <w:rFonts w:ascii="함초롬바탕" w:eastAsia="함초롬바탕" w:hint="eastAsia"/>
                <w:sz w:val="20"/>
              </w:rPr>
              <w:t>手机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함초롬바탕" w:eastAsia="함초롬바탕" w:hint="eastAsia"/>
                <w:sz w:val="20"/>
              </w:rPr>
              <w:t>家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새굴림" w:eastAsia="새굴림" w:hint="eastAsia"/>
                <w:sz w:val="20"/>
              </w:rPr>
              <w:t>邮件</w:t>
            </w:r>
            <w:r>
              <w:rPr>
                <w:rFonts w:ascii="Times New Roman" w:eastAsia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</w:tc>
      </w:tr>
      <w:tr w:rsidR="00E9491B" w:rsidTr="00F90885">
        <w:trPr>
          <w:trHeight w:val="120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101"/>
              <w:ind w:left="284"/>
              <w:rPr>
                <w:rFonts w:ascii="SimSun" w:eastAsia="SimSun"/>
                <w:b/>
                <w:sz w:val="20"/>
              </w:rPr>
            </w:pPr>
            <w:r>
              <w:rPr>
                <w:rFonts w:ascii="SimSun" w:eastAsia="SimSun" w:hint="eastAsia"/>
                <w:b/>
                <w:sz w:val="20"/>
              </w:rPr>
              <w:t>住址</w:t>
            </w:r>
          </w:p>
        </w:tc>
        <w:tc>
          <w:tcPr>
            <w:tcW w:w="8434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 w:rsidTr="00F90885">
        <w:trPr>
          <w:trHeight w:val="222"/>
        </w:trPr>
        <w:tc>
          <w:tcPr>
            <w:tcW w:w="1019" w:type="dxa"/>
            <w:vMerge w:val="restart"/>
            <w:tcBorders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  <w:p w:rsidR="00E9491B" w:rsidRDefault="00E9491B">
            <w:pPr>
              <w:pStyle w:val="TableParagraph"/>
              <w:rPr>
                <w:rFonts w:ascii="Times New Roman"/>
                <w:sz w:val="20"/>
              </w:rPr>
            </w:pPr>
          </w:p>
          <w:p w:rsidR="00E9491B" w:rsidRDefault="00E9491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9491B" w:rsidRDefault="004C08CC">
            <w:pPr>
              <w:pStyle w:val="TableParagraph"/>
              <w:spacing w:line="163" w:lineRule="auto"/>
              <w:ind w:left="295" w:right="263" w:hanging="34"/>
              <w:rPr>
                <w:rFonts w:ascii="새굴림" w:eastAsia="새굴림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pacing w:val="-1"/>
                <w:sz w:val="20"/>
              </w:rPr>
              <w:t>大</w:t>
            </w:r>
            <w:r>
              <w:rPr>
                <w:rFonts w:ascii="함초롬바탕" w:eastAsia="함초롬바탕" w:hint="eastAsia"/>
                <w:b/>
                <w:spacing w:val="-1"/>
                <w:sz w:val="20"/>
              </w:rPr>
              <w:t>学</w:t>
            </w:r>
            <w:r>
              <w:rPr>
                <w:rFonts w:ascii="새굴림" w:eastAsia="새굴림" w:hint="eastAsia"/>
                <w:b/>
                <w:spacing w:val="-1"/>
                <w:sz w:val="20"/>
              </w:rPr>
              <w:t>/</w:t>
            </w:r>
            <w:r>
              <w:rPr>
                <w:rFonts w:ascii="새굴림" w:eastAsia="새굴림" w:hint="eastAsia"/>
                <w:b/>
                <w:spacing w:val="-63"/>
                <w:sz w:val="20"/>
              </w:rPr>
              <w:t xml:space="preserve"> </w:t>
            </w:r>
            <w:r>
              <w:rPr>
                <w:rFonts w:ascii="새굴림" w:eastAsia="새굴림" w:hint="eastAsia"/>
                <w:b/>
                <w:sz w:val="20"/>
              </w:rPr>
              <w:t>生活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84"/>
              <w:ind w:right="81"/>
              <w:jc w:val="right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入</w:t>
            </w:r>
            <w:r>
              <w:rPr>
                <w:rFonts w:ascii="함초롬바탕" w:eastAsia="함초롬바탕" w:hint="eastAsia"/>
                <w:b/>
                <w:sz w:val="20"/>
              </w:rPr>
              <w:t>学</w:t>
            </w:r>
            <w:r>
              <w:rPr>
                <w:rFonts w:ascii="경기천년바탕 Bold" w:eastAsia="경기천년바탕 Bold" w:hint="eastAsia"/>
                <w:b/>
                <w:sz w:val="20"/>
              </w:rPr>
              <w:t>途</w:t>
            </w:r>
            <w:r>
              <w:rPr>
                <w:rFonts w:ascii="함초롬바탕" w:eastAsia="함초롬바탕" w:hint="eastAsia"/>
                <w:b/>
                <w:sz w:val="20"/>
              </w:rPr>
              <w:t>径</w:t>
            </w:r>
          </w:p>
        </w:tc>
        <w:tc>
          <w:tcPr>
            <w:tcW w:w="43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3945"/>
              </w:tabs>
              <w:spacing w:before="84"/>
              <w:ind w:left="352"/>
              <w:rPr>
                <w:rFonts w:ascii="Lucida Sans" w:eastAsia="Lucida Sans" w:hAnsi="Lucida Sans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一般</w:t>
            </w:r>
            <w:r>
              <w:rPr>
                <w:rFonts w:ascii="함초롬바탕" w:eastAsia="함초롬바탕" w:hAnsi="함초롬바탕" w:hint="eastAsia"/>
                <w:spacing w:val="37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새굴림" w:eastAsia="새굴림" w:hAnsi="새굴림" w:hint="eastAsia"/>
                <w:sz w:val="20"/>
              </w:rPr>
              <w:t>插班</w:t>
            </w:r>
            <w:r>
              <w:rPr>
                <w:rFonts w:ascii="새굴림" w:eastAsia="새굴림" w:hAnsi="새굴림" w:hint="eastAsia"/>
                <w:spacing w:val="31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其他</w:t>
            </w:r>
            <w:r>
              <w:rPr>
                <w:rFonts w:ascii="Lucida Sans" w:eastAsia="Lucida Sans" w:hAnsi="Lucida Sans"/>
                <w:sz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  <w:r>
              <w:rPr>
                <w:rFonts w:ascii="Lucida Sans" w:eastAsia="Lucida Sans" w:hAnsi="Lucida Sans"/>
                <w:sz w:val="20"/>
              </w:rPr>
              <w:t>)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84"/>
              <w:ind w:left="152" w:right="105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宗</w:t>
            </w:r>
            <w:r>
              <w:rPr>
                <w:rFonts w:ascii="함초롬바탕" w:eastAsia="함초롬바탕" w:hint="eastAsia"/>
                <w:b/>
                <w:sz w:val="20"/>
              </w:rPr>
              <w:t>教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9491B" w:rsidRPr="00F90885" w:rsidRDefault="004C08CC">
            <w:pPr>
              <w:pStyle w:val="TableParagraph"/>
              <w:rPr>
                <w:rFonts w:ascii="Times New Roman"/>
                <w:sz w:val="18"/>
              </w:rPr>
            </w:pPr>
            <w:r w:rsidRPr="00F90885">
              <w:rPr>
                <w:rFonts w:ascii="Times New Roman"/>
                <w:sz w:val="18"/>
                <w:lang w:eastAsia="zh-CN"/>
              </w:rPr>
              <w:t>学分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</w:tcBorders>
          </w:tcPr>
          <w:p w:rsidR="00E9491B" w:rsidRPr="00F90885" w:rsidRDefault="004C08CC">
            <w:pPr>
              <w:pStyle w:val="TableParagraph"/>
              <w:rPr>
                <w:rFonts w:ascii="Times New Roman"/>
                <w:sz w:val="18"/>
              </w:rPr>
            </w:pPr>
            <w:r w:rsidRPr="00F90885">
              <w:rPr>
                <w:rFonts w:ascii="Times New Roman" w:hint="eastAsia"/>
                <w:sz w:val="18"/>
                <w:lang w:eastAsia="zh-CN"/>
              </w:rPr>
              <w:t>上学期</w:t>
            </w:r>
            <w:r w:rsidRPr="00F90885">
              <w:rPr>
                <w:rFonts w:ascii="Times New Roman" w:hint="eastAsia"/>
                <w:sz w:val="18"/>
              </w:rPr>
              <w:t xml:space="preserve"> </w:t>
            </w:r>
            <w:r w:rsidRPr="00F90885">
              <w:rPr>
                <w:rFonts w:ascii="Times New Roman"/>
                <w:sz w:val="18"/>
              </w:rPr>
              <w:t>:</w:t>
            </w:r>
          </w:p>
          <w:p w:rsidR="00E9491B" w:rsidRPr="00F90885" w:rsidRDefault="004C08CC">
            <w:pPr>
              <w:pStyle w:val="TableParagraph"/>
              <w:rPr>
                <w:rFonts w:ascii="Times New Roman"/>
                <w:sz w:val="18"/>
              </w:rPr>
            </w:pPr>
            <w:r w:rsidRPr="00F90885">
              <w:rPr>
                <w:rFonts w:ascii="Times New Roman" w:hint="eastAsia"/>
                <w:sz w:val="18"/>
                <w:lang w:eastAsia="zh-CN"/>
              </w:rPr>
              <w:t>整体</w:t>
            </w:r>
            <w:r w:rsidRPr="00F90885">
              <w:rPr>
                <w:rFonts w:ascii="Times New Roman" w:hint="eastAsia"/>
                <w:sz w:val="18"/>
              </w:rPr>
              <w:t>:</w:t>
            </w:r>
          </w:p>
        </w:tc>
      </w:tr>
      <w:tr w:rsidR="00E9491B" w:rsidTr="00F90885">
        <w:trPr>
          <w:trHeight w:val="274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144"/>
              <w:ind w:right="95"/>
              <w:jc w:val="right"/>
              <w:rPr>
                <w:rFonts w:ascii="경기천년바탕 Bold" w:eastAsia="경기천년바탕 Bold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w w:val="95"/>
                <w:sz w:val="20"/>
              </w:rPr>
              <w:t>是否重考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84"/>
              <w:ind w:left="114" w:right="69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是否休</w:t>
            </w:r>
            <w:r>
              <w:rPr>
                <w:rFonts w:ascii="함초롬바탕" w:eastAsia="함초롬바탕" w:hint="eastAsia"/>
                <w:b/>
                <w:sz w:val="20"/>
              </w:rPr>
              <w:t>学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46" w:line="210" w:lineRule="exact"/>
              <w:ind w:left="153" w:right="105"/>
              <w:jc w:val="center"/>
              <w:rPr>
                <w:rFonts w:ascii="경기천년바탕 Bold" w:eastAsia="경기천년바탕 Bold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pacing w:val="-1"/>
                <w:w w:val="95"/>
                <w:sz w:val="20"/>
              </w:rPr>
              <w:t>所加入的社</w:t>
            </w:r>
          </w:p>
          <w:p w:rsidR="00E9491B" w:rsidRDefault="004C08CC">
            <w:pPr>
              <w:pStyle w:val="TableParagraph"/>
              <w:spacing w:line="274" w:lineRule="exact"/>
              <w:ind w:left="50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w w:val="99"/>
                <w:sz w:val="20"/>
              </w:rPr>
              <w:t>团</w:t>
            </w:r>
          </w:p>
        </w:tc>
        <w:tc>
          <w:tcPr>
            <w:tcW w:w="2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 w:rsidTr="00F90885">
        <w:trPr>
          <w:trHeight w:val="126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147"/>
              <w:ind w:left="301"/>
              <w:rPr>
                <w:rFonts w:ascii="경기천년바탕 Bold" w:eastAsia="경기천년바탕 Bold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兵役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87"/>
              <w:ind w:left="234"/>
              <w:rPr>
                <w:rFonts w:ascii="함초롬바탕" w:eastAsia="함초롬바탕" w:hAnsi="함초롬바탕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pacing w:val="7"/>
                <w:sz w:val="20"/>
              </w:rPr>
              <w:t>必</w:t>
            </w:r>
            <w:r>
              <w:rPr>
                <w:rFonts w:ascii="함초롬바탕" w:eastAsia="함초롬바탕" w:hAnsi="함초롬바탕" w:hint="eastAsia"/>
                <w:spacing w:val="7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pacing w:val="5"/>
                <w:sz w:val="20"/>
              </w:rPr>
              <w:t>非必</w:t>
            </w:r>
            <w:r>
              <w:rPr>
                <w:rFonts w:ascii="함초롬바탕" w:eastAsia="함초롬바탕" w:hAnsi="함초롬바탕" w:hint="eastAsia"/>
                <w:spacing w:val="5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免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87"/>
              <w:ind w:left="114" w:right="69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居住形</w:t>
            </w:r>
            <w:r>
              <w:rPr>
                <w:rFonts w:ascii="함초롬바탕" w:eastAsia="함초롬바탕" w:hint="eastAsia"/>
                <w:b/>
                <w:sz w:val="20"/>
              </w:rPr>
              <w:t>态</w:t>
            </w:r>
          </w:p>
        </w:tc>
        <w:tc>
          <w:tcPr>
            <w:tcW w:w="5543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E9491B" w:rsidRDefault="004C08CC">
            <w:pPr>
              <w:pStyle w:val="TableParagraph"/>
              <w:tabs>
                <w:tab w:val="left" w:pos="5187"/>
              </w:tabs>
              <w:spacing w:before="87"/>
              <w:ind w:left="339"/>
              <w:rPr>
                <w:rFonts w:ascii="Lucida Sans" w:eastAsia="Lucida Sans" w:hAnsi="Lucida Sans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自己家</w:t>
            </w:r>
            <w:r>
              <w:rPr>
                <w:rFonts w:ascii="함초롬바탕" w:eastAsia="함초롬바탕" w:hAnsi="함초롬바탕" w:hint="eastAsia"/>
                <w:spacing w:val="37"/>
                <w:sz w:val="20"/>
                <w:lang w:eastAsia="zh-CN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宿舍</w:t>
            </w:r>
            <w:r>
              <w:rPr>
                <w:rFonts w:ascii="함초롬바탕" w:eastAsia="함초롬바탕" w:hAnsi="함초롬바탕" w:hint="eastAsia"/>
                <w:spacing w:val="37"/>
                <w:sz w:val="20"/>
                <w:lang w:eastAsia="zh-CN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自己住</w:t>
            </w:r>
            <w:r>
              <w:rPr>
                <w:rFonts w:ascii="함초롬바탕" w:eastAsia="함초롬바탕" w:hAnsi="함초롬바탕" w:hint="eastAsia"/>
                <w:spacing w:val="37"/>
                <w:sz w:val="20"/>
                <w:lang w:eastAsia="zh-CN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考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试</w:t>
            </w:r>
            <w:r>
              <w:rPr>
                <w:rFonts w:ascii="바탕" w:eastAsia="바탕" w:hAnsi="바탕" w:hint="eastAsia"/>
                <w:sz w:val="20"/>
                <w:lang w:eastAsia="zh-CN"/>
              </w:rPr>
              <w:t>院</w:t>
            </w:r>
            <w:r>
              <w:rPr>
                <w:rFonts w:ascii="바탕" w:eastAsia="바탕" w:hAnsi="바탕" w:hint="eastAsia"/>
                <w:spacing w:val="31"/>
                <w:sz w:val="20"/>
                <w:lang w:eastAsia="zh-CN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其他</w:t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CN"/>
              </w:rPr>
              <w:tab/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)</w:t>
            </w:r>
          </w:p>
        </w:tc>
      </w:tr>
      <w:tr w:rsidR="00E9491B">
        <w:trPr>
          <w:trHeight w:val="10132"/>
        </w:trPr>
        <w:tc>
          <w:tcPr>
            <w:tcW w:w="1019" w:type="dxa"/>
            <w:tcBorders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line="266" w:lineRule="exact"/>
              <w:ind w:left="122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경기천년바탕 Bold" w:eastAsia="경기천년바탕 Bold" w:hint="eastAsia"/>
                <w:b/>
                <w:sz w:val="20"/>
              </w:rPr>
              <w:t>咨</w:t>
            </w:r>
            <w:r>
              <w:rPr>
                <w:rFonts w:ascii="함초롬바탕" w:eastAsia="함초롬바탕" w:hint="eastAsia"/>
                <w:b/>
                <w:sz w:val="20"/>
              </w:rPr>
              <w:t>询</w:t>
            </w:r>
            <w:r>
              <w:rPr>
                <w:rFonts w:ascii="경기천년바탕 Bold" w:eastAsia="경기천년바탕 Bold" w:hint="eastAsia"/>
                <w:b/>
                <w:sz w:val="20"/>
              </w:rPr>
              <w:t>申</w:t>
            </w:r>
            <w:r>
              <w:rPr>
                <w:rFonts w:ascii="함초롬바탕" w:eastAsia="함초롬바탕" w:hint="eastAsia"/>
                <w:b/>
                <w:sz w:val="20"/>
              </w:rPr>
              <w:t>请</w:t>
            </w:r>
          </w:p>
        </w:tc>
        <w:tc>
          <w:tcPr>
            <w:tcW w:w="9388" w:type="dxa"/>
            <w:gridSpan w:val="8"/>
            <w:tcBorders>
              <w:left w:val="single" w:sz="2" w:space="0" w:color="000000"/>
            </w:tcBorders>
          </w:tcPr>
          <w:p w:rsidR="00E9491B" w:rsidRDefault="004C08CC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7" w:line="260" w:lineRule="exact"/>
              <w:ind w:hanging="277"/>
              <w:jc w:val="both"/>
              <w:rPr>
                <w:rFonts w:ascii="굴림" w:eastAsia="굴림"/>
                <w:b/>
                <w:sz w:val="20"/>
                <w:lang w:eastAsia="zh-CN"/>
              </w:rPr>
            </w:pPr>
            <w:r>
              <w:rPr>
                <w:rFonts w:ascii="SimSun" w:eastAsia="SimSun" w:hint="eastAsia"/>
                <w:b/>
                <w:w w:val="95"/>
                <w:sz w:val="20"/>
                <w:lang w:eastAsia="zh-CN"/>
              </w:rPr>
              <w:t>咨询申请的动机途径是什么</w:t>
            </w:r>
            <w:r>
              <w:rPr>
                <w:rFonts w:ascii="굴림" w:eastAsia="굴림" w:hint="eastAsia"/>
                <w:b/>
                <w:w w:val="95"/>
                <w:sz w:val="20"/>
                <w:lang w:eastAsia="zh-CN"/>
              </w:rPr>
              <w:t>？</w:t>
            </w:r>
          </w:p>
          <w:p w:rsidR="00E9491B" w:rsidRDefault="004C08CC">
            <w:pPr>
              <w:pStyle w:val="TableParagraph"/>
              <w:tabs>
                <w:tab w:val="left" w:pos="1397"/>
                <w:tab w:val="left" w:pos="3474"/>
                <w:tab w:val="left" w:pos="4750"/>
                <w:tab w:val="left" w:pos="6626"/>
                <w:tab w:val="left" w:pos="8665"/>
              </w:tabs>
              <w:spacing w:line="332" w:lineRule="exact"/>
              <w:ind w:left="121"/>
              <w:rPr>
                <w:rFonts w:ascii="Lucida Sans" w:eastAsia="Lucida Sans" w:hAnsi="Lucida Sans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自发申请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朋友或前后辈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推荐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教授推荐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宣传简介或主页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其他</w:t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CN"/>
              </w:rPr>
              <w:tab/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)</w:t>
            </w:r>
          </w:p>
          <w:p w:rsidR="00E9491B" w:rsidRDefault="00E9491B">
            <w:pPr>
              <w:pStyle w:val="TableParagraph"/>
              <w:spacing w:before="5"/>
              <w:rPr>
                <w:rFonts w:ascii="Times New Roman"/>
                <w:sz w:val="28"/>
                <w:lang w:eastAsia="zh-CN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1" w:line="326" w:lineRule="exact"/>
              <w:ind w:left="450" w:hanging="330"/>
              <w:jc w:val="both"/>
              <w:rPr>
                <w:rFonts w:ascii="새굴림" w:eastAsia="새굴림"/>
                <w:b/>
                <w:sz w:val="20"/>
                <w:lang w:eastAsia="zh-CN"/>
              </w:rPr>
            </w:pPr>
            <w:r>
              <w:rPr>
                <w:rFonts w:ascii="경기천년바탕 Bold" w:eastAsia="경기천년바탕 Bold" w:hint="eastAsia"/>
                <w:b/>
                <w:sz w:val="20"/>
                <w:lang w:eastAsia="zh-CN"/>
              </w:rPr>
              <w:t>想</w:t>
            </w:r>
            <w:r>
              <w:rPr>
                <w:rFonts w:ascii="함초롬바탕" w:eastAsia="함초롬바탕" w:hint="eastAsia"/>
                <w:b/>
                <w:sz w:val="20"/>
                <w:lang w:eastAsia="zh-CN"/>
              </w:rPr>
              <w:t>对</w:t>
            </w:r>
            <w:r>
              <w:rPr>
                <w:rFonts w:ascii="경기천년바탕 Bold" w:eastAsia="경기천년바탕 Bold" w:hint="eastAsia"/>
                <w:b/>
                <w:sz w:val="20"/>
                <w:lang w:eastAsia="zh-CN"/>
              </w:rPr>
              <w:t>以下</w:t>
            </w:r>
            <w:r>
              <w:rPr>
                <w:rFonts w:ascii="새굴림" w:eastAsia="새굴림" w:hint="eastAsia"/>
                <w:b/>
                <w:sz w:val="20"/>
                <w:lang w:eastAsia="zh-CN"/>
              </w:rPr>
              <w:t>哪个部分接受咨询？</w:t>
            </w:r>
          </w:p>
          <w:p w:rsidR="00E9491B" w:rsidRDefault="004C08CC">
            <w:pPr>
              <w:pStyle w:val="TableParagraph"/>
              <w:tabs>
                <w:tab w:val="left" w:pos="3395"/>
              </w:tabs>
              <w:spacing w:line="300" w:lineRule="exact"/>
              <w:ind w:left="121"/>
              <w:rPr>
                <w:rFonts w:ascii="함초롬바탕" w:eastAsia="함초롬바탕" w:hAnsi="함초롬바탕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学校生活适应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情绪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问题</w:t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:</w:t>
            </w:r>
            <w:r>
              <w:rPr>
                <w:rFonts w:ascii="Lucida Sans" w:eastAsia="Lucida Sans" w:hAnsi="Lucida Sans"/>
                <w:spacing w:val="27"/>
                <w:sz w:val="20"/>
                <w:lang w:eastAsia="zh-CN"/>
              </w:rPr>
              <w:t xml:space="preserve"> 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抑郁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、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焦虑</w:t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、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恐惧等</w:t>
            </w:r>
          </w:p>
          <w:p w:rsidR="00E9491B" w:rsidRDefault="004C08CC">
            <w:pPr>
              <w:pStyle w:val="TableParagraph"/>
              <w:tabs>
                <w:tab w:val="left" w:pos="3395"/>
              </w:tabs>
              <w:spacing w:line="300" w:lineRule="exact"/>
              <w:ind w:left="121"/>
              <w:rPr>
                <w:rFonts w:ascii="함초롬바탕" w:eastAsia="함초롬바탕" w:hAnsi="함초롬바탕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学业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>以及就业</w:t>
            </w:r>
            <w:r>
              <w:rPr>
                <w:rFonts w:ascii="SimSun" w:eastAsia="SimSun" w:hAnsi="SimSun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性格</w:t>
            </w:r>
          </w:p>
          <w:p w:rsidR="00E9491B" w:rsidRDefault="004C08CC">
            <w:pPr>
              <w:pStyle w:val="TableParagraph"/>
              <w:tabs>
                <w:tab w:val="left" w:pos="3395"/>
              </w:tabs>
              <w:spacing w:line="300" w:lineRule="exact"/>
              <w:ind w:left="121"/>
              <w:rPr>
                <w:rFonts w:ascii="새굴림" w:eastAsia="새굴림" w:hAnsi="새굴림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人际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关系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行为以及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习惯</w:t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:</w:t>
            </w:r>
            <w:r>
              <w:rPr>
                <w:rFonts w:ascii="Lucida Sans" w:eastAsia="Lucida Sans" w:hAnsi="Lucida Sans"/>
                <w:spacing w:val="27"/>
                <w:sz w:val="20"/>
                <w:lang w:eastAsia="zh-CN"/>
              </w:rPr>
              <w:t xml:space="preserve"> 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失眠</w:t>
            </w:r>
            <w:r>
              <w:rPr>
                <w:rFonts w:ascii="Lucida Sans" w:eastAsia="Lucida Sans" w:hAnsi="Lucida Sans"/>
                <w:sz w:val="20"/>
                <w:lang w:eastAsia="zh-CN"/>
              </w:rPr>
              <w:t>,</w:t>
            </w:r>
            <w:r>
              <w:rPr>
                <w:rFonts w:ascii="Lucida Sans" w:eastAsia="Lucida Sans" w:hAnsi="Lucida Sans"/>
                <w:spacing w:val="27"/>
                <w:sz w:val="20"/>
                <w:lang w:eastAsia="zh-CN"/>
              </w:rPr>
              <w:t xml:space="preserve"> 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难以集中注意力等</w:t>
            </w:r>
          </w:p>
          <w:p w:rsidR="00E9491B" w:rsidRDefault="004C08CC">
            <w:pPr>
              <w:pStyle w:val="TableParagraph"/>
              <w:tabs>
                <w:tab w:val="left" w:pos="3395"/>
              </w:tabs>
              <w:spacing w:line="300" w:lineRule="exact"/>
              <w:ind w:left="121"/>
              <w:rPr>
                <w:rFonts w:ascii="새굴림" w:eastAsia="새굴림" w:hAnsi="새굴림"/>
                <w:sz w:val="20"/>
                <w:lang w:eastAsia="zh-CN"/>
              </w:rPr>
            </w:pP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>家庭关系</w:t>
            </w:r>
            <w:r>
              <w:rPr>
                <w:rFonts w:ascii="함초롬바탕" w:eastAsia="함초롬바탕" w:hAnsi="함초롬바탕" w:hint="eastAsia"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  <w:lang w:eastAsia="zh-CN"/>
              </w:rPr>
              <w:t>□</w:t>
            </w:r>
            <w:r>
              <w:rPr>
                <w:rFonts w:ascii="새굴림" w:eastAsia="새굴림" w:hAnsi="새굴림" w:hint="eastAsia"/>
                <w:sz w:val="20"/>
                <w:lang w:eastAsia="zh-CN"/>
              </w:rPr>
              <w:t>异性关系以及性相关问题</w:t>
            </w:r>
          </w:p>
          <w:p w:rsidR="00E9491B" w:rsidRDefault="004C08CC">
            <w:pPr>
              <w:pStyle w:val="TableParagraph"/>
              <w:tabs>
                <w:tab w:val="left" w:pos="6456"/>
              </w:tabs>
              <w:spacing w:line="326" w:lineRule="exact"/>
              <w:ind w:left="121"/>
              <w:rPr>
                <w:rFonts w:ascii="Lucida Sans" w:eastAsia="Lucida Sans" w:hAnsi="Lucida Sans"/>
                <w:sz w:val="20"/>
              </w:rPr>
            </w:pP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其他</w:t>
            </w:r>
            <w:r>
              <w:rPr>
                <w:rFonts w:ascii="Lucida Sans" w:eastAsia="Lucida Sans" w:hAnsi="Lucida Sans"/>
                <w:sz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  <w:r>
              <w:rPr>
                <w:rFonts w:ascii="Lucida Sans" w:eastAsia="Lucida Sans" w:hAnsi="Lucida Sans"/>
                <w:sz w:val="20"/>
              </w:rPr>
              <w:t>)</w:t>
            </w:r>
          </w:p>
          <w:p w:rsidR="00E9491B" w:rsidRDefault="00E9491B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5249"/>
              </w:tabs>
              <w:spacing w:line="326" w:lineRule="exact"/>
              <w:ind w:left="454" w:hanging="334"/>
              <w:jc w:val="both"/>
              <w:rPr>
                <w:rFonts w:ascii="새굴림" w:eastAsia="새굴림" w:hAnsi="새굴림"/>
                <w:sz w:val="20"/>
              </w:rPr>
            </w:pPr>
            <w:r>
              <w:rPr>
                <w:rFonts w:ascii="경기천년바탕 Bold" w:eastAsia="경기천년바탕 Bold" w:hAnsi="경기천년바탕 Bold" w:hint="eastAsia"/>
                <w:b/>
                <w:sz w:val="20"/>
                <w:lang w:eastAsia="zh-CN"/>
              </w:rPr>
              <w:t>以前有接受</w:t>
            </w:r>
            <w:r>
              <w:rPr>
                <w:rFonts w:ascii="새굴림" w:eastAsia="새굴림" w:hAnsi="새굴림" w:hint="eastAsia"/>
                <w:b/>
                <w:sz w:val="20"/>
                <w:lang w:eastAsia="zh-CN"/>
              </w:rPr>
              <w:t>过心理咨询或治疗吗？</w:t>
            </w:r>
            <w:r>
              <w:rPr>
                <w:rFonts w:ascii="새굴림" w:eastAsia="새굴림" w:hAnsi="새굴림" w:hint="eastAsia"/>
                <w:b/>
                <w:sz w:val="20"/>
                <w:lang w:eastAsia="zh-CN"/>
              </w:rPr>
              <w:t xml:space="preserve">     </w:t>
            </w:r>
            <w:r>
              <w:rPr>
                <w:rFonts w:ascii="새굴림" w:eastAsia="새굴림" w:hAnsi="새굴림" w:hint="eastAsia"/>
                <w:b/>
                <w:spacing w:val="37"/>
                <w:sz w:val="20"/>
                <w:lang w:eastAsia="zh-CN"/>
              </w:rPr>
              <w:t xml:space="preserve"> </w:t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有</w:t>
            </w:r>
            <w:r>
              <w:rPr>
                <w:rFonts w:ascii="함초롬바탕" w:eastAsia="함초롬바탕" w:hAnsi="함초롬바탕" w:hint="eastAsia"/>
                <w:sz w:val="20"/>
              </w:rPr>
              <w:tab/>
            </w:r>
            <w:r>
              <w:rPr>
                <w:rFonts w:ascii="굴림" w:eastAsia="굴림" w:hAnsi="굴림" w:hint="eastAsia"/>
                <w:w w:val="95"/>
                <w:sz w:val="20"/>
              </w:rPr>
              <w:t>□</w:t>
            </w:r>
            <w:r>
              <w:rPr>
                <w:rFonts w:ascii="새굴림" w:eastAsia="새굴림" w:hAnsi="새굴림" w:hint="eastAsia"/>
                <w:w w:val="95"/>
                <w:sz w:val="20"/>
              </w:rPr>
              <w:t>没有</w:t>
            </w:r>
          </w:p>
          <w:p w:rsidR="00E9491B" w:rsidRDefault="004C08CC">
            <w:pPr>
              <w:pStyle w:val="TableParagraph"/>
              <w:tabs>
                <w:tab w:val="left" w:pos="3966"/>
                <w:tab w:val="left" w:pos="5820"/>
                <w:tab w:val="left" w:pos="7466"/>
                <w:tab w:val="left" w:pos="7518"/>
              </w:tabs>
              <w:spacing w:before="13" w:line="204" w:lineRule="auto"/>
              <w:ind w:left="174" w:right="1841" w:hanging="53"/>
              <w:jc w:val="both"/>
              <w:rPr>
                <w:rFonts w:ascii="Times New Roman" w:eastAsia="Times New Roman"/>
                <w:sz w:val="20"/>
                <w:lang w:eastAsia="zh-CN"/>
              </w:rPr>
            </w:pPr>
            <w:r>
              <w:rPr>
                <w:rFonts w:ascii="함초롬바탕" w:eastAsia="함초롬바탕" w:hint="eastAsia"/>
                <w:sz w:val="20"/>
                <w:lang w:eastAsia="zh-CN"/>
              </w:rPr>
              <w:t>如果有的</w:t>
            </w:r>
            <w:r>
              <w:rPr>
                <w:rFonts w:ascii="새굴림" w:eastAsia="새굴림" w:hint="eastAsia"/>
                <w:sz w:val="20"/>
                <w:lang w:eastAsia="zh-CN"/>
              </w:rPr>
              <w:t>话，什么时候？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多长时间？</w:t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함초롬바탕" w:eastAsia="함초롬바탕" w:hint="eastAsia"/>
                <w:w w:val="95"/>
                <w:sz w:val="20"/>
                <w:u w:val="single"/>
                <w:lang w:eastAsia="zh-CN"/>
              </w:rPr>
              <w:t xml:space="preserve">                                        </w:t>
            </w:r>
            <w:r>
              <w:rPr>
                <w:rFonts w:ascii="함초롬바탕" w:eastAsia="함초롬바탕" w:hint="eastAsia"/>
                <w:w w:val="95"/>
                <w:sz w:val="20"/>
                <w:lang w:eastAsia="zh-CN"/>
              </w:rPr>
              <w:t>因为什么</w:t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问题？</w:t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함초롬바탕" w:eastAsia="함초롬바탕" w:hint="eastAsia"/>
                <w:w w:val="95"/>
                <w:sz w:val="20"/>
                <w:u w:val="single"/>
                <w:lang w:eastAsia="zh-CN"/>
              </w:rPr>
              <w:t xml:space="preserve">                                                                                                     </w:t>
            </w:r>
            <w:r>
              <w:rPr>
                <w:rFonts w:ascii="함초롬바탕" w:eastAsia="함초롬바탕" w:hint="eastAsia"/>
                <w:w w:val="95"/>
                <w:sz w:val="20"/>
                <w:lang w:eastAsia="zh-CN"/>
              </w:rPr>
              <w:t>在哪里</w:t>
            </w:r>
            <w:r>
              <w:rPr>
                <w:rFonts w:ascii="굴림" w:eastAsia="굴림" w:hint="eastAsia"/>
                <w:w w:val="95"/>
                <w:sz w:val="20"/>
                <w:lang w:eastAsia="zh-CN"/>
              </w:rPr>
              <w:t>？</w:t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</w:p>
          <w:p w:rsidR="00E9491B" w:rsidRDefault="00E9491B">
            <w:pPr>
              <w:pStyle w:val="TableParagraph"/>
              <w:spacing w:before="9"/>
              <w:rPr>
                <w:rFonts w:ascii="Times New Roman"/>
                <w:sz w:val="24"/>
                <w:lang w:eastAsia="zh-CN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3757"/>
                <w:tab w:val="left" w:pos="5233"/>
              </w:tabs>
              <w:spacing w:line="326" w:lineRule="exact"/>
              <w:ind w:left="454" w:hanging="334"/>
              <w:jc w:val="both"/>
              <w:rPr>
                <w:rFonts w:ascii="새굴림" w:eastAsia="새굴림" w:hAnsi="새굴림"/>
                <w:sz w:val="20"/>
              </w:rPr>
            </w:pPr>
            <w:r>
              <w:rPr>
                <w:rFonts w:ascii="경기천년바탕 Bold" w:eastAsia="경기천년바탕 Bold" w:hAnsi="경기천년바탕 Bold" w:hint="eastAsia"/>
                <w:b/>
                <w:sz w:val="20"/>
                <w:lang w:eastAsia="zh-CN"/>
              </w:rPr>
              <w:t>以前有做</w:t>
            </w:r>
            <w:r>
              <w:rPr>
                <w:rFonts w:ascii="함초롬바탕" w:eastAsia="함초롬바탕" w:hAnsi="함초롬바탕" w:hint="eastAsia"/>
                <w:b/>
                <w:sz w:val="20"/>
                <w:lang w:eastAsia="zh-CN"/>
              </w:rPr>
              <w:t>过</w:t>
            </w:r>
            <w:r>
              <w:rPr>
                <w:rFonts w:ascii="경기천년바탕 Bold" w:eastAsia="경기천년바탕 Bold" w:hAnsi="경기천년바탕 Bold" w:hint="eastAsia"/>
                <w:b/>
                <w:sz w:val="20"/>
                <w:lang w:eastAsia="zh-CN"/>
              </w:rPr>
              <w:t>心理</w:t>
            </w:r>
            <w:r>
              <w:rPr>
                <w:rFonts w:ascii="새굴림" w:eastAsia="새굴림" w:hAnsi="새굴림" w:hint="eastAsia"/>
                <w:b/>
                <w:sz w:val="20"/>
                <w:lang w:eastAsia="zh-CN"/>
              </w:rPr>
              <w:t>测试吗？</w:t>
            </w:r>
            <w:r>
              <w:rPr>
                <w:rFonts w:ascii="새굴림" w:eastAsia="새굴림" w:hAnsi="새굴림" w:hint="eastAsia"/>
                <w:b/>
                <w:sz w:val="20"/>
                <w:lang w:eastAsia="zh-CN"/>
              </w:rPr>
              <w:tab/>
            </w:r>
            <w:r>
              <w:rPr>
                <w:rFonts w:ascii="굴림" w:eastAsia="굴림" w:hAnsi="굴림" w:hint="eastAsia"/>
                <w:sz w:val="20"/>
              </w:rPr>
              <w:t>□</w:t>
            </w:r>
            <w:r>
              <w:rPr>
                <w:rFonts w:ascii="함초롬바탕" w:eastAsia="함초롬바탕" w:hAnsi="함초롬바탕" w:hint="eastAsia"/>
                <w:sz w:val="20"/>
              </w:rPr>
              <w:t>有</w:t>
            </w:r>
            <w:r>
              <w:rPr>
                <w:rFonts w:ascii="함초롬바탕" w:eastAsia="함초롬바탕" w:hAnsi="함초롬바탕" w:hint="eastAsia"/>
                <w:sz w:val="20"/>
              </w:rPr>
              <w:tab/>
            </w:r>
            <w:r>
              <w:rPr>
                <w:rFonts w:ascii="굴림" w:eastAsia="굴림" w:hAnsi="굴림" w:hint="eastAsia"/>
                <w:w w:val="95"/>
                <w:sz w:val="20"/>
              </w:rPr>
              <w:t>□</w:t>
            </w:r>
            <w:r>
              <w:rPr>
                <w:rFonts w:ascii="새굴림" w:eastAsia="새굴림" w:hAnsi="새굴림" w:hint="eastAsia"/>
                <w:w w:val="95"/>
                <w:sz w:val="20"/>
              </w:rPr>
              <w:t>没有</w:t>
            </w:r>
          </w:p>
          <w:p w:rsidR="00E9491B" w:rsidRDefault="004C08CC">
            <w:pPr>
              <w:pStyle w:val="TableParagraph"/>
              <w:tabs>
                <w:tab w:val="left" w:pos="4619"/>
                <w:tab w:val="left" w:pos="7466"/>
                <w:tab w:val="left" w:pos="8701"/>
              </w:tabs>
              <w:spacing w:before="13" w:line="204" w:lineRule="auto"/>
              <w:ind w:left="121" w:right="659"/>
              <w:rPr>
                <w:rFonts w:ascii="Times New Roman" w:eastAsia="Times New Roman"/>
                <w:sz w:val="20"/>
                <w:lang w:eastAsia="zh-CN"/>
              </w:rPr>
            </w:pPr>
            <w:r>
              <w:rPr>
                <w:rFonts w:ascii="함초롬바탕" w:eastAsia="함초롬바탕" w:hint="eastAsia"/>
                <w:sz w:val="20"/>
                <w:lang w:eastAsia="zh-CN"/>
              </w:rPr>
              <w:t>如果有的</w:t>
            </w:r>
            <w:r>
              <w:rPr>
                <w:rFonts w:ascii="새굴림" w:eastAsia="새굴림" w:hint="eastAsia"/>
                <w:sz w:val="20"/>
                <w:lang w:eastAsia="zh-CN"/>
              </w:rPr>
              <w:t>话，什么时候？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함초롬바탕" w:eastAsia="함초롬바탕" w:hint="eastAsia"/>
                <w:w w:val="95"/>
                <w:sz w:val="20"/>
                <w:lang w:eastAsia="zh-CN"/>
              </w:rPr>
              <w:t>什么</w:t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测试</w:t>
            </w:r>
            <w:r>
              <w:rPr>
                <w:rFonts w:ascii="Lucida Sans" w:eastAsia="Lucida Sans"/>
                <w:w w:val="95"/>
                <w:sz w:val="20"/>
                <w:lang w:eastAsia="zh-CN"/>
              </w:rPr>
              <w:t>(</w:t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测试名称</w:t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)</w:t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ab/>
            </w:r>
            <w:r>
              <w:rPr>
                <w:rFonts w:ascii="함초롬바탕" w:eastAsia="함초롬바탕" w:hint="eastAsia"/>
                <w:w w:val="95"/>
                <w:sz w:val="20"/>
                <w:u w:val="single"/>
                <w:lang w:eastAsia="zh-CN"/>
              </w:rPr>
              <w:t xml:space="preserve">                                      </w:t>
            </w:r>
            <w:r>
              <w:rPr>
                <w:rFonts w:ascii="함초롬바탕" w:eastAsia="함초롬바탕" w:hint="eastAsia"/>
                <w:w w:val="95"/>
                <w:sz w:val="20"/>
                <w:lang w:eastAsia="zh-CN"/>
              </w:rPr>
              <w:t>因为什么</w:t>
            </w:r>
            <w:r>
              <w:rPr>
                <w:rFonts w:ascii="새굴림" w:eastAsia="새굴림" w:hint="eastAsia"/>
                <w:w w:val="95"/>
                <w:sz w:val="20"/>
                <w:lang w:eastAsia="zh-CN"/>
              </w:rPr>
              <w:t>问题？</w:t>
            </w:r>
            <w:r>
              <w:rPr>
                <w:rFonts w:ascii="Times New Roman" w:eastAsia="Times New Roman"/>
                <w:w w:val="95"/>
                <w:sz w:val="20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  <w:r>
              <w:rPr>
                <w:rFonts w:ascii="Times New Roman" w:eastAsia="Times New Roman"/>
                <w:sz w:val="20"/>
                <w:u w:val="single"/>
                <w:lang w:eastAsia="zh-CN"/>
              </w:rPr>
              <w:tab/>
            </w:r>
          </w:p>
          <w:p w:rsidR="00E9491B" w:rsidRDefault="004C08CC">
            <w:pPr>
              <w:pStyle w:val="TableParagraph"/>
              <w:tabs>
                <w:tab w:val="left" w:pos="5820"/>
              </w:tabs>
              <w:spacing w:line="315" w:lineRule="exact"/>
              <w:ind w:left="174"/>
              <w:rPr>
                <w:rFonts w:ascii="Times New Roman" w:eastAsia="Times New Roman"/>
                <w:sz w:val="20"/>
              </w:rPr>
            </w:pPr>
            <w:r>
              <w:rPr>
                <w:rFonts w:ascii="함초롬바탕" w:eastAsia="함초롬바탕" w:hint="eastAsia"/>
                <w:sz w:val="20"/>
              </w:rPr>
              <w:t>在哪里</w:t>
            </w:r>
            <w:r>
              <w:rPr>
                <w:rFonts w:ascii="굴림" w:eastAsia="굴림" w:hint="eastAsia"/>
                <w:sz w:val="20"/>
              </w:rPr>
              <w:t>？</w:t>
            </w:r>
            <w:r>
              <w:rPr>
                <w:rFonts w:ascii="Times New Roman" w:eastAsia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  <w:p w:rsidR="00E9491B" w:rsidRDefault="00E9491B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E9491B" w:rsidRDefault="004C08CC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ind w:left="454" w:hanging="334"/>
              <w:jc w:val="both"/>
              <w:rPr>
                <w:rFonts w:ascii="굴림" w:eastAsia="굴림"/>
                <w:b/>
                <w:sz w:val="20"/>
                <w:lang w:eastAsia="zh-CN"/>
              </w:rPr>
            </w:pPr>
            <w:r>
              <w:rPr>
                <w:rFonts w:ascii="SimSun" w:eastAsia="SimSun" w:hint="eastAsia"/>
                <w:b/>
                <w:sz w:val="20"/>
                <w:lang w:eastAsia="zh-CN"/>
              </w:rPr>
              <w:t>请填写家庭成员的信息</w:t>
            </w:r>
            <w:r>
              <w:rPr>
                <w:rFonts w:ascii="굴림" w:eastAsia="굴림" w:hint="eastAsia"/>
                <w:b/>
                <w:sz w:val="20"/>
                <w:lang w:eastAsia="zh-CN"/>
              </w:rPr>
              <w:t>。</w:t>
            </w:r>
          </w:p>
        </w:tc>
      </w:tr>
    </w:tbl>
    <w:p w:rsidR="00E9491B" w:rsidRDefault="004C08CC">
      <w:pPr>
        <w:rPr>
          <w:sz w:val="2"/>
          <w:szCs w:val="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hidden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1507490</wp:posOffset>
                </wp:positionV>
                <wp:extent cx="606425" cy="152400"/>
                <wp:effectExtent l="0" t="0" r="0" b="0"/>
                <wp:wrapNone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33.95pt;margin-top:118.7pt;width:47.75pt;height:12pt;mso-position-horizontal-relative:page;mso-position-vertical-relative:page;v-text-anchor:top;mso-wrap-style:square;z-index:-487257600" o:allowincell="t" filled="t" fillcolor="#ffffff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8112" behindDoc="1" locked="0" layoutInCell="1" hidden="0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2725420</wp:posOffset>
                </wp:positionV>
                <wp:extent cx="606425" cy="15240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style="position:absolute;margin-left:33.95pt;margin-top:214.6pt;width:47.75pt;height:12pt;mso-position-horizontal-relative:page;mso-position-vertical-relative:page;v-text-anchor:top;mso-wrap-style:square;z-index:-487258112" o:allowincell="t" filled="t" fillcolor="#ffffff" stroked="f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hidden="0" allowOverlap="1">
                <wp:simplePos x="0" y="0"/>
                <wp:positionH relativeFrom="page">
                  <wp:posOffset>1127125</wp:posOffset>
                </wp:positionH>
                <wp:positionV relativeFrom="page">
                  <wp:posOffset>7538720</wp:posOffset>
                </wp:positionV>
                <wp:extent cx="5838825" cy="1805305"/>
                <wp:effectExtent l="0" t="0" r="0" b="0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18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7"/>
                              <w:gridCol w:w="1149"/>
                              <w:gridCol w:w="1147"/>
                              <w:gridCol w:w="1147"/>
                              <w:gridCol w:w="1149"/>
                              <w:gridCol w:w="1147"/>
                              <w:gridCol w:w="1147"/>
                              <w:gridCol w:w="1149"/>
                            </w:tblGrid>
                            <w:tr w:rsidR="00E9491B">
                              <w:trPr>
                                <w:trHeight w:val="520"/>
                              </w:trPr>
                              <w:tc>
                                <w:tcPr>
                                  <w:tcW w:w="9182" w:type="dxa"/>
                                  <w:gridSpan w:val="8"/>
                                  <w:tcBorders>
                                    <w:bottom w:val="single" w:sz="12" w:space="0" w:color="666666"/>
                                  </w:tcBorders>
                                </w:tcPr>
                                <w:p w:rsidR="00E9491B" w:rsidRDefault="004C08CC">
                                  <w:pPr>
                                    <w:pStyle w:val="TableParagraph"/>
                                    <w:tabs>
                                      <w:tab w:val="left" w:pos="1520"/>
                                      <w:tab w:val="left" w:pos="2669"/>
                                      <w:tab w:val="left" w:pos="3816"/>
                                      <w:tab w:val="left" w:pos="4962"/>
                                      <w:tab w:val="left" w:pos="6111"/>
                                      <w:tab w:val="left" w:pos="7258"/>
                                      <w:tab w:val="left" w:pos="8404"/>
                                    </w:tabs>
                                    <w:spacing w:before="136"/>
                                    <w:ind w:left="374"/>
                                    <w:rPr>
                                      <w:rFonts w:ascii="새굴림" w:eastAsia="새굴림"/>
                                      <w:b/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关系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굴림" w:eastAsia="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龄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学历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职业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关系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굴림" w:eastAsia="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龄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学历</w:t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새굴림" w:eastAsia="새굴림" w:hint="eastAsia"/>
                                      <w:b/>
                                      <w:sz w:val="20"/>
                                      <w:lang w:eastAsia="zh-CN"/>
                                    </w:rPr>
                                    <w:t>职业</w:t>
                                  </w:r>
                                </w:p>
                              </w:tc>
                            </w:tr>
                            <w:tr w:rsidR="00E9491B" w:rsidTr="00F90885">
                              <w:trPr>
                                <w:trHeight w:val="574"/>
                              </w:trPr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666666"/>
                                  </w:tcBorders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9491B" w:rsidTr="00F90885">
                              <w:trPr>
                                <w:trHeight w:val="558"/>
                              </w:trPr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E9491B" w:rsidTr="00F90885">
                              <w:trPr>
                                <w:trHeight w:val="616"/>
                              </w:trPr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E9491B" w:rsidRDefault="00E949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91B" w:rsidRPr="00F90885" w:rsidRDefault="00E9491B">
                            <w:pPr>
                              <w:pStyle w:val="a3"/>
                              <w:rPr>
                                <w:rFonts w:eastAsia="SimSun"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33" o:spid="_x0000_s1032" style="position:absolute;margin-left:88.75pt;margin-top:593.6pt;width:459.75pt;height:142.15pt;z-index:1573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OTyAEAAIMDAAAOAAAAZHJzL2Uyb0RvYy54bWysU9tu2zAMfR/QfxD0vthJlsEw4hQDig4D&#10;iq1A1w9QZCkWaokqpcTOvn6UEqeXvQ19ESiSOuQ5pNbXo+3ZQWEw4Bo+n5WcKSehNW7X8Mfft58r&#10;zkIUrhU9ONXwowr8enP1aT34Wi2gg75VyAjEhXrwDe9i9HVRBNkpK8IMvHIU1IBWRLrirmhRDIRu&#10;+2JRll+LAbD1CFKFQN6bU5BvMr7WSsZfWgcVWd9w6i3mE/O5TWexWYt6h8J3Rp7bEP/RhRXGUdEL&#10;1I2Igu3R/ANljUQIoONMgi1AayNV5kBs5uU7Ng+d8CpzIXGCv8gUPg5W/jzcIzMtza5cLjlzwtKU&#10;QiqcHaTP4ENNaQ/+HhPD4O9APgUKFG8i6RLOOaNGm3KJHxuz2MeL2GqMTJJzVS2rarHiTFJsXpWr&#10;ZblK4yhEPT33GOJ3BZYlo+FI08wii8NdiKfUKSVVc3Br+p78ou7dGwdhJk9u+NRj6jaO2zFT/5Lq&#10;Js8W2iPJgXDaE9prMjrAP5wNtCMkzPNeoOKs/+FoCGmhJgMnYzsZwkl62vDI2d6j2XWENc/9O/i2&#10;j6BN5vBS99wgTTqrcN7KtEqv7znr5e9s/gIAAP//AwBQSwMEFAAGAAgAAAAhAG5sP1ThAAAADgEA&#10;AA8AAABkcnMvZG93bnJldi54bWxMj8FOwzAQRO9I/IO1SFxQa7u0uIQ4FUXqiVNDizi68ZIEYjuK&#10;3Tb8PdsT3Ga0T7Mz+Wp0HTvhENvgNcipAIa+Crb1tYbd22ayBBaT8dZ0waOGH4ywKq6vcpPZcPZb&#10;PJWpZhTiY2Y0NCn1GeexatCZOA09erp9hsGZRHaouR3MmcJdx2dCPHBnWk8fGtPjS4PVd3l0Gu52&#10;5ev9+gPlu93LLyvm202o11rf3ozPT8ASjukPhkt9qg4FdTqEo7eRdeSVWhBKQi7VDNgFEY+K9h1I&#10;zZVcAC9y/n9G8QsAAP//AwBQSwECLQAUAAYACAAAACEAtoM4kv4AAADhAQAAEwAAAAAAAAAAAAAA&#10;AAAAAAAAW0NvbnRlbnRfVHlwZXNdLnhtbFBLAQItABQABgAIAAAAIQA4/SH/1gAAAJQBAAALAAAA&#10;AAAAAAAAAAAAAC8BAABfcmVscy8ucmVsc1BLAQItABQABgAIAAAAIQBlMZOTyAEAAIMDAAAOAAAA&#10;AAAAAAAAAAAAAC4CAABkcnMvZTJvRG9jLnhtbFBLAQItABQABgAIAAAAIQBubD9U4QAAAA4BAAAP&#10;AAAAAAAAAAAAAAAAACI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7"/>
                        <w:gridCol w:w="1149"/>
                        <w:gridCol w:w="1147"/>
                        <w:gridCol w:w="1147"/>
                        <w:gridCol w:w="1149"/>
                        <w:gridCol w:w="1147"/>
                        <w:gridCol w:w="1147"/>
                        <w:gridCol w:w="1149"/>
                      </w:tblGrid>
                      <w:tr w:rsidR="00E9491B">
                        <w:trPr>
                          <w:trHeight w:val="520"/>
                        </w:trPr>
                        <w:tc>
                          <w:tcPr>
                            <w:tcW w:w="9182" w:type="dxa"/>
                            <w:gridSpan w:val="8"/>
                            <w:tcBorders>
                              <w:bottom w:val="single" w:sz="12" w:space="0" w:color="666666"/>
                            </w:tcBorders>
                          </w:tcPr>
                          <w:p w:rsidR="00E9491B" w:rsidRDefault="004C08CC">
                            <w:pPr>
                              <w:pStyle w:val="TableParagraph"/>
                              <w:tabs>
                                <w:tab w:val="left" w:pos="1520"/>
                                <w:tab w:val="left" w:pos="2669"/>
                                <w:tab w:val="left" w:pos="3816"/>
                                <w:tab w:val="left" w:pos="4962"/>
                                <w:tab w:val="left" w:pos="6111"/>
                                <w:tab w:val="left" w:pos="7258"/>
                                <w:tab w:val="left" w:pos="8404"/>
                              </w:tabs>
                              <w:spacing w:before="136"/>
                              <w:ind w:left="374"/>
                              <w:rPr>
                                <w:rFonts w:ascii="새굴림" w:eastAsia="새굴림"/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关系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굴림" w:eastAsia="굴림" w:hint="eastAsia"/>
                                <w:b/>
                                <w:sz w:val="20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龄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学历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职业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关系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굴림" w:eastAsia="굴림" w:hint="eastAsia"/>
                                <w:b/>
                                <w:sz w:val="20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龄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学历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0"/>
                                <w:lang w:eastAsia="zh-CN"/>
                              </w:rPr>
                              <w:t>职业</w:t>
                            </w:r>
                          </w:p>
                        </w:tc>
                      </w:tr>
                      <w:tr w:rsidR="00E9491B" w:rsidTr="00F90885">
                        <w:trPr>
                          <w:trHeight w:val="574"/>
                        </w:trPr>
                        <w:tc>
                          <w:tcPr>
                            <w:tcW w:w="1147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666666"/>
                            </w:tcBorders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  <w:tr w:rsidR="00E9491B" w:rsidTr="00F90885">
                        <w:trPr>
                          <w:trHeight w:val="558"/>
                        </w:trPr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  <w:tr w:rsidR="00E9491B" w:rsidTr="00F90885">
                        <w:trPr>
                          <w:trHeight w:val="616"/>
                        </w:trPr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E9491B" w:rsidRDefault="00E9491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E9491B" w:rsidRPr="00F90885" w:rsidRDefault="00E9491B">
                      <w:pPr>
                        <w:pStyle w:val="a3"/>
                        <w:rPr>
                          <w:rFonts w:eastAsia="SimSun" w:hint="eastAsia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9491B" w:rsidRDefault="00E9491B">
      <w:pPr>
        <w:rPr>
          <w:sz w:val="2"/>
          <w:szCs w:val="2"/>
          <w:lang w:eastAsia="zh-CN"/>
        </w:rPr>
        <w:sectPr w:rsidR="00E9491B">
          <w:type w:val="continuous"/>
          <w:pgSz w:w="11900" w:h="16840"/>
          <w:pgMar w:top="1340" w:right="600" w:bottom="620" w:left="480" w:header="0" w:footer="436" w:gutter="0"/>
          <w:cols w:space="720"/>
          <w:docGrid w:linePitch="360"/>
        </w:sectPr>
      </w:pPr>
    </w:p>
    <w:tbl>
      <w:tblPr>
        <w:tblStyle w:val="TableNormal"/>
        <w:tblW w:w="0" w:type="auto"/>
        <w:tblInd w:w="2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3"/>
        <w:gridCol w:w="1168"/>
        <w:gridCol w:w="1259"/>
        <w:gridCol w:w="1259"/>
        <w:gridCol w:w="1259"/>
        <w:gridCol w:w="1259"/>
        <w:gridCol w:w="1259"/>
        <w:gridCol w:w="1717"/>
        <w:gridCol w:w="107"/>
      </w:tblGrid>
      <w:tr w:rsidR="00E9491B" w:rsidTr="00F90885">
        <w:trPr>
          <w:trHeight w:val="1231"/>
        </w:trPr>
        <w:tc>
          <w:tcPr>
            <w:tcW w:w="1019" w:type="dxa"/>
            <w:vMerge w:val="restart"/>
            <w:tcBorders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9390" w:type="dxa"/>
            <w:gridSpan w:val="9"/>
            <w:tcBorders>
              <w:left w:val="single" w:sz="2" w:space="0" w:color="000000"/>
              <w:bottom w:val="single" w:sz="2" w:space="0" w:color="000000"/>
            </w:tcBorders>
          </w:tcPr>
          <w:p w:rsidR="00F90885" w:rsidRDefault="00F90885">
            <w:pPr>
              <w:pStyle w:val="TableParagraph"/>
              <w:ind w:left="121"/>
              <w:rPr>
                <w:rFonts w:ascii="경기천년바탕 Bold" w:eastAsia="경기천년바탕 Bold" w:hAnsi="경기천년바탕 Bold"/>
                <w:b/>
                <w:w w:val="105"/>
                <w:sz w:val="20"/>
                <w:lang w:eastAsia="zh-CN"/>
              </w:rPr>
            </w:pPr>
          </w:p>
          <w:p w:rsidR="00F90885" w:rsidRDefault="00F90885">
            <w:pPr>
              <w:pStyle w:val="TableParagraph"/>
              <w:ind w:left="121"/>
              <w:rPr>
                <w:rFonts w:ascii="경기천년바탕 Bold" w:eastAsia="경기천년바탕 Bold" w:hAnsi="경기천년바탕 Bold"/>
                <w:b/>
                <w:w w:val="105"/>
                <w:sz w:val="20"/>
                <w:lang w:eastAsia="zh-CN"/>
              </w:rPr>
            </w:pPr>
          </w:p>
          <w:p w:rsidR="00E9491B" w:rsidRDefault="004C08CC">
            <w:pPr>
              <w:pStyle w:val="TableParagraph"/>
              <w:ind w:left="121"/>
              <w:rPr>
                <w:rFonts w:ascii="새굴림" w:eastAsia="새굴림" w:hAnsi="새굴림"/>
                <w:b/>
                <w:sz w:val="20"/>
                <w:lang w:eastAsia="zh-CN"/>
              </w:rPr>
            </w:pPr>
            <w:r>
              <w:rPr>
                <w:rFonts w:ascii="경기천년바탕 Bold" w:eastAsia="경기천년바탕 Bold" w:hAnsi="경기천년바탕 Bold" w:hint="eastAsia"/>
                <w:b/>
                <w:w w:val="105"/>
                <w:sz w:val="20"/>
                <w:lang w:eastAsia="zh-CN"/>
              </w:rPr>
              <w:t>6</w:t>
            </w:r>
            <w:r>
              <w:rPr>
                <w:rFonts w:ascii="경기천년바탕 Bold" w:eastAsia="경기천년바탕 Bold" w:hAnsi="경기천년바탕 Bold" w:hint="eastAsia"/>
                <w:b/>
                <w:spacing w:val="9"/>
                <w:w w:val="105"/>
                <w:sz w:val="20"/>
                <w:lang w:eastAsia="zh-CN"/>
              </w:rPr>
              <w:t xml:space="preserve">. </w:t>
            </w:r>
            <w:r>
              <w:rPr>
                <w:rFonts w:ascii="새굴림" w:eastAsia="새굴림" w:hAnsi="새굴림" w:hint="eastAsia"/>
                <w:b/>
                <w:w w:val="105"/>
                <w:sz w:val="20"/>
                <w:lang w:eastAsia="zh-CN"/>
              </w:rPr>
              <w:t>请选择可能的咨询时间，请用○标识。</w:t>
            </w:r>
            <w:r w:rsidR="00F90885" w:rsidRPr="00F90885">
              <w:rPr>
                <w:rFonts w:ascii="새굴림" w:eastAsia="새굴림" w:hAnsi="새굴림" w:hint="eastAsia"/>
                <w:b/>
                <w:color w:val="0070C0"/>
                <w:w w:val="105"/>
                <w:sz w:val="20"/>
                <w:lang w:eastAsia="zh-CN"/>
              </w:rPr>
              <w:t>* 中文咨询只在周二提供。</w:t>
            </w:r>
          </w:p>
        </w:tc>
      </w:tr>
      <w:tr w:rsidR="00E9491B">
        <w:trPr>
          <w:trHeight w:val="379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448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 w:hint="eastAsia"/>
                <w:b/>
                <w:w w:val="95"/>
                <w:sz w:val="20"/>
              </w:rPr>
              <w:t>周一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Pr="00F90885" w:rsidRDefault="004C08CC">
            <w:pPr>
              <w:pStyle w:val="TableParagraph"/>
              <w:ind w:left="448"/>
              <w:rPr>
                <w:rFonts w:ascii="함초롬바탕" w:eastAsia="함초롬바탕"/>
                <w:b/>
                <w:sz w:val="20"/>
                <w:highlight w:val="yellow"/>
              </w:rPr>
            </w:pPr>
            <w:r w:rsidRPr="00F90885">
              <w:rPr>
                <w:rFonts w:ascii="함초롬바탕" w:eastAsia="함초롬바탕" w:hint="eastAsia"/>
                <w:b/>
                <w:w w:val="95"/>
                <w:sz w:val="20"/>
                <w:highlight w:val="yellow"/>
              </w:rPr>
              <w:t>周二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0"/>
              <w:ind w:left="448"/>
              <w:rPr>
                <w:rFonts w:ascii="굴림" w:eastAsia="굴림"/>
                <w:b/>
                <w:sz w:val="20"/>
              </w:rPr>
            </w:pPr>
            <w:r>
              <w:rPr>
                <w:rFonts w:ascii="굴림" w:eastAsia="굴림" w:hint="eastAsia"/>
                <w:b/>
                <w:sz w:val="20"/>
              </w:rPr>
              <w:t>周三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0"/>
              <w:ind w:left="449"/>
              <w:rPr>
                <w:rFonts w:ascii="굴림" w:eastAsia="굴림"/>
                <w:b/>
                <w:sz w:val="20"/>
              </w:rPr>
            </w:pPr>
            <w:r>
              <w:rPr>
                <w:rFonts w:ascii="굴림" w:eastAsia="굴림" w:hint="eastAsia"/>
                <w:b/>
                <w:sz w:val="20"/>
              </w:rPr>
              <w:t>周四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0"/>
              <w:ind w:left="449"/>
              <w:rPr>
                <w:rFonts w:ascii="굴림" w:eastAsia="굴림"/>
                <w:b/>
                <w:sz w:val="20"/>
              </w:rPr>
            </w:pPr>
            <w:r>
              <w:rPr>
                <w:rFonts w:ascii="굴림" w:eastAsia="굴림" w:hint="eastAsia"/>
                <w:b/>
                <w:sz w:val="20"/>
              </w:rPr>
              <w:t>周五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before="60"/>
              <w:ind w:left="662" w:right="616"/>
              <w:jc w:val="center"/>
              <w:rPr>
                <w:rFonts w:ascii="새굴림" w:eastAsia="새굴림"/>
                <w:b/>
                <w:sz w:val="20"/>
              </w:rPr>
            </w:pPr>
            <w:r>
              <w:rPr>
                <w:rFonts w:ascii="새굴림" w:eastAsia="새굴림" w:hint="eastAsia"/>
                <w:b/>
                <w:sz w:val="20"/>
              </w:rPr>
              <w:t>参考</w:t>
            </w: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82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0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spacing w:val="-16"/>
                <w:w w:val="90"/>
                <w:sz w:val="20"/>
              </w:rPr>
              <w:t>10~1</w:t>
            </w:r>
            <w:r>
              <w:rPr>
                <w:rFonts w:ascii="Arial" w:eastAsia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함초롬바탕" w:eastAsia="함초롬바탕" w:hint="eastAsia"/>
                <w:b/>
                <w:spacing w:val="-15"/>
                <w:w w:val="90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Pr="00F90885" w:rsidRDefault="00E9491B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79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0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spacing w:val="-16"/>
                <w:w w:val="90"/>
                <w:sz w:val="20"/>
              </w:rPr>
              <w:t>1</w:t>
            </w:r>
            <w:r>
              <w:rPr>
                <w:rFonts w:ascii="Arial" w:eastAsia="Arial"/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rFonts w:ascii="Arial" w:eastAsia="Arial"/>
                <w:b/>
                <w:spacing w:val="-16"/>
                <w:w w:val="90"/>
                <w:sz w:val="20"/>
              </w:rPr>
              <w:t>~12</w:t>
            </w:r>
            <w:r>
              <w:rPr>
                <w:rFonts w:ascii="함초롬바탕" w:eastAsia="함초롬바탕" w:hint="eastAsia"/>
                <w:b/>
                <w:spacing w:val="-15"/>
                <w:w w:val="90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Pr="00F90885" w:rsidRDefault="00E9491B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58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line="338" w:lineRule="exact"/>
              <w:ind w:left="253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spacing w:val="10"/>
                <w:w w:val="95"/>
                <w:sz w:val="20"/>
              </w:rPr>
              <w:t>12~1</w:t>
            </w:r>
            <w:r>
              <w:rPr>
                <w:rFonts w:ascii="함초롬바탕" w:eastAsia="함초롬바탕" w:hint="eastAsia"/>
                <w:b/>
                <w:w w:val="95"/>
                <w:sz w:val="20"/>
              </w:rPr>
              <w:t>点</w:t>
            </w:r>
          </w:p>
        </w:tc>
        <w:tc>
          <w:tcPr>
            <w:tcW w:w="80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spacing w:line="338" w:lineRule="exact"/>
              <w:ind w:left="3605" w:right="3561"/>
              <w:jc w:val="center"/>
              <w:rPr>
                <w:rFonts w:ascii="함초롬바탕" w:eastAsia="함초롬바탕"/>
                <w:sz w:val="20"/>
              </w:rPr>
            </w:pPr>
            <w:r>
              <w:rPr>
                <w:rFonts w:ascii="함초롬바탕" w:eastAsia="함초롬바탕" w:hint="eastAsia"/>
                <w:sz w:val="20"/>
              </w:rPr>
              <w:t>午休时间</w:t>
            </w: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82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3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w w:val="95"/>
                <w:sz w:val="20"/>
              </w:rPr>
              <w:t>1</w:t>
            </w:r>
            <w:r>
              <w:rPr>
                <w:rFonts w:ascii="Arial" w:eastAsia="Arial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~</w:t>
            </w:r>
            <w:r>
              <w:rPr>
                <w:rFonts w:ascii="Arial" w:eastAsia="Arial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2</w:t>
            </w:r>
            <w:r>
              <w:rPr>
                <w:rFonts w:ascii="Arial" w:eastAsia="Arial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함초롬바탕" w:eastAsia="함초롬바탕" w:hint="eastAsia"/>
                <w:b/>
                <w:w w:val="95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79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3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w w:val="95"/>
                <w:sz w:val="20"/>
              </w:rPr>
              <w:t>2</w:t>
            </w:r>
            <w:r>
              <w:rPr>
                <w:rFonts w:ascii="Arial" w:eastAsia="Arial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~</w:t>
            </w:r>
            <w:r>
              <w:rPr>
                <w:rFonts w:ascii="Arial" w:eastAsia="Arial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3</w:t>
            </w:r>
            <w:r>
              <w:rPr>
                <w:rFonts w:ascii="Arial" w:eastAsia="Arial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함초롬바탕" w:eastAsia="함초롬바탕" w:hint="eastAsia"/>
                <w:b/>
                <w:w w:val="95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>
        <w:trPr>
          <w:trHeight w:val="382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3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w w:val="95"/>
                <w:sz w:val="20"/>
              </w:rPr>
              <w:t>3</w:t>
            </w:r>
            <w:r>
              <w:rPr>
                <w:rFonts w:ascii="Arial" w:eastAsia="Arial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~</w:t>
            </w:r>
            <w:r>
              <w:rPr>
                <w:rFonts w:ascii="Arial" w:eastAsia="Arial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4</w:t>
            </w:r>
            <w:r>
              <w:rPr>
                <w:rFonts w:ascii="Arial" w:eastAsia="Arial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함초롬바탕" w:eastAsia="함초롬바탕" w:hint="eastAsia"/>
                <w:b/>
                <w:w w:val="95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91B" w:rsidTr="00F90885">
        <w:trPr>
          <w:trHeight w:val="35"/>
        </w:trPr>
        <w:tc>
          <w:tcPr>
            <w:tcW w:w="1019" w:type="dxa"/>
            <w:vMerge/>
            <w:tcBorders>
              <w:top w:val="nil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9491B" w:rsidRDefault="00E9491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4C08CC">
            <w:pPr>
              <w:pStyle w:val="TableParagraph"/>
              <w:ind w:left="253" w:right="21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Arial" w:eastAsia="Arial"/>
                <w:b/>
                <w:w w:val="95"/>
                <w:sz w:val="20"/>
              </w:rPr>
              <w:t>4</w:t>
            </w:r>
            <w:r>
              <w:rPr>
                <w:rFonts w:ascii="Arial" w:eastAsia="Arial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~</w:t>
            </w:r>
            <w:r>
              <w:rPr>
                <w:rFonts w:ascii="Arial" w:eastAsia="Arial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20"/>
              </w:rPr>
              <w:t>5</w:t>
            </w:r>
            <w:r>
              <w:rPr>
                <w:rFonts w:ascii="Arial" w:eastAsia="Arial"/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rFonts w:ascii="함초롬바탕" w:eastAsia="함초롬바탕" w:hint="eastAsia"/>
                <w:b/>
                <w:w w:val="95"/>
                <w:sz w:val="20"/>
              </w:rPr>
              <w:t>点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thickThinMediumGap" w:sz="9" w:space="0" w:color="000000"/>
              <w:righ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tcBorders>
              <w:top w:val="nil"/>
              <w:left w:val="single" w:sz="2" w:space="0" w:color="000000"/>
            </w:tcBorders>
          </w:tcPr>
          <w:p w:rsidR="00E9491B" w:rsidRDefault="00E949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491B" w:rsidRDefault="00F9088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hidden="0" allowOverlap="1">
                <wp:simplePos x="0" y="0"/>
                <wp:positionH relativeFrom="page">
                  <wp:posOffset>1078230</wp:posOffset>
                </wp:positionH>
                <wp:positionV relativeFrom="page">
                  <wp:posOffset>1889760</wp:posOffset>
                </wp:positionV>
                <wp:extent cx="5937250" cy="152400"/>
                <wp:effectExtent l="0" t="0" r="0" b="0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7A9E6" id="shape1034" o:spid="_x0000_s1026" style="position:absolute;left:0;text-align:left;margin-left:84.9pt;margin-top:148.8pt;width:467.5pt;height:12pt;z-index:-160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Ig3AEAAKkDAAAOAAAAZHJzL2Uyb0RvYy54bWysU1Fv0zAQfkfiP1h+p0mzlLGo6YSYipAm&#10;mDT4Aa7jJBa2z5zdpuXXc3a7rmxviDxYPt/5833fd1ne7q1hO4VBg2v5fFZyppyETruh5T++r999&#10;4CxE4TphwKmWH1Tgt6u3b5aTb1QFI5hOISMQF5rJt3yM0TdFEeSorAgz8MpRsge0IlKIQ9GhmAjd&#10;mqIqy/fFBNh5BKlCoNO7Y5KvMn7fKxm/9X1QkZmWU28xr5jXTVqL1VI0Awo/anlqQ/xDF1ZoR4+e&#10;oe5EFGyL+hWU1RIhQB9nEmwBfa+lyhyIzbx8weZxFF5lLiRO8GeZwv+DlV93D8h0R96VVzVnTlhy&#10;KaSH8wHpM/nQUNmjf8DEMPh7kD8DJYq/MikIp5p9jzbVEj+2z2IfzmKrfWSSDhc3V9fVgjyRlJsv&#10;qrrMbhSiebrtMcTPCixLm5YjmZk1Frv7ENP7onkqyY2B0d1aG5MDHDafDLKdIOPX+Ute05VwWWZc&#10;KnaQrh3T6SQTO3JJrDbQHUgkhOP00LTTZgT8zdlEk0Ny/doKVJyZL46suZnXdRq1HNSL64oCvMxs&#10;LjPCSYJqeeRs61EPI2HPM00HH7cRep2pPvdxao/mIdM5zW4auMs4Vz3/Yas/AAAA//8DAFBLAwQU&#10;AAYACAAAACEA4o6iBeAAAAAMAQAADwAAAGRycy9kb3ducmV2LnhtbEyPwU7DMBBE70j8g7VI3KiT&#10;AKENcSqERCVQLy29cLPjJYmI11HspuHv2Z7KcXZGM2/L9ex6MeEYOk8K0kUCAqn2tqNGweHz7W4J&#10;IkRNVveeUMEvBlhX11elLqw/0Q6nfWwEl1AotII2xqGQMtQtOh0WfkBi79uPTkeWYyPtqE9c7nqZ&#10;JUkune6IF1o94GuL9c/+6BSY9+0ubj4Om2lpmqH35ivd+kelbm/ml2cQEed4CcMZn9GhYibjj2SD&#10;6FnnK0aPCrLVUw7inEiTBz4ZBfdZmoOsSvn/ieoPAAD//wMAUEsBAi0AFAAGAAgAAAAhALaDOJL+&#10;AAAA4QEAABMAAAAAAAAAAAAAAAAAAAAAAFtDb250ZW50X1R5cGVzXS54bWxQSwECLQAUAAYACAAA&#10;ACEAOP0h/9YAAACUAQAACwAAAAAAAAAAAAAAAAAvAQAAX3JlbHMvLnJlbHNQSwECLQAUAAYACAAA&#10;ACEAl7wyINwBAACpAwAADgAAAAAAAAAAAAAAAAAuAgAAZHJzL2Uyb0RvYy54bWxQSwECLQAUAAYA&#10;CAAAACEA4o6iBeAAAAAMAQAADwAAAAAAAAAAAAAAAAA2BAAAZHJzL2Rvd25yZXYueG1sUEsFBgAA&#10;AAAEAAQA8wAAAEMFAAAAAA==&#10;" stroked="f">
                <v:path arrowok="t"/>
                <w10:wrap anchorx="page" anchory="page"/>
              </v:rect>
            </w:pict>
          </mc:Fallback>
        </mc:AlternateContent>
      </w:r>
    </w:p>
    <w:sectPr w:rsidR="00E9491B">
      <w:type w:val="continuous"/>
      <w:pgSz w:w="11900" w:h="16840"/>
      <w:pgMar w:top="1340" w:right="600" w:bottom="620" w:left="480" w:header="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CC" w:rsidRDefault="004C08CC">
      <w:r>
        <w:separator/>
      </w:r>
    </w:p>
  </w:endnote>
  <w:endnote w:type="continuationSeparator" w:id="0">
    <w:p w:rsidR="004C08CC" w:rsidRDefault="004C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경기천년바탕 Bold">
    <w:altName w:val="바탕"/>
    <w:panose1 w:val="02020803020101020101"/>
    <w:charset w:val="81"/>
    <w:family w:val="roman"/>
    <w:pitch w:val="variable"/>
    <w:sig w:usb0="800002A7" w:usb1="7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1B" w:rsidRDefault="004C08CC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7088" behindDoc="1" locked="0" layoutInCell="1" hidden="0" allowOverlap="1">
              <wp:simplePos x="0" y="0"/>
              <wp:positionH relativeFrom="page">
                <wp:posOffset>378460</wp:posOffset>
              </wp:positionH>
              <wp:positionV relativeFrom="page">
                <wp:posOffset>10226040</wp:posOffset>
              </wp:positionV>
              <wp:extent cx="801370" cy="193675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37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491B" w:rsidRDefault="004C08CC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[</w:t>
                          </w:r>
                          <w:r>
                            <w:t>여기에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입력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29.8pt;margin-top:805.2pt;width:63.1pt;height:15.25pt;mso-position-horizontal-relative:page;mso-position-vertical-relative:page;v-text-anchor:top;mso-wrap-style:square;z-index:-487257088" o:allowincell="t" filled="f" fillcolor="#ffffff" stroked="f">
              <v:textbox inset="0.0mm,0.0mm,0.0mm,0.0mm">
                <w:txbxContent>
                  <w:p>
                    <w:pPr>
                      <w:pStyle w:val="a3"/>
                      <w:ind w:left="20"/>
                      <w:spacing w:line="305" w:lineRule="exact"/>
                    </w:pPr>
                    <w:r>
                      <w:t>[여기에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입력]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hidden="0" allowOverlap="1">
              <wp:simplePos x="0" y="0"/>
              <wp:positionH relativeFrom="page">
                <wp:posOffset>2576830</wp:posOffset>
              </wp:positionH>
              <wp:positionV relativeFrom="page">
                <wp:posOffset>10226040</wp:posOffset>
              </wp:positionV>
              <wp:extent cx="1358265" cy="193675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826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491B" w:rsidRDefault="004C08CC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弘益大</w:t>
                          </w:r>
                          <w:r>
                            <w:rPr>
                              <w:rFonts w:ascii="새굴림" w:eastAsia="새굴림" w:hint="eastAsia"/>
                              <w:spacing w:val="10"/>
                            </w:rPr>
                            <w:t>学</w:t>
                          </w:r>
                          <w:r>
                            <w:rPr>
                              <w:rFonts w:ascii="새굴림" w:eastAsia="새굴림" w:hint="eastAsia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새굴림" w:eastAsia="새굴림" w:hint="eastAsia"/>
                              <w:spacing w:val="10"/>
                            </w:rPr>
                            <w:t>学</w:t>
                          </w:r>
                          <w:r>
                            <w:t>生咨</w:t>
                          </w:r>
                          <w:r>
                            <w:rPr>
                              <w:rFonts w:ascii="새굴림" w:eastAsia="새굴림" w:hint="eastAsia"/>
                            </w:rPr>
                            <w:t>询</w:t>
                          </w:r>
                          <w:r>
                            <w:t>中心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202.9pt;margin-top:805.2pt;width:106.95pt;height:15.25pt;mso-position-horizontal-relative:page;mso-position-vertical-relative:page;v-text-anchor:top;mso-wrap-style:square;z-index:-487257600" o:allowincell="t" filled="f" fillcolor="#ffffff" stroked="f">
              <v:textbox inset="0.0mm,0.0mm,0.0mm,0.0mm">
                <w:txbxContent>
                  <w:p>
                    <w:pPr>
                      <w:pStyle w:val="a3"/>
                      <w:ind w:left="20"/>
                      <w:spacing w:line="305" w:lineRule="exact"/>
                    </w:pPr>
                    <w:r>
                      <w:t>弘益大</w:t>
                    </w:r>
                    <w:r>
                      <w:rPr>
                        <w:rFonts w:ascii="새굴림" w:eastAsia="새굴림" w:hint="eastAsia"/>
                        <w:spacing w:val="10"/>
                      </w:rPr>
                      <w:t>学 学</w:t>
                    </w:r>
                    <w:r>
                      <w:t>生咨</w:t>
                    </w:r>
                    <w:r>
                      <w:rPr>
                        <w:rFonts w:ascii="새굴림" w:eastAsia="새굴림" w:hint="eastAsia"/>
                      </w:rPr>
                      <w:t>询</w:t>
                    </w:r>
                    <w:r>
                      <w:t>中心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hidden="0" allowOverlap="1">
              <wp:simplePos x="0" y="0"/>
              <wp:positionH relativeFrom="page">
                <wp:posOffset>5332095</wp:posOffset>
              </wp:positionH>
              <wp:positionV relativeFrom="page">
                <wp:posOffset>10226040</wp:posOffset>
              </wp:positionV>
              <wp:extent cx="801370" cy="193675"/>
              <wp:effectExtent l="0" t="0" r="0" b="0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37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491B" w:rsidRDefault="004C08CC">
                          <w:pPr>
                            <w:pStyle w:val="a3"/>
                            <w:spacing w:line="305" w:lineRule="exact"/>
                            <w:ind w:left="20"/>
                          </w:pPr>
                          <w:r>
                            <w:t>[</w:t>
                          </w:r>
                          <w:r>
                            <w:t>여기에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입력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1" style="position:absolute;margin-left:419.85pt;margin-top:805.2pt;width:63.1pt;height:15.25pt;mso-position-horizontal-relative:page;mso-position-vertical-relative:page;v-text-anchor:top;mso-wrap-style:square;z-index:-487258112" o:allowincell="t" filled="f" fillcolor="#ffffff" stroked="f">
              <v:textbox inset="0.0mm,0.0mm,0.0mm,0.0mm">
                <w:txbxContent>
                  <w:p>
                    <w:pPr>
                      <w:pStyle w:val="a3"/>
                      <w:ind w:left="20"/>
                      <w:spacing w:line="305" w:lineRule="exact"/>
                    </w:pPr>
                    <w:r>
                      <w:t>[여기에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입력]</w:t>
                    </w:r>
                  </w:p>
                </w:txbxContent>
              </v:textbox>
              <v:stroke joinstyle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CC" w:rsidRDefault="004C08CC">
      <w:r>
        <w:separator/>
      </w:r>
    </w:p>
  </w:footnote>
  <w:footnote w:type="continuationSeparator" w:id="0">
    <w:p w:rsidR="004C08CC" w:rsidRDefault="004C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239"/>
    <w:multiLevelType w:val="hybridMultilevel"/>
    <w:tmpl w:val="6DAA9776"/>
    <w:lvl w:ilvl="0" w:tplc="00566060">
      <w:numFmt w:val="bullet"/>
      <w:lvlText w:val="●"/>
      <w:lvlJc w:val="left"/>
      <w:pPr>
        <w:ind w:left="413" w:hanging="293"/>
      </w:pPr>
      <w:rPr>
        <w:rFonts w:ascii="함초롬돋움" w:eastAsia="함초롬돋움" w:hAnsi="함초롬돋움" w:cs="함초롬돋움" w:hint="default"/>
        <w:b/>
        <w:bCs/>
        <w:i w:val="0"/>
        <w:iCs w:val="0"/>
        <w:w w:val="99"/>
        <w:sz w:val="20"/>
        <w:szCs w:val="20"/>
        <w:lang w:val="en-US" w:eastAsia="ko-KR"/>
      </w:rPr>
    </w:lvl>
    <w:lvl w:ilvl="1" w:tplc="D24EAB7A">
      <w:numFmt w:val="bullet"/>
      <w:lvlText w:val="•"/>
      <w:lvlJc w:val="left"/>
      <w:pPr>
        <w:ind w:left="1431" w:hanging="293"/>
      </w:pPr>
      <w:rPr>
        <w:rFonts w:hint="default"/>
        <w:lang w:val="en-US" w:eastAsia="ko-KR"/>
      </w:rPr>
    </w:lvl>
    <w:lvl w:ilvl="2" w:tplc="FCFCE686">
      <w:numFmt w:val="bullet"/>
      <w:lvlText w:val="•"/>
      <w:lvlJc w:val="left"/>
      <w:pPr>
        <w:ind w:left="2442" w:hanging="293"/>
      </w:pPr>
      <w:rPr>
        <w:rFonts w:hint="default"/>
        <w:lang w:val="en-US" w:eastAsia="ko-KR"/>
      </w:rPr>
    </w:lvl>
    <w:lvl w:ilvl="3" w:tplc="339AF5B8">
      <w:numFmt w:val="bullet"/>
      <w:lvlText w:val="•"/>
      <w:lvlJc w:val="left"/>
      <w:pPr>
        <w:ind w:left="3453" w:hanging="293"/>
      </w:pPr>
      <w:rPr>
        <w:rFonts w:hint="default"/>
        <w:lang w:val="en-US" w:eastAsia="ko-KR"/>
      </w:rPr>
    </w:lvl>
    <w:lvl w:ilvl="4" w:tplc="574C76C4">
      <w:numFmt w:val="bullet"/>
      <w:lvlText w:val="•"/>
      <w:lvlJc w:val="left"/>
      <w:pPr>
        <w:ind w:left="4465" w:hanging="293"/>
      </w:pPr>
      <w:rPr>
        <w:rFonts w:hint="default"/>
        <w:lang w:val="en-US" w:eastAsia="ko-KR"/>
      </w:rPr>
    </w:lvl>
    <w:lvl w:ilvl="5" w:tplc="9EEC60BA">
      <w:numFmt w:val="bullet"/>
      <w:lvlText w:val="•"/>
      <w:lvlJc w:val="left"/>
      <w:pPr>
        <w:ind w:left="5476" w:hanging="293"/>
      </w:pPr>
      <w:rPr>
        <w:rFonts w:hint="default"/>
        <w:lang w:val="en-US" w:eastAsia="ko-KR"/>
      </w:rPr>
    </w:lvl>
    <w:lvl w:ilvl="6" w:tplc="2AB6FC74">
      <w:numFmt w:val="bullet"/>
      <w:lvlText w:val="•"/>
      <w:lvlJc w:val="left"/>
      <w:pPr>
        <w:ind w:left="6487" w:hanging="293"/>
      </w:pPr>
      <w:rPr>
        <w:rFonts w:hint="default"/>
        <w:lang w:val="en-US" w:eastAsia="ko-KR"/>
      </w:rPr>
    </w:lvl>
    <w:lvl w:ilvl="7" w:tplc="AEC2B5AA">
      <w:numFmt w:val="bullet"/>
      <w:lvlText w:val="•"/>
      <w:lvlJc w:val="left"/>
      <w:pPr>
        <w:ind w:left="7499" w:hanging="293"/>
      </w:pPr>
      <w:rPr>
        <w:rFonts w:hint="default"/>
        <w:lang w:val="en-US" w:eastAsia="ko-KR"/>
      </w:rPr>
    </w:lvl>
    <w:lvl w:ilvl="8" w:tplc="EBC4829C">
      <w:numFmt w:val="bullet"/>
      <w:lvlText w:val="•"/>
      <w:lvlJc w:val="left"/>
      <w:pPr>
        <w:ind w:left="8510" w:hanging="293"/>
      </w:pPr>
      <w:rPr>
        <w:rFonts w:hint="default"/>
        <w:lang w:val="en-US" w:eastAsia="ko-KR"/>
      </w:rPr>
    </w:lvl>
  </w:abstractNum>
  <w:abstractNum w:abstractNumId="1" w15:restartNumberingAfterBreak="0">
    <w:nsid w:val="168D5CAF"/>
    <w:multiLevelType w:val="hybridMultilevel"/>
    <w:tmpl w:val="C5B2C2CE"/>
    <w:lvl w:ilvl="0" w:tplc="EFF65C46">
      <w:numFmt w:val="bullet"/>
      <w:lvlText w:val="-"/>
      <w:lvlJc w:val="left"/>
      <w:pPr>
        <w:ind w:left="413" w:hanging="195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423411FE">
      <w:numFmt w:val="bullet"/>
      <w:lvlText w:val="•"/>
      <w:lvlJc w:val="left"/>
      <w:pPr>
        <w:ind w:left="1431" w:hanging="195"/>
      </w:pPr>
      <w:rPr>
        <w:rFonts w:hint="default"/>
        <w:lang w:val="en-US" w:eastAsia="ko-KR"/>
      </w:rPr>
    </w:lvl>
    <w:lvl w:ilvl="2" w:tplc="9062A928">
      <w:numFmt w:val="bullet"/>
      <w:lvlText w:val="•"/>
      <w:lvlJc w:val="left"/>
      <w:pPr>
        <w:ind w:left="2442" w:hanging="195"/>
      </w:pPr>
      <w:rPr>
        <w:rFonts w:hint="default"/>
        <w:lang w:val="en-US" w:eastAsia="ko-KR"/>
      </w:rPr>
    </w:lvl>
    <w:lvl w:ilvl="3" w:tplc="04A8DC9C">
      <w:numFmt w:val="bullet"/>
      <w:lvlText w:val="•"/>
      <w:lvlJc w:val="left"/>
      <w:pPr>
        <w:ind w:left="3453" w:hanging="195"/>
      </w:pPr>
      <w:rPr>
        <w:rFonts w:hint="default"/>
        <w:lang w:val="en-US" w:eastAsia="ko-KR"/>
      </w:rPr>
    </w:lvl>
    <w:lvl w:ilvl="4" w:tplc="0F2453CC">
      <w:numFmt w:val="bullet"/>
      <w:lvlText w:val="•"/>
      <w:lvlJc w:val="left"/>
      <w:pPr>
        <w:ind w:left="4465" w:hanging="195"/>
      </w:pPr>
      <w:rPr>
        <w:rFonts w:hint="default"/>
        <w:lang w:val="en-US" w:eastAsia="ko-KR"/>
      </w:rPr>
    </w:lvl>
    <w:lvl w:ilvl="5" w:tplc="2348F83E">
      <w:numFmt w:val="bullet"/>
      <w:lvlText w:val="•"/>
      <w:lvlJc w:val="left"/>
      <w:pPr>
        <w:ind w:left="5476" w:hanging="195"/>
      </w:pPr>
      <w:rPr>
        <w:rFonts w:hint="default"/>
        <w:lang w:val="en-US" w:eastAsia="ko-KR"/>
      </w:rPr>
    </w:lvl>
    <w:lvl w:ilvl="6" w:tplc="20326638">
      <w:numFmt w:val="bullet"/>
      <w:lvlText w:val="•"/>
      <w:lvlJc w:val="left"/>
      <w:pPr>
        <w:ind w:left="6487" w:hanging="195"/>
      </w:pPr>
      <w:rPr>
        <w:rFonts w:hint="default"/>
        <w:lang w:val="en-US" w:eastAsia="ko-KR"/>
      </w:rPr>
    </w:lvl>
    <w:lvl w:ilvl="7" w:tplc="FFBA1D56">
      <w:numFmt w:val="bullet"/>
      <w:lvlText w:val="•"/>
      <w:lvlJc w:val="left"/>
      <w:pPr>
        <w:ind w:left="7499" w:hanging="195"/>
      </w:pPr>
      <w:rPr>
        <w:rFonts w:hint="default"/>
        <w:lang w:val="en-US" w:eastAsia="ko-KR"/>
      </w:rPr>
    </w:lvl>
    <w:lvl w:ilvl="8" w:tplc="AE20B62E">
      <w:numFmt w:val="bullet"/>
      <w:lvlText w:val="•"/>
      <w:lvlJc w:val="left"/>
      <w:pPr>
        <w:ind w:left="8510" w:hanging="195"/>
      </w:pPr>
      <w:rPr>
        <w:rFonts w:hint="default"/>
        <w:lang w:val="en-US" w:eastAsia="ko-KR"/>
      </w:rPr>
    </w:lvl>
  </w:abstractNum>
  <w:abstractNum w:abstractNumId="2" w15:restartNumberingAfterBreak="0">
    <w:nsid w:val="36180552"/>
    <w:multiLevelType w:val="hybridMultilevel"/>
    <w:tmpl w:val="AB324DEA"/>
    <w:lvl w:ilvl="0" w:tplc="8DBCC8BE">
      <w:start w:val="1"/>
      <w:numFmt w:val="decimal"/>
      <w:lvlText w:val="%1."/>
      <w:lvlJc w:val="left"/>
      <w:pPr>
        <w:ind w:left="397" w:hanging="276"/>
      </w:pPr>
      <w:rPr>
        <w:rFonts w:ascii="경기천년바탕 Bold" w:eastAsia="경기천년바탕 Bold" w:hAnsi="경기천년바탕 Bold" w:cs="경기천년바탕 Bold" w:hint="default"/>
        <w:b/>
        <w:bCs/>
        <w:i w:val="0"/>
        <w:iCs w:val="0"/>
        <w:spacing w:val="-1"/>
        <w:w w:val="115"/>
        <w:sz w:val="20"/>
        <w:szCs w:val="20"/>
        <w:lang w:val="en-US" w:eastAsia="ko-KR"/>
      </w:rPr>
    </w:lvl>
    <w:lvl w:ilvl="1" w:tplc="BEF0A47E">
      <w:numFmt w:val="bullet"/>
      <w:lvlText w:val="•"/>
      <w:lvlJc w:val="left"/>
      <w:pPr>
        <w:ind w:left="1296" w:hanging="276"/>
      </w:pPr>
      <w:rPr>
        <w:rFonts w:hint="default"/>
        <w:lang w:val="en-US" w:eastAsia="ko-KR"/>
      </w:rPr>
    </w:lvl>
    <w:lvl w:ilvl="2" w:tplc="FBB04CD8">
      <w:numFmt w:val="bullet"/>
      <w:lvlText w:val="•"/>
      <w:lvlJc w:val="left"/>
      <w:pPr>
        <w:ind w:left="2192" w:hanging="276"/>
      </w:pPr>
      <w:rPr>
        <w:rFonts w:hint="default"/>
        <w:lang w:val="en-US" w:eastAsia="ko-KR"/>
      </w:rPr>
    </w:lvl>
    <w:lvl w:ilvl="3" w:tplc="59F8080C">
      <w:numFmt w:val="bullet"/>
      <w:lvlText w:val="•"/>
      <w:lvlJc w:val="left"/>
      <w:pPr>
        <w:ind w:left="3088" w:hanging="276"/>
      </w:pPr>
      <w:rPr>
        <w:rFonts w:hint="default"/>
        <w:lang w:val="en-US" w:eastAsia="ko-KR"/>
      </w:rPr>
    </w:lvl>
    <w:lvl w:ilvl="4" w:tplc="F9CA4D84">
      <w:numFmt w:val="bullet"/>
      <w:lvlText w:val="•"/>
      <w:lvlJc w:val="left"/>
      <w:pPr>
        <w:ind w:left="3985" w:hanging="276"/>
      </w:pPr>
      <w:rPr>
        <w:rFonts w:hint="default"/>
        <w:lang w:val="en-US" w:eastAsia="ko-KR"/>
      </w:rPr>
    </w:lvl>
    <w:lvl w:ilvl="5" w:tplc="133A0404">
      <w:numFmt w:val="bullet"/>
      <w:lvlText w:val="•"/>
      <w:lvlJc w:val="left"/>
      <w:pPr>
        <w:ind w:left="4881" w:hanging="276"/>
      </w:pPr>
      <w:rPr>
        <w:rFonts w:hint="default"/>
        <w:lang w:val="en-US" w:eastAsia="ko-KR"/>
      </w:rPr>
    </w:lvl>
    <w:lvl w:ilvl="6" w:tplc="67081786">
      <w:numFmt w:val="bullet"/>
      <w:lvlText w:val="•"/>
      <w:lvlJc w:val="left"/>
      <w:pPr>
        <w:ind w:left="5777" w:hanging="276"/>
      </w:pPr>
      <w:rPr>
        <w:rFonts w:hint="default"/>
        <w:lang w:val="en-US" w:eastAsia="ko-KR"/>
      </w:rPr>
    </w:lvl>
    <w:lvl w:ilvl="7" w:tplc="AD6699BA">
      <w:numFmt w:val="bullet"/>
      <w:lvlText w:val="•"/>
      <w:lvlJc w:val="left"/>
      <w:pPr>
        <w:ind w:left="6674" w:hanging="276"/>
      </w:pPr>
      <w:rPr>
        <w:rFonts w:hint="default"/>
        <w:lang w:val="en-US" w:eastAsia="ko-KR"/>
      </w:rPr>
    </w:lvl>
    <w:lvl w:ilvl="8" w:tplc="1768317A">
      <w:numFmt w:val="bullet"/>
      <w:lvlText w:val="•"/>
      <w:lvlJc w:val="left"/>
      <w:pPr>
        <w:ind w:left="7570" w:hanging="276"/>
      </w:pPr>
      <w:rPr>
        <w:rFonts w:hint="default"/>
        <w:lang w:val="en-US" w:eastAsia="ko-KR"/>
      </w:rPr>
    </w:lvl>
  </w:abstractNum>
  <w:abstractNum w:abstractNumId="3" w15:restartNumberingAfterBreak="0">
    <w:nsid w:val="4630556A"/>
    <w:multiLevelType w:val="hybridMultilevel"/>
    <w:tmpl w:val="119CD14E"/>
    <w:lvl w:ilvl="0" w:tplc="23889290">
      <w:numFmt w:val="bullet"/>
      <w:lvlText w:val="●"/>
      <w:lvlJc w:val="left"/>
      <w:pPr>
        <w:ind w:left="413" w:hanging="293"/>
      </w:pPr>
      <w:rPr>
        <w:rFonts w:ascii="함초롬돋움" w:eastAsia="함초롬돋움" w:hAnsi="함초롬돋움" w:cs="함초롬돋움" w:hint="default"/>
        <w:b/>
        <w:bCs/>
        <w:i w:val="0"/>
        <w:iCs w:val="0"/>
        <w:w w:val="99"/>
        <w:sz w:val="20"/>
        <w:szCs w:val="20"/>
        <w:lang w:val="en-US" w:eastAsia="ko-KR"/>
      </w:rPr>
    </w:lvl>
    <w:lvl w:ilvl="1" w:tplc="385EC83C">
      <w:numFmt w:val="bullet"/>
      <w:lvlText w:val="-"/>
      <w:lvlJc w:val="left"/>
      <w:pPr>
        <w:ind w:left="509" w:hanging="195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2" w:tplc="3F306CAA">
      <w:numFmt w:val="bullet"/>
      <w:lvlText w:val="•"/>
      <w:lvlJc w:val="left"/>
      <w:pPr>
        <w:ind w:left="520" w:hanging="195"/>
      </w:pPr>
      <w:rPr>
        <w:rFonts w:hint="default"/>
        <w:lang w:val="en-US" w:eastAsia="ko-KR"/>
      </w:rPr>
    </w:lvl>
    <w:lvl w:ilvl="3" w:tplc="28E67642">
      <w:numFmt w:val="bullet"/>
      <w:lvlText w:val="•"/>
      <w:lvlJc w:val="left"/>
      <w:pPr>
        <w:ind w:left="1771" w:hanging="195"/>
      </w:pPr>
      <w:rPr>
        <w:rFonts w:hint="default"/>
        <w:lang w:val="en-US" w:eastAsia="ko-KR"/>
      </w:rPr>
    </w:lvl>
    <w:lvl w:ilvl="4" w:tplc="5E5A0384">
      <w:numFmt w:val="bullet"/>
      <w:lvlText w:val="•"/>
      <w:lvlJc w:val="left"/>
      <w:pPr>
        <w:ind w:left="3023" w:hanging="195"/>
      </w:pPr>
      <w:rPr>
        <w:rFonts w:hint="default"/>
        <w:lang w:val="en-US" w:eastAsia="ko-KR"/>
      </w:rPr>
    </w:lvl>
    <w:lvl w:ilvl="5" w:tplc="504A996E">
      <w:numFmt w:val="bullet"/>
      <w:lvlText w:val="•"/>
      <w:lvlJc w:val="left"/>
      <w:pPr>
        <w:ind w:left="4274" w:hanging="195"/>
      </w:pPr>
      <w:rPr>
        <w:rFonts w:hint="default"/>
        <w:lang w:val="en-US" w:eastAsia="ko-KR"/>
      </w:rPr>
    </w:lvl>
    <w:lvl w:ilvl="6" w:tplc="77846614">
      <w:numFmt w:val="bullet"/>
      <w:lvlText w:val="•"/>
      <w:lvlJc w:val="left"/>
      <w:pPr>
        <w:ind w:left="5526" w:hanging="195"/>
      </w:pPr>
      <w:rPr>
        <w:rFonts w:hint="default"/>
        <w:lang w:val="en-US" w:eastAsia="ko-KR"/>
      </w:rPr>
    </w:lvl>
    <w:lvl w:ilvl="7" w:tplc="A17E04D6">
      <w:numFmt w:val="bullet"/>
      <w:lvlText w:val="•"/>
      <w:lvlJc w:val="left"/>
      <w:pPr>
        <w:ind w:left="6778" w:hanging="195"/>
      </w:pPr>
      <w:rPr>
        <w:rFonts w:hint="default"/>
        <w:lang w:val="en-US" w:eastAsia="ko-KR"/>
      </w:rPr>
    </w:lvl>
    <w:lvl w:ilvl="8" w:tplc="D30E677A">
      <w:numFmt w:val="bullet"/>
      <w:lvlText w:val="•"/>
      <w:lvlJc w:val="left"/>
      <w:pPr>
        <w:ind w:left="8029" w:hanging="195"/>
      </w:pPr>
      <w:rPr>
        <w:rFonts w:hint="default"/>
        <w:lang w:val="en-US" w:eastAsia="ko-KR"/>
      </w:rPr>
    </w:lvl>
  </w:abstractNum>
  <w:abstractNum w:abstractNumId="4" w15:restartNumberingAfterBreak="0">
    <w:nsid w:val="4B182982"/>
    <w:multiLevelType w:val="hybridMultilevel"/>
    <w:tmpl w:val="476A33E4"/>
    <w:lvl w:ilvl="0" w:tplc="0EB23536">
      <w:numFmt w:val="bullet"/>
      <w:lvlText w:val="●"/>
      <w:lvlJc w:val="left"/>
      <w:pPr>
        <w:ind w:left="413" w:hanging="293"/>
      </w:pPr>
      <w:rPr>
        <w:rFonts w:ascii="함초롬돋움" w:eastAsia="함초롬돋움" w:hAnsi="함초롬돋움" w:cs="함초롬돋움" w:hint="default"/>
        <w:b/>
        <w:bCs/>
        <w:i w:val="0"/>
        <w:iCs w:val="0"/>
        <w:w w:val="99"/>
        <w:sz w:val="20"/>
        <w:szCs w:val="20"/>
        <w:lang w:val="en-US" w:eastAsia="ko-KR"/>
      </w:rPr>
    </w:lvl>
    <w:lvl w:ilvl="1" w:tplc="AAAAC4F8">
      <w:numFmt w:val="bullet"/>
      <w:lvlText w:val="•"/>
      <w:lvlJc w:val="left"/>
      <w:pPr>
        <w:ind w:left="1431" w:hanging="293"/>
      </w:pPr>
      <w:rPr>
        <w:rFonts w:hint="default"/>
        <w:lang w:val="en-US" w:eastAsia="ko-KR"/>
      </w:rPr>
    </w:lvl>
    <w:lvl w:ilvl="2" w:tplc="E9307AD4">
      <w:numFmt w:val="bullet"/>
      <w:lvlText w:val="•"/>
      <w:lvlJc w:val="left"/>
      <w:pPr>
        <w:ind w:left="2442" w:hanging="293"/>
      </w:pPr>
      <w:rPr>
        <w:rFonts w:hint="default"/>
        <w:lang w:val="en-US" w:eastAsia="ko-KR"/>
      </w:rPr>
    </w:lvl>
    <w:lvl w:ilvl="3" w:tplc="9C088EC6">
      <w:numFmt w:val="bullet"/>
      <w:lvlText w:val="•"/>
      <w:lvlJc w:val="left"/>
      <w:pPr>
        <w:ind w:left="3453" w:hanging="293"/>
      </w:pPr>
      <w:rPr>
        <w:rFonts w:hint="default"/>
        <w:lang w:val="en-US" w:eastAsia="ko-KR"/>
      </w:rPr>
    </w:lvl>
    <w:lvl w:ilvl="4" w:tplc="CC06AA3A">
      <w:numFmt w:val="bullet"/>
      <w:lvlText w:val="•"/>
      <w:lvlJc w:val="left"/>
      <w:pPr>
        <w:ind w:left="4465" w:hanging="293"/>
      </w:pPr>
      <w:rPr>
        <w:rFonts w:hint="default"/>
        <w:lang w:val="en-US" w:eastAsia="ko-KR"/>
      </w:rPr>
    </w:lvl>
    <w:lvl w:ilvl="5" w:tplc="FF621AFA">
      <w:numFmt w:val="bullet"/>
      <w:lvlText w:val="•"/>
      <w:lvlJc w:val="left"/>
      <w:pPr>
        <w:ind w:left="5476" w:hanging="293"/>
      </w:pPr>
      <w:rPr>
        <w:rFonts w:hint="default"/>
        <w:lang w:val="en-US" w:eastAsia="ko-KR"/>
      </w:rPr>
    </w:lvl>
    <w:lvl w:ilvl="6" w:tplc="68E0CA1E">
      <w:numFmt w:val="bullet"/>
      <w:lvlText w:val="•"/>
      <w:lvlJc w:val="left"/>
      <w:pPr>
        <w:ind w:left="6487" w:hanging="293"/>
      </w:pPr>
      <w:rPr>
        <w:rFonts w:hint="default"/>
        <w:lang w:val="en-US" w:eastAsia="ko-KR"/>
      </w:rPr>
    </w:lvl>
    <w:lvl w:ilvl="7" w:tplc="8BC20438">
      <w:numFmt w:val="bullet"/>
      <w:lvlText w:val="•"/>
      <w:lvlJc w:val="left"/>
      <w:pPr>
        <w:ind w:left="7499" w:hanging="293"/>
      </w:pPr>
      <w:rPr>
        <w:rFonts w:hint="default"/>
        <w:lang w:val="en-US" w:eastAsia="ko-KR"/>
      </w:rPr>
    </w:lvl>
    <w:lvl w:ilvl="8" w:tplc="34B43622">
      <w:numFmt w:val="bullet"/>
      <w:lvlText w:val="•"/>
      <w:lvlJc w:val="left"/>
      <w:pPr>
        <w:ind w:left="8510" w:hanging="293"/>
      </w:pPr>
      <w:rPr>
        <w:rFonts w:hint="default"/>
        <w:lang w:val="en-US" w:eastAsia="ko-KR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B"/>
    <w:rsid w:val="004C08CC"/>
    <w:rsid w:val="00E9491B"/>
    <w:rsid w:val="00F86C07"/>
    <w:rsid w:val="00F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4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uiPriority w:val="1"/>
    <w:qFormat/>
    <w:rPr>
      <w:rFonts w:ascii="함초롬돋움" w:eastAsia="함초롬돋움" w:hAnsi="함초롬돋움" w:cs="함초롬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6"/>
    <w:uiPriority w:val="99"/>
    <w:semiHidden/>
    <w:rPr>
      <w:rFonts w:ascii="함초롬돋움" w:eastAsia="함초롬돋움" w:hAnsi="함초롬돋움" w:cs="함초롬돋움"/>
      <w:lang w:eastAsia="ko-K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rFonts w:ascii="함초롬돋움" w:eastAsia="함초롬돋움" w:hAnsi="함초롬돋움" w:cs="함초롬돋움"/>
      <w:b/>
      <w:bCs/>
      <w:lang w:eastAsia="ko-KR"/>
    </w:rPr>
  </w:style>
  <w:style w:type="paragraph" w:styleId="a8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2023-03-13T07:09:00Z</dcterms:created>
  <dcterms:modified xsi:type="dcterms:W3CDTF">2023-03-15T00:12:00Z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Hancom PDF 1.3.0.538</vt:lpwstr>
  </property>
</Properties>
</file>